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B351" w14:textId="77777777" w:rsidR="00C264E1" w:rsidRDefault="004067D8" w:rsidP="00E31A8C">
      <w:pPr>
        <w:tabs>
          <w:tab w:val="left" w:pos="7586"/>
        </w:tabs>
        <w:ind w:left="893"/>
        <w:jc w:val="both"/>
        <w:rPr>
          <w:rFonts w:ascii="Times New Roman"/>
          <w:sz w:val="20"/>
        </w:rPr>
      </w:pPr>
      <w:r>
        <w:rPr>
          <w:noProof/>
          <w:sz w:val="20"/>
          <w:lang w:val="en-GB" w:eastAsia="en-GB" w:bidi="ar-SA"/>
        </w:rPr>
        <w:drawing>
          <wp:anchor distT="0" distB="0" distL="114300" distR="114300" simplePos="0" relativeHeight="251662336" behindDoc="0" locked="0" layoutInCell="1" allowOverlap="1" wp14:anchorId="44961A9B" wp14:editId="4D8772D1">
            <wp:simplePos x="0" y="0"/>
            <wp:positionH relativeFrom="margin">
              <wp:align>right</wp:align>
            </wp:positionH>
            <wp:positionV relativeFrom="margin">
              <wp:posOffset>-1905</wp:posOffset>
            </wp:positionV>
            <wp:extent cx="873760" cy="1082675"/>
            <wp:effectExtent l="0" t="0" r="254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C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760" cy="1082675"/>
                    </a:xfrm>
                    <a:prstGeom prst="rect">
                      <a:avLst/>
                    </a:prstGeom>
                  </pic:spPr>
                </pic:pic>
              </a:graphicData>
            </a:graphic>
            <wp14:sizeRelH relativeFrom="margin">
              <wp14:pctWidth>0</wp14:pctWidth>
            </wp14:sizeRelH>
            <wp14:sizeRelV relativeFrom="margin">
              <wp14:pctHeight>0</wp14:pctHeight>
            </wp14:sizeRelV>
          </wp:anchor>
        </w:drawing>
      </w:r>
      <w:r w:rsidR="00516D61">
        <w:rPr>
          <w:noProof/>
          <w:lang w:val="en-GB" w:eastAsia="en-GB" w:bidi="ar-SA"/>
        </w:rPr>
        <w:drawing>
          <wp:anchor distT="0" distB="0" distL="114300" distR="114300" simplePos="0" relativeHeight="251661312" behindDoc="0" locked="0" layoutInCell="1" allowOverlap="1" wp14:anchorId="604C92D7" wp14:editId="74AA36EA">
            <wp:simplePos x="0" y="0"/>
            <wp:positionH relativeFrom="column">
              <wp:posOffset>446041</wp:posOffset>
            </wp:positionH>
            <wp:positionV relativeFrom="margin">
              <wp:align>top</wp:align>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sidR="00E42D65">
        <w:rPr>
          <w:rFonts w:ascii="Times New Roman"/>
          <w:sz w:val="20"/>
        </w:rPr>
        <w:tab/>
      </w:r>
    </w:p>
    <w:p w14:paraId="2655DEE1" w14:textId="77777777" w:rsidR="00C264E1" w:rsidRDefault="00C264E1" w:rsidP="00E31A8C">
      <w:pPr>
        <w:pStyle w:val="BodyText"/>
        <w:jc w:val="both"/>
        <w:rPr>
          <w:rFonts w:ascii="Times New Roman"/>
          <w:sz w:val="20"/>
        </w:rPr>
      </w:pPr>
    </w:p>
    <w:p w14:paraId="475416E9" w14:textId="77777777" w:rsidR="00C264E1" w:rsidRDefault="00C264E1" w:rsidP="00E31A8C">
      <w:pPr>
        <w:pStyle w:val="BodyText"/>
        <w:jc w:val="both"/>
        <w:rPr>
          <w:rFonts w:ascii="Times New Roman"/>
          <w:sz w:val="20"/>
        </w:rPr>
      </w:pPr>
    </w:p>
    <w:p w14:paraId="7FFFB2D2" w14:textId="77777777" w:rsidR="00C264E1" w:rsidRDefault="00C264E1" w:rsidP="00E31A8C">
      <w:pPr>
        <w:pStyle w:val="BodyText"/>
        <w:jc w:val="both"/>
        <w:rPr>
          <w:rFonts w:ascii="Times New Roman"/>
          <w:sz w:val="20"/>
        </w:rPr>
      </w:pPr>
    </w:p>
    <w:p w14:paraId="0F7C1BC0" w14:textId="77777777" w:rsidR="00C264E1" w:rsidRDefault="00C264E1" w:rsidP="00E31A8C">
      <w:pPr>
        <w:pStyle w:val="BodyText"/>
        <w:jc w:val="both"/>
        <w:rPr>
          <w:rFonts w:ascii="Times New Roman"/>
          <w:sz w:val="20"/>
        </w:rPr>
      </w:pPr>
    </w:p>
    <w:p w14:paraId="27415929" w14:textId="77777777" w:rsidR="00516D61" w:rsidRDefault="00516D61" w:rsidP="00E31A8C">
      <w:pPr>
        <w:pStyle w:val="BodyText"/>
        <w:jc w:val="both"/>
        <w:rPr>
          <w:rFonts w:ascii="Times New Roman"/>
          <w:sz w:val="20"/>
        </w:rPr>
      </w:pPr>
    </w:p>
    <w:p w14:paraId="11064D85" w14:textId="77777777" w:rsidR="007853B7" w:rsidRDefault="007853B7" w:rsidP="00E31A8C">
      <w:pPr>
        <w:pStyle w:val="BodyText"/>
        <w:jc w:val="both"/>
        <w:rPr>
          <w:rFonts w:ascii="Times New Roman"/>
          <w:sz w:val="20"/>
        </w:rPr>
      </w:pPr>
    </w:p>
    <w:p w14:paraId="39D88FB4" w14:textId="77777777" w:rsidR="007853B7" w:rsidRDefault="007853B7" w:rsidP="00E31A8C">
      <w:pPr>
        <w:pStyle w:val="BodyText"/>
        <w:jc w:val="both"/>
        <w:rPr>
          <w:rFonts w:ascii="Times New Roman"/>
          <w:sz w:val="20"/>
        </w:rPr>
      </w:pPr>
    </w:p>
    <w:p w14:paraId="440DC28F" w14:textId="77777777" w:rsidR="00516D61" w:rsidRDefault="00516D61" w:rsidP="00E31A8C">
      <w:pPr>
        <w:pStyle w:val="BodyText"/>
        <w:jc w:val="both"/>
        <w:rPr>
          <w:rFonts w:ascii="Times New Roman"/>
          <w:sz w:val="20"/>
        </w:rPr>
      </w:pPr>
    </w:p>
    <w:p w14:paraId="5EEDBD71" w14:textId="77777777" w:rsidR="00C264E1" w:rsidRDefault="00E42D65" w:rsidP="00E31A8C">
      <w:pPr>
        <w:spacing w:before="85"/>
        <w:ind w:left="2508" w:right="1926"/>
        <w:jc w:val="both"/>
        <w:rPr>
          <w:b/>
          <w:sz w:val="48"/>
        </w:rPr>
      </w:pPr>
      <w:r>
        <w:rPr>
          <w:b/>
          <w:color w:val="457A9A"/>
          <w:sz w:val="48"/>
        </w:rPr>
        <w:t>Peer group mapping guidance</w:t>
      </w:r>
    </w:p>
    <w:p w14:paraId="61897B8E" w14:textId="77777777" w:rsidR="00C264E1" w:rsidRDefault="008F6F31" w:rsidP="00E31A8C">
      <w:pPr>
        <w:pStyle w:val="BodyText"/>
        <w:spacing w:before="5"/>
        <w:jc w:val="both"/>
        <w:rPr>
          <w:b/>
          <w:sz w:val="17"/>
        </w:rPr>
      </w:pPr>
      <w:r>
        <w:rPr>
          <w:noProof/>
          <w:lang w:val="en-GB" w:eastAsia="en-GB" w:bidi="ar-SA"/>
        </w:rPr>
        <mc:AlternateContent>
          <mc:Choice Requires="wps">
            <w:drawing>
              <wp:anchor distT="0" distB="0" distL="0" distR="0" simplePos="0" relativeHeight="251659264" behindDoc="1" locked="0" layoutInCell="1" allowOverlap="1" wp14:anchorId="4109B607" wp14:editId="2C9910AC">
                <wp:simplePos x="0" y="0"/>
                <wp:positionH relativeFrom="page">
                  <wp:posOffset>504190</wp:posOffset>
                </wp:positionH>
                <wp:positionV relativeFrom="paragraph">
                  <wp:posOffset>165100</wp:posOffset>
                </wp:positionV>
                <wp:extent cx="6688455" cy="0"/>
                <wp:effectExtent l="57150" t="38100" r="55245" b="95250"/>
                <wp:wrapTopAndBottom/>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E500F3" id="Line 2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3pt" to="56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" strokecolor="#4f81bd [3204]" strokeweight="3pt">
                <v:shadow on="t" color="black" opacity="22937f" origin=",.5" offset="0,.63889mm"/>
                <w10:wrap type="topAndBottom" anchorx="page"/>
              </v:line>
            </w:pict>
          </mc:Fallback>
        </mc:AlternateContent>
      </w:r>
    </w:p>
    <w:p w14:paraId="7255D8D0" w14:textId="77777777" w:rsidR="00C264E1" w:rsidRDefault="00E42D65" w:rsidP="00E31A8C">
      <w:pPr>
        <w:spacing w:before="415"/>
        <w:ind w:left="2395" w:right="1950"/>
        <w:jc w:val="both"/>
        <w:rPr>
          <w:b/>
          <w:sz w:val="32"/>
        </w:rPr>
      </w:pPr>
      <w:r>
        <w:rPr>
          <w:b/>
          <w:sz w:val="32"/>
        </w:rPr>
        <w:t xml:space="preserve">Part </w:t>
      </w:r>
      <w:r w:rsidR="00A14A7F">
        <w:rPr>
          <w:b/>
          <w:sz w:val="32"/>
        </w:rPr>
        <w:t>O</w:t>
      </w:r>
      <w:r>
        <w:rPr>
          <w:b/>
          <w:sz w:val="32"/>
        </w:rPr>
        <w:t>ne: Peer-mapping process</w:t>
      </w:r>
    </w:p>
    <w:p w14:paraId="626BA8C9" w14:textId="77777777" w:rsidR="00C264E1" w:rsidRDefault="00E42D65" w:rsidP="00E31A8C">
      <w:pPr>
        <w:spacing w:before="192"/>
        <w:ind w:left="2388" w:right="1950"/>
        <w:jc w:val="both"/>
        <w:rPr>
          <w:b/>
          <w:sz w:val="32"/>
        </w:rPr>
      </w:pPr>
      <w:r>
        <w:rPr>
          <w:b/>
          <w:sz w:val="32"/>
        </w:rPr>
        <w:t xml:space="preserve">Part </w:t>
      </w:r>
      <w:r w:rsidR="00A14A7F">
        <w:rPr>
          <w:b/>
          <w:sz w:val="32"/>
        </w:rPr>
        <w:t>T</w:t>
      </w:r>
      <w:r>
        <w:rPr>
          <w:b/>
          <w:sz w:val="32"/>
        </w:rPr>
        <w:t>wo: practical guidance for practitioners</w:t>
      </w:r>
    </w:p>
    <w:p w14:paraId="5736FF5C" w14:textId="77777777" w:rsidR="00C264E1" w:rsidRDefault="00C264E1" w:rsidP="00E31A8C">
      <w:pPr>
        <w:pStyle w:val="BodyText"/>
        <w:spacing w:before="10"/>
        <w:jc w:val="both"/>
        <w:rPr>
          <w:b/>
          <w:sz w:val="53"/>
        </w:rPr>
      </w:pPr>
    </w:p>
    <w:p w14:paraId="73EF4C2D" w14:textId="77777777" w:rsidR="00C264E1" w:rsidRDefault="00C264E1" w:rsidP="00E31A8C">
      <w:pPr>
        <w:pStyle w:val="BodyText"/>
        <w:jc w:val="both"/>
        <w:rPr>
          <w:sz w:val="20"/>
        </w:rPr>
      </w:pPr>
    </w:p>
    <w:p w14:paraId="3E4A5FCC" w14:textId="77777777" w:rsidR="00C264E1" w:rsidRDefault="00C264E1" w:rsidP="00E31A8C">
      <w:pPr>
        <w:pStyle w:val="BodyText"/>
        <w:jc w:val="both"/>
        <w:rPr>
          <w:sz w:val="20"/>
        </w:rPr>
      </w:pPr>
    </w:p>
    <w:p w14:paraId="4649DBEB" w14:textId="77777777" w:rsidR="00C264E1" w:rsidRDefault="00C264E1" w:rsidP="00E31A8C">
      <w:pPr>
        <w:pStyle w:val="BodyText"/>
        <w:jc w:val="both"/>
        <w:rPr>
          <w:sz w:val="20"/>
        </w:rPr>
      </w:pPr>
    </w:p>
    <w:p w14:paraId="1A8692CD" w14:textId="77777777" w:rsidR="00C264E1" w:rsidRDefault="00C264E1" w:rsidP="00E31A8C">
      <w:pPr>
        <w:pStyle w:val="BodyText"/>
        <w:jc w:val="both"/>
        <w:rPr>
          <w:sz w:val="20"/>
        </w:rPr>
      </w:pPr>
    </w:p>
    <w:p w14:paraId="37BA8070" w14:textId="77777777" w:rsidR="00C264E1" w:rsidRDefault="00C264E1" w:rsidP="00E31A8C">
      <w:pPr>
        <w:pStyle w:val="BodyText"/>
        <w:jc w:val="both"/>
        <w:rPr>
          <w:sz w:val="20"/>
        </w:rPr>
      </w:pPr>
    </w:p>
    <w:p w14:paraId="08DE2AD9" w14:textId="77777777" w:rsidR="00C264E1" w:rsidRDefault="00C264E1" w:rsidP="00E31A8C">
      <w:pPr>
        <w:pStyle w:val="BodyText"/>
        <w:jc w:val="both"/>
        <w:rPr>
          <w:sz w:val="20"/>
        </w:rPr>
      </w:pPr>
    </w:p>
    <w:p w14:paraId="4E1E785C" w14:textId="77777777" w:rsidR="00C264E1" w:rsidRDefault="00C264E1" w:rsidP="00E31A8C">
      <w:pPr>
        <w:pStyle w:val="BodyText"/>
        <w:jc w:val="both"/>
        <w:rPr>
          <w:sz w:val="20"/>
        </w:rPr>
      </w:pPr>
    </w:p>
    <w:p w14:paraId="01FC3DBD" w14:textId="77777777" w:rsidR="00C264E1" w:rsidRDefault="00C264E1" w:rsidP="00E31A8C">
      <w:pPr>
        <w:pStyle w:val="BodyText"/>
        <w:jc w:val="both"/>
        <w:rPr>
          <w:sz w:val="20"/>
        </w:rPr>
      </w:pPr>
    </w:p>
    <w:p w14:paraId="44D926BE" w14:textId="77777777" w:rsidR="00C264E1" w:rsidRDefault="00C264E1" w:rsidP="00E31A8C">
      <w:pPr>
        <w:pStyle w:val="BodyText"/>
        <w:jc w:val="both"/>
        <w:rPr>
          <w:sz w:val="20"/>
        </w:rPr>
      </w:pPr>
    </w:p>
    <w:p w14:paraId="59B031DF" w14:textId="77777777" w:rsidR="00C264E1" w:rsidRDefault="00C264E1" w:rsidP="00E31A8C">
      <w:pPr>
        <w:pStyle w:val="BodyText"/>
        <w:jc w:val="both"/>
        <w:rPr>
          <w:sz w:val="20"/>
        </w:rPr>
      </w:pPr>
    </w:p>
    <w:p w14:paraId="5776299A" w14:textId="77777777" w:rsidR="00C264E1" w:rsidRDefault="00C264E1" w:rsidP="00E31A8C">
      <w:pPr>
        <w:pStyle w:val="BodyText"/>
        <w:jc w:val="both"/>
        <w:rPr>
          <w:sz w:val="20"/>
        </w:rPr>
      </w:pPr>
    </w:p>
    <w:p w14:paraId="6B26E0DE" w14:textId="77777777" w:rsidR="00C264E1" w:rsidRDefault="00C264E1" w:rsidP="00E31A8C">
      <w:pPr>
        <w:pStyle w:val="BodyText"/>
        <w:jc w:val="both"/>
        <w:rPr>
          <w:sz w:val="20"/>
        </w:rPr>
      </w:pPr>
    </w:p>
    <w:p w14:paraId="4D8DA261" w14:textId="77777777" w:rsidR="00C264E1" w:rsidRDefault="00C264E1" w:rsidP="00E31A8C">
      <w:pPr>
        <w:pStyle w:val="BodyText"/>
        <w:jc w:val="both"/>
        <w:rPr>
          <w:sz w:val="20"/>
        </w:rPr>
      </w:pPr>
    </w:p>
    <w:p w14:paraId="4D9B3549" w14:textId="77777777" w:rsidR="00C264E1" w:rsidRDefault="00C264E1" w:rsidP="00E31A8C">
      <w:pPr>
        <w:pStyle w:val="BodyText"/>
        <w:jc w:val="both"/>
        <w:rPr>
          <w:sz w:val="20"/>
        </w:rPr>
      </w:pPr>
    </w:p>
    <w:p w14:paraId="56580763" w14:textId="77777777" w:rsidR="00C264E1" w:rsidRDefault="00C264E1" w:rsidP="00E31A8C">
      <w:pPr>
        <w:pStyle w:val="BodyText"/>
        <w:jc w:val="both"/>
        <w:rPr>
          <w:sz w:val="20"/>
        </w:rPr>
      </w:pPr>
    </w:p>
    <w:p w14:paraId="0A2040F4" w14:textId="77777777" w:rsidR="00C264E1" w:rsidRDefault="00C264E1" w:rsidP="00E31A8C">
      <w:pPr>
        <w:pStyle w:val="BodyText"/>
        <w:jc w:val="both"/>
        <w:rPr>
          <w:sz w:val="20"/>
        </w:rPr>
      </w:pPr>
    </w:p>
    <w:p w14:paraId="126877E8" w14:textId="77777777" w:rsidR="00C264E1" w:rsidRDefault="00C264E1" w:rsidP="00E31A8C">
      <w:pPr>
        <w:pStyle w:val="BodyText"/>
        <w:jc w:val="both"/>
        <w:rPr>
          <w:sz w:val="20"/>
        </w:rPr>
      </w:pPr>
    </w:p>
    <w:p w14:paraId="4CCCB9A6" w14:textId="77777777" w:rsidR="00C264E1" w:rsidRDefault="00C264E1" w:rsidP="00E31A8C">
      <w:pPr>
        <w:pStyle w:val="BodyText"/>
        <w:jc w:val="both"/>
        <w:rPr>
          <w:sz w:val="20"/>
        </w:rPr>
      </w:pPr>
    </w:p>
    <w:p w14:paraId="64FB0240" w14:textId="77777777" w:rsidR="00C264E1" w:rsidRDefault="00C264E1" w:rsidP="00E31A8C">
      <w:pPr>
        <w:pStyle w:val="BodyText"/>
        <w:jc w:val="both"/>
        <w:rPr>
          <w:sz w:val="20"/>
        </w:rPr>
      </w:pPr>
    </w:p>
    <w:p w14:paraId="0C922F23" w14:textId="77777777" w:rsidR="00C264E1" w:rsidRDefault="00C264E1" w:rsidP="00E31A8C">
      <w:pPr>
        <w:pStyle w:val="BodyText"/>
        <w:jc w:val="both"/>
        <w:rPr>
          <w:sz w:val="20"/>
        </w:rPr>
      </w:pPr>
    </w:p>
    <w:p w14:paraId="5F271C0B" w14:textId="77777777" w:rsidR="00C264E1" w:rsidRDefault="00C264E1" w:rsidP="00E31A8C">
      <w:pPr>
        <w:pStyle w:val="BodyText"/>
        <w:spacing w:before="6"/>
        <w:jc w:val="both"/>
      </w:pPr>
    </w:p>
    <w:p w14:paraId="7A6BB306" w14:textId="77777777" w:rsidR="00C264E1" w:rsidRDefault="00C264E1" w:rsidP="00E31A8C">
      <w:pPr>
        <w:jc w:val="both"/>
        <w:sectPr w:rsidR="00C264E1">
          <w:headerReference w:type="even" r:id="rId9"/>
          <w:headerReference w:type="default" r:id="rId10"/>
          <w:footerReference w:type="even" r:id="rId11"/>
          <w:footerReference w:type="default" r:id="rId12"/>
          <w:headerReference w:type="first" r:id="rId13"/>
          <w:footerReference w:type="first" r:id="rId14"/>
          <w:type w:val="continuous"/>
          <w:pgSz w:w="11910" w:h="16840"/>
          <w:pgMar w:top="840" w:right="460" w:bottom="280" w:left="20" w:header="720" w:footer="720" w:gutter="0"/>
          <w:cols w:space="720"/>
        </w:sectPr>
      </w:pPr>
    </w:p>
    <w:p w14:paraId="10BFF601" w14:textId="77777777" w:rsidR="00C264E1" w:rsidRDefault="00E42D65" w:rsidP="00E31A8C">
      <w:pPr>
        <w:pStyle w:val="Heading1"/>
        <w:ind w:left="3871"/>
        <w:jc w:val="both"/>
      </w:pPr>
      <w:r>
        <w:lastRenderedPageBreak/>
        <w:t>Peer group mapping guidance:</w:t>
      </w:r>
    </w:p>
    <w:p w14:paraId="2F4D2B8D" w14:textId="77777777" w:rsidR="00C264E1" w:rsidRDefault="00C264E1" w:rsidP="00E31A8C">
      <w:pPr>
        <w:pStyle w:val="BodyText"/>
        <w:jc w:val="both"/>
        <w:rPr>
          <w:b/>
          <w:sz w:val="30"/>
        </w:rPr>
      </w:pPr>
    </w:p>
    <w:p w14:paraId="3E8C99FD" w14:textId="77777777" w:rsidR="00C264E1" w:rsidRPr="00580B5E" w:rsidRDefault="00E42D65" w:rsidP="00E31A8C">
      <w:pPr>
        <w:pStyle w:val="Heading2"/>
        <w:spacing w:before="254"/>
        <w:jc w:val="both"/>
        <w:rPr>
          <w:sz w:val="24"/>
        </w:rPr>
      </w:pPr>
      <w:r w:rsidRPr="00580B5E">
        <w:rPr>
          <w:sz w:val="24"/>
        </w:rPr>
        <w:t>Background</w:t>
      </w:r>
    </w:p>
    <w:p w14:paraId="32FC499D" w14:textId="77777777" w:rsidR="00C264E1" w:rsidRDefault="00E42D65" w:rsidP="00E31A8C">
      <w:pPr>
        <w:pStyle w:val="BodyText"/>
        <w:spacing w:before="157"/>
        <w:ind w:left="1420" w:right="976"/>
        <w:jc w:val="both"/>
      </w:pPr>
      <w:r>
        <w:t xml:space="preserve">Contextual Safeguarding (CS) is an approach to safeguarding that supports practitioners to </w:t>
      </w:r>
      <w:proofErr w:type="spellStart"/>
      <w:r>
        <w:t>recognise</w:t>
      </w:r>
      <w:proofErr w:type="spellEnd"/>
      <w:r>
        <w:t xml:space="preserve"> and respond to the harm that young people experience outside of the home. This peer group mapping toolkit has been developed by the Hackney Children and Families Services’ (HCFS) Contextual Safeguarding Team to provide guidance to practitioners in understanding when it might be suitable to undertake peer mapping exercises, and how this process can be used to more effectively implement and manage safeguarding interventions. This includes gathering and mapping the correct information in order to determine whether a peer group assessment is required or not.</w:t>
      </w:r>
    </w:p>
    <w:p w14:paraId="13A0E98C" w14:textId="77777777" w:rsidR="00C264E1" w:rsidRDefault="00E42D65" w:rsidP="00E31A8C">
      <w:pPr>
        <w:pStyle w:val="BodyText"/>
        <w:spacing w:before="162"/>
        <w:ind w:left="1420" w:right="1421"/>
        <w:jc w:val="both"/>
      </w:pPr>
      <w:r>
        <w:t>Young people can encounter both risks and safety within their peer networks and social circles, as well as in locations outside of their home. Through carrying out peer mapping exercises, practitioners can identify and understand the nature and extent of these. Peer mapping achieves this by:</w:t>
      </w:r>
    </w:p>
    <w:p w14:paraId="1F2C6DB6" w14:textId="77777777" w:rsidR="00C264E1" w:rsidRDefault="00E42D65" w:rsidP="00E31A8C">
      <w:pPr>
        <w:pStyle w:val="ListParagraph"/>
        <w:numPr>
          <w:ilvl w:val="0"/>
          <w:numId w:val="5"/>
        </w:numPr>
        <w:tabs>
          <w:tab w:val="left" w:pos="2140"/>
          <w:tab w:val="left" w:pos="2141"/>
        </w:tabs>
        <w:spacing w:before="159" w:line="242" w:lineRule="auto"/>
        <w:ind w:right="1600"/>
        <w:jc w:val="both"/>
        <w:rPr>
          <w:rFonts w:ascii="Symbol"/>
          <w:sz w:val="20"/>
        </w:rPr>
      </w:pPr>
      <w:r>
        <w:t>Providing a detailed picture of the roles and relationships between individuals, including</w:t>
      </w:r>
      <w:r>
        <w:rPr>
          <w:spacing w:val="-3"/>
        </w:rPr>
        <w:t xml:space="preserve"> </w:t>
      </w:r>
      <w:r>
        <w:t>the</w:t>
      </w:r>
      <w:r>
        <w:rPr>
          <w:spacing w:val="-3"/>
        </w:rPr>
        <w:t xml:space="preserve"> </w:t>
      </w:r>
      <w:r>
        <w:t>amount</w:t>
      </w:r>
      <w:r>
        <w:rPr>
          <w:spacing w:val="-1"/>
        </w:rPr>
        <w:t xml:space="preserve"> </w:t>
      </w:r>
      <w:r>
        <w:t>of</w:t>
      </w:r>
      <w:r>
        <w:rPr>
          <w:spacing w:val="-2"/>
        </w:rPr>
        <w:t xml:space="preserve"> </w:t>
      </w:r>
      <w:r>
        <w:t>influence</w:t>
      </w:r>
      <w:r>
        <w:rPr>
          <w:spacing w:val="-3"/>
        </w:rPr>
        <w:t xml:space="preserve"> </w:t>
      </w:r>
      <w:r>
        <w:t>and</w:t>
      </w:r>
      <w:r>
        <w:rPr>
          <w:spacing w:val="-7"/>
        </w:rPr>
        <w:t xml:space="preserve"> </w:t>
      </w:r>
      <w:r>
        <w:t>control</w:t>
      </w:r>
      <w:r>
        <w:rPr>
          <w:spacing w:val="-5"/>
        </w:rPr>
        <w:t xml:space="preserve"> </w:t>
      </w:r>
      <w:r>
        <w:t>individuals</w:t>
      </w:r>
      <w:r>
        <w:rPr>
          <w:spacing w:val="-5"/>
        </w:rPr>
        <w:t xml:space="preserve"> </w:t>
      </w:r>
      <w:r>
        <w:t>have</w:t>
      </w:r>
      <w:r>
        <w:rPr>
          <w:spacing w:val="-7"/>
        </w:rPr>
        <w:t xml:space="preserve"> </w:t>
      </w:r>
      <w:r>
        <w:t>within</w:t>
      </w:r>
      <w:r>
        <w:rPr>
          <w:spacing w:val="-8"/>
        </w:rPr>
        <w:t xml:space="preserve"> </w:t>
      </w:r>
      <w:r>
        <w:t>a</w:t>
      </w:r>
      <w:r>
        <w:rPr>
          <w:spacing w:val="-7"/>
        </w:rPr>
        <w:t xml:space="preserve"> </w:t>
      </w:r>
      <w:r>
        <w:t>network.</w:t>
      </w:r>
    </w:p>
    <w:p w14:paraId="0679AE65" w14:textId="77777777" w:rsidR="00C264E1" w:rsidRDefault="00E42D65" w:rsidP="00E31A8C">
      <w:pPr>
        <w:pStyle w:val="ListParagraph"/>
        <w:numPr>
          <w:ilvl w:val="0"/>
          <w:numId w:val="5"/>
        </w:numPr>
        <w:tabs>
          <w:tab w:val="left" w:pos="2140"/>
          <w:tab w:val="left" w:pos="2141"/>
        </w:tabs>
        <w:spacing w:before="1" w:line="237" w:lineRule="auto"/>
        <w:ind w:right="1300"/>
        <w:jc w:val="both"/>
        <w:rPr>
          <w:rFonts w:ascii="Symbol"/>
          <w:sz w:val="20"/>
        </w:rPr>
      </w:pPr>
      <w:r>
        <w:t>Giving an understanding of the nature, scale and seriousness of the vulnerabilities posed by/to identified peer groups, individuals and</w:t>
      </w:r>
      <w:r>
        <w:rPr>
          <w:spacing w:val="-13"/>
        </w:rPr>
        <w:t xml:space="preserve"> </w:t>
      </w:r>
      <w:r>
        <w:t>locations.</w:t>
      </w:r>
    </w:p>
    <w:p w14:paraId="052412EA" w14:textId="77777777" w:rsidR="00C264E1" w:rsidRDefault="00E42D65" w:rsidP="00E31A8C">
      <w:pPr>
        <w:pStyle w:val="ListParagraph"/>
        <w:numPr>
          <w:ilvl w:val="0"/>
          <w:numId w:val="5"/>
        </w:numPr>
        <w:tabs>
          <w:tab w:val="left" w:pos="2140"/>
          <w:tab w:val="left" w:pos="2141"/>
        </w:tabs>
        <w:spacing w:before="4" w:line="237" w:lineRule="auto"/>
        <w:ind w:right="1006"/>
        <w:jc w:val="both"/>
        <w:rPr>
          <w:rFonts w:ascii="Symbol"/>
          <w:sz w:val="20"/>
        </w:rPr>
      </w:pPr>
      <w:r>
        <w:t>Supporting</w:t>
      </w:r>
      <w:r>
        <w:rPr>
          <w:spacing w:val="-6"/>
        </w:rPr>
        <w:t xml:space="preserve"> </w:t>
      </w:r>
      <w:r>
        <w:t>the</w:t>
      </w:r>
      <w:r>
        <w:rPr>
          <w:spacing w:val="-10"/>
        </w:rPr>
        <w:t xml:space="preserve"> </w:t>
      </w:r>
      <w:r>
        <w:t>identification</w:t>
      </w:r>
      <w:r>
        <w:rPr>
          <w:spacing w:val="-5"/>
        </w:rPr>
        <w:t xml:space="preserve"> </w:t>
      </w:r>
      <w:r>
        <w:t>of</w:t>
      </w:r>
      <w:r>
        <w:rPr>
          <w:spacing w:val="-5"/>
        </w:rPr>
        <w:t xml:space="preserve"> </w:t>
      </w:r>
      <w:r>
        <w:t>effective</w:t>
      </w:r>
      <w:r>
        <w:rPr>
          <w:spacing w:val="-10"/>
        </w:rPr>
        <w:t xml:space="preserve"> </w:t>
      </w:r>
      <w:r>
        <w:t>safeguarding</w:t>
      </w:r>
      <w:r>
        <w:rPr>
          <w:spacing w:val="-6"/>
        </w:rPr>
        <w:t xml:space="preserve"> </w:t>
      </w:r>
      <w:r>
        <w:t>interventions</w:t>
      </w:r>
      <w:r>
        <w:rPr>
          <w:spacing w:val="-3"/>
        </w:rPr>
        <w:t xml:space="preserve"> </w:t>
      </w:r>
      <w:r>
        <w:t>and</w:t>
      </w:r>
      <w:r>
        <w:rPr>
          <w:spacing w:val="-6"/>
        </w:rPr>
        <w:t xml:space="preserve"> </w:t>
      </w:r>
      <w:r>
        <w:t>other</w:t>
      </w:r>
      <w:r>
        <w:rPr>
          <w:spacing w:val="-6"/>
        </w:rPr>
        <w:t xml:space="preserve"> </w:t>
      </w:r>
      <w:r>
        <w:t>suitable multi-agency opportunities (e.g. disruption, environmental</w:t>
      </w:r>
      <w:r>
        <w:rPr>
          <w:spacing w:val="-7"/>
        </w:rPr>
        <w:t xml:space="preserve"> </w:t>
      </w:r>
      <w:r>
        <w:t>change).</w:t>
      </w:r>
    </w:p>
    <w:p w14:paraId="53F653A7" w14:textId="77777777" w:rsidR="00C264E1" w:rsidRDefault="00E42D65" w:rsidP="00E31A8C">
      <w:pPr>
        <w:pStyle w:val="ListParagraph"/>
        <w:numPr>
          <w:ilvl w:val="0"/>
          <w:numId w:val="5"/>
        </w:numPr>
        <w:tabs>
          <w:tab w:val="left" w:pos="2140"/>
          <w:tab w:val="left" w:pos="2141"/>
        </w:tabs>
        <w:spacing w:before="2" w:line="242" w:lineRule="auto"/>
        <w:ind w:right="1367"/>
        <w:jc w:val="both"/>
        <w:rPr>
          <w:rFonts w:ascii="Symbol"/>
          <w:sz w:val="20"/>
        </w:rPr>
      </w:pPr>
      <w:r>
        <w:t>Focusing</w:t>
      </w:r>
      <w:r>
        <w:rPr>
          <w:spacing w:val="-3"/>
        </w:rPr>
        <w:t xml:space="preserve"> </w:t>
      </w:r>
      <w:r>
        <w:t>awareness</w:t>
      </w:r>
      <w:r>
        <w:rPr>
          <w:spacing w:val="-5"/>
        </w:rPr>
        <w:t xml:space="preserve"> </w:t>
      </w:r>
      <w:r>
        <w:t>on</w:t>
      </w:r>
      <w:r>
        <w:rPr>
          <w:spacing w:val="-6"/>
        </w:rPr>
        <w:t xml:space="preserve"> </w:t>
      </w:r>
      <w:r>
        <w:t>information</w:t>
      </w:r>
      <w:r>
        <w:rPr>
          <w:spacing w:val="-7"/>
        </w:rPr>
        <w:t xml:space="preserve"> </w:t>
      </w:r>
      <w:r>
        <w:t>gaps,</w:t>
      </w:r>
      <w:r>
        <w:rPr>
          <w:spacing w:val="-6"/>
        </w:rPr>
        <w:t xml:space="preserve"> </w:t>
      </w:r>
      <w:r>
        <w:t>and</w:t>
      </w:r>
      <w:r>
        <w:rPr>
          <w:spacing w:val="-2"/>
        </w:rPr>
        <w:t xml:space="preserve"> </w:t>
      </w:r>
      <w:r>
        <w:t>how</w:t>
      </w:r>
      <w:r>
        <w:rPr>
          <w:spacing w:val="1"/>
        </w:rPr>
        <w:t xml:space="preserve"> </w:t>
      </w:r>
      <w:r>
        <w:t>to</w:t>
      </w:r>
      <w:r>
        <w:rPr>
          <w:spacing w:val="-7"/>
        </w:rPr>
        <w:t xml:space="preserve"> </w:t>
      </w:r>
      <w:r>
        <w:t>inform</w:t>
      </w:r>
      <w:r>
        <w:rPr>
          <w:spacing w:val="1"/>
        </w:rPr>
        <w:t xml:space="preserve"> </w:t>
      </w:r>
      <w:r>
        <w:t>these</w:t>
      </w:r>
      <w:r>
        <w:rPr>
          <w:spacing w:val="-6"/>
        </w:rPr>
        <w:t xml:space="preserve"> </w:t>
      </w:r>
      <w:r>
        <w:t>by</w:t>
      </w:r>
      <w:r>
        <w:rPr>
          <w:spacing w:val="-5"/>
        </w:rPr>
        <w:t xml:space="preserve"> </w:t>
      </w:r>
      <w:r>
        <w:t>information gathering.</w:t>
      </w:r>
    </w:p>
    <w:p w14:paraId="2BF413CC" w14:textId="77777777" w:rsidR="00C264E1" w:rsidRDefault="00E42D65" w:rsidP="00E31A8C">
      <w:pPr>
        <w:pStyle w:val="ListParagraph"/>
        <w:numPr>
          <w:ilvl w:val="0"/>
          <w:numId w:val="5"/>
        </w:numPr>
        <w:tabs>
          <w:tab w:val="left" w:pos="2140"/>
          <w:tab w:val="left" w:pos="2141"/>
        </w:tabs>
        <w:spacing w:line="242" w:lineRule="auto"/>
        <w:ind w:right="1038"/>
        <w:jc w:val="both"/>
        <w:rPr>
          <w:rFonts w:ascii="Symbol"/>
          <w:sz w:val="20"/>
        </w:rPr>
      </w:pPr>
      <w:r>
        <w:t>Providing a foundation for the ongoing management of the peer group/location within a multi-agency partnership</w:t>
      </w:r>
      <w:r>
        <w:rPr>
          <w:spacing w:val="-11"/>
        </w:rPr>
        <w:t xml:space="preserve"> </w:t>
      </w:r>
      <w:r>
        <w:t>context.</w:t>
      </w:r>
    </w:p>
    <w:p w14:paraId="4DA842B0" w14:textId="77777777" w:rsidR="00C264E1" w:rsidRDefault="00E42D65" w:rsidP="00E31A8C">
      <w:pPr>
        <w:pStyle w:val="BodyText"/>
        <w:spacing w:before="153"/>
        <w:ind w:left="1420"/>
        <w:jc w:val="both"/>
      </w:pPr>
      <w:r>
        <w:t>This guidance is separated into two parts:</w:t>
      </w:r>
    </w:p>
    <w:p w14:paraId="4B134203" w14:textId="77777777" w:rsidR="00C264E1" w:rsidRDefault="00E42D65" w:rsidP="00E31A8C">
      <w:pPr>
        <w:pStyle w:val="BodyText"/>
        <w:spacing w:before="157" w:line="242" w:lineRule="auto"/>
        <w:ind w:left="1420" w:right="976"/>
        <w:jc w:val="both"/>
      </w:pPr>
      <w:r>
        <w:rPr>
          <w:b/>
        </w:rPr>
        <w:t xml:space="preserve">Part one </w:t>
      </w:r>
      <w:r>
        <w:t>– explores the rationale for undertaking peer group mapping, identifies useful steps to consider both before and during the mapping sessions, and information on defining/managing actions for further work.</w:t>
      </w:r>
    </w:p>
    <w:p w14:paraId="3CD85265" w14:textId="77777777" w:rsidR="00C264E1" w:rsidRDefault="00E42D65" w:rsidP="00E31A8C">
      <w:pPr>
        <w:pStyle w:val="BodyText"/>
        <w:spacing w:before="154" w:line="242" w:lineRule="auto"/>
        <w:ind w:left="1420" w:right="1039"/>
        <w:jc w:val="both"/>
      </w:pPr>
      <w:r>
        <w:rPr>
          <w:b/>
        </w:rPr>
        <w:t xml:space="preserve">Part two </w:t>
      </w:r>
      <w:r>
        <w:t>– outlines the practical steps for carrying out peer group mapping with exercises to support this.</w:t>
      </w:r>
    </w:p>
    <w:p w14:paraId="51DDB658" w14:textId="77777777" w:rsidR="00C264E1" w:rsidRDefault="00E42D65" w:rsidP="00E31A8C">
      <w:pPr>
        <w:spacing w:before="154"/>
        <w:ind w:left="1420" w:right="976"/>
        <w:jc w:val="both"/>
        <w:rPr>
          <w:i/>
        </w:rPr>
      </w:pPr>
      <w:r>
        <w:t>This guidance should be used in conjunction with existing Children and Families Information Sharing Protocols and multi-agency partnership information sharing protocols *</w:t>
      </w:r>
      <w:r>
        <w:rPr>
          <w:i/>
        </w:rPr>
        <w:t>(An information Sharing Protocol in relation to peer group information recording currently under development)</w:t>
      </w:r>
    </w:p>
    <w:p w14:paraId="41A93D03" w14:textId="77777777" w:rsidR="00C264E1" w:rsidRDefault="00C264E1" w:rsidP="00E31A8C">
      <w:pPr>
        <w:jc w:val="both"/>
        <w:sectPr w:rsidR="00C264E1">
          <w:pgSz w:w="11910" w:h="16840"/>
          <w:pgMar w:top="1060" w:right="460" w:bottom="280" w:left="20" w:header="720" w:footer="720" w:gutter="0"/>
          <w:cols w:space="720"/>
        </w:sectPr>
      </w:pPr>
    </w:p>
    <w:p w14:paraId="14967D46" w14:textId="77777777" w:rsidR="00C264E1" w:rsidRPr="00A14A7F" w:rsidRDefault="00E42D65" w:rsidP="00E31A8C">
      <w:pPr>
        <w:spacing w:before="75"/>
        <w:jc w:val="both"/>
        <w:rPr>
          <w:b/>
          <w:sz w:val="28"/>
        </w:rPr>
      </w:pPr>
      <w:r w:rsidRPr="00A14A7F">
        <w:rPr>
          <w:b/>
          <w:sz w:val="28"/>
        </w:rPr>
        <w:lastRenderedPageBreak/>
        <w:t xml:space="preserve">Part </w:t>
      </w:r>
      <w:r w:rsidR="00A14A7F" w:rsidRPr="00A14A7F">
        <w:rPr>
          <w:b/>
          <w:sz w:val="28"/>
        </w:rPr>
        <w:t>O</w:t>
      </w:r>
      <w:r w:rsidRPr="00A14A7F">
        <w:rPr>
          <w:b/>
          <w:sz w:val="28"/>
        </w:rPr>
        <w:t>ne: Rational, parameters and mapping sessions</w:t>
      </w:r>
    </w:p>
    <w:p w14:paraId="6C50B075" w14:textId="77777777" w:rsidR="00C264E1" w:rsidRPr="00A14A7F" w:rsidRDefault="00C264E1" w:rsidP="00E31A8C">
      <w:pPr>
        <w:pStyle w:val="BodyText"/>
        <w:jc w:val="both"/>
        <w:rPr>
          <w:b/>
          <w:sz w:val="28"/>
        </w:rPr>
      </w:pPr>
    </w:p>
    <w:p w14:paraId="6E8E6406" w14:textId="77777777" w:rsidR="00C264E1" w:rsidRDefault="00C264E1" w:rsidP="00E31A8C">
      <w:pPr>
        <w:pStyle w:val="BodyText"/>
        <w:spacing w:before="3"/>
        <w:jc w:val="both"/>
        <w:rPr>
          <w:b/>
          <w:sz w:val="24"/>
        </w:rPr>
      </w:pPr>
    </w:p>
    <w:p w14:paraId="67A02D31" w14:textId="77777777" w:rsidR="00C264E1" w:rsidRDefault="00E42D65" w:rsidP="00E31A8C">
      <w:pPr>
        <w:pStyle w:val="Heading2"/>
        <w:jc w:val="both"/>
      </w:pPr>
      <w:r>
        <w:t>Starting a Peer Mapping Exercise</w:t>
      </w:r>
    </w:p>
    <w:p w14:paraId="06F2AA1D" w14:textId="77777777" w:rsidR="00C264E1" w:rsidRPr="00580B5E" w:rsidRDefault="00E42D65" w:rsidP="00E31A8C">
      <w:pPr>
        <w:spacing w:before="157"/>
        <w:ind w:left="1420"/>
        <w:jc w:val="both"/>
        <w:rPr>
          <w:b/>
          <w:i/>
        </w:rPr>
      </w:pPr>
      <w:r w:rsidRPr="00580B5E">
        <w:rPr>
          <w:b/>
          <w:i/>
        </w:rPr>
        <w:t>Rationale</w:t>
      </w:r>
    </w:p>
    <w:p w14:paraId="2674D0EF" w14:textId="77777777" w:rsidR="00C264E1" w:rsidRDefault="00E42D65" w:rsidP="00E31A8C">
      <w:pPr>
        <w:pStyle w:val="BodyText"/>
        <w:spacing w:before="162"/>
        <w:ind w:left="1420" w:right="1147"/>
        <w:jc w:val="both"/>
      </w:pPr>
      <w:r>
        <w:t>When starting a peer mapping exercise, consideration should be given to its purpose. Although a peer map showing connections between young people might appear useful, the end product might be limited in terms of helping practitioners understand and manage the vulnerabilities and issues identified.</w:t>
      </w:r>
    </w:p>
    <w:p w14:paraId="6A8035B7" w14:textId="77777777" w:rsidR="00C264E1" w:rsidRDefault="00E42D65" w:rsidP="00E31A8C">
      <w:pPr>
        <w:pStyle w:val="BodyText"/>
        <w:spacing w:before="159"/>
        <w:ind w:left="1420"/>
        <w:jc w:val="both"/>
      </w:pPr>
      <w:r>
        <w:t>There are a number of benefits to peer group mapping, for example:</w:t>
      </w:r>
    </w:p>
    <w:p w14:paraId="5399A5F7" w14:textId="77777777" w:rsidR="00C264E1" w:rsidRDefault="00E42D65" w:rsidP="00E31A8C">
      <w:pPr>
        <w:pStyle w:val="ListParagraph"/>
        <w:numPr>
          <w:ilvl w:val="0"/>
          <w:numId w:val="4"/>
        </w:numPr>
        <w:tabs>
          <w:tab w:val="left" w:pos="2140"/>
          <w:tab w:val="left" w:pos="2141"/>
        </w:tabs>
        <w:spacing w:before="162"/>
        <w:ind w:right="1356"/>
        <w:jc w:val="both"/>
        <w:rPr>
          <w:rFonts w:ascii="Symbol"/>
          <w:sz w:val="20"/>
        </w:rPr>
      </w:pPr>
      <w:r>
        <w:rPr>
          <w:i/>
        </w:rPr>
        <w:t xml:space="preserve">Identifying key issues linked to the young people </w:t>
      </w:r>
      <w:r>
        <w:rPr>
          <w:i/>
          <w:spacing w:val="2"/>
        </w:rPr>
        <w:t xml:space="preserve">who </w:t>
      </w:r>
      <w:r>
        <w:rPr>
          <w:i/>
        </w:rPr>
        <w:t>are being mapped</w:t>
      </w:r>
      <w:r>
        <w:t xml:space="preserve">: Peer mapping may help practitioners identify </w:t>
      </w:r>
      <w:r>
        <w:rPr>
          <w:spacing w:val="2"/>
        </w:rPr>
        <w:t xml:space="preserve">key </w:t>
      </w:r>
      <w:r>
        <w:t>themes (e.g. county lines, gang exploitation) or vulnerabilities (e.g. substance misuse, mental health concerns) linked to the young people/locations being mapped. This might highlight recent incidents/events of concern that may have affected the group or specific contexts associated with the young people (e.g. recurrent schools or parks). Mapping can also identify positive elements in the group that can be strengthened/used during intervention.</w:t>
      </w:r>
    </w:p>
    <w:p w14:paraId="4880D191" w14:textId="77777777" w:rsidR="00C264E1" w:rsidRDefault="00C264E1" w:rsidP="00E31A8C">
      <w:pPr>
        <w:pStyle w:val="BodyText"/>
        <w:spacing w:before="10"/>
        <w:jc w:val="both"/>
        <w:rPr>
          <w:sz w:val="21"/>
        </w:rPr>
      </w:pPr>
    </w:p>
    <w:p w14:paraId="10F4838B" w14:textId="77777777" w:rsidR="00C264E1" w:rsidRDefault="00E42D65" w:rsidP="00E31A8C">
      <w:pPr>
        <w:pStyle w:val="ListParagraph"/>
        <w:numPr>
          <w:ilvl w:val="0"/>
          <w:numId w:val="4"/>
        </w:numPr>
        <w:tabs>
          <w:tab w:val="left" w:pos="2140"/>
          <w:tab w:val="left" w:pos="2141"/>
        </w:tabs>
        <w:ind w:right="1036"/>
        <w:jc w:val="both"/>
        <w:rPr>
          <w:rFonts w:ascii="Symbol" w:hAnsi="Symbol"/>
          <w:sz w:val="20"/>
        </w:rPr>
      </w:pPr>
      <w:r>
        <w:rPr>
          <w:i/>
        </w:rPr>
        <w:t xml:space="preserve">Identifying what information is missing/still needed: </w:t>
      </w:r>
      <w:r>
        <w:t>Peer mapping may identify gaps in information, for example, if there are young people/locations outside of Hackney – what isn’t known about these people or areas? Are there gaps in information and can partner agencies (e.g. police, school) fill in the gaps? Are there characteristics about a location that links the young people that needs exploring further? Are there historic but thematically relevant incidents (e.g. when mapping a school network linked to image sharing, have previous incidents been recorded as occurring at the same</w:t>
      </w:r>
      <w:r>
        <w:rPr>
          <w:spacing w:val="-5"/>
        </w:rPr>
        <w:t xml:space="preserve"> </w:t>
      </w:r>
      <w:r>
        <w:t>school)?</w:t>
      </w:r>
    </w:p>
    <w:p w14:paraId="0F671323" w14:textId="77777777" w:rsidR="00C264E1" w:rsidRDefault="00C264E1" w:rsidP="00E31A8C">
      <w:pPr>
        <w:pStyle w:val="BodyText"/>
        <w:spacing w:before="10"/>
        <w:jc w:val="both"/>
        <w:rPr>
          <w:sz w:val="21"/>
        </w:rPr>
      </w:pPr>
    </w:p>
    <w:p w14:paraId="0055DC91" w14:textId="77777777" w:rsidR="00C264E1" w:rsidRDefault="00E42D65" w:rsidP="00E31A8C">
      <w:pPr>
        <w:pStyle w:val="ListParagraph"/>
        <w:numPr>
          <w:ilvl w:val="0"/>
          <w:numId w:val="4"/>
        </w:numPr>
        <w:tabs>
          <w:tab w:val="left" w:pos="2140"/>
          <w:tab w:val="left" w:pos="2141"/>
        </w:tabs>
        <w:ind w:right="1043"/>
        <w:jc w:val="both"/>
        <w:rPr>
          <w:rFonts w:ascii="Symbol"/>
          <w:sz w:val="20"/>
        </w:rPr>
      </w:pPr>
      <w:r>
        <w:rPr>
          <w:i/>
        </w:rPr>
        <w:t xml:space="preserve">Managing the mapped network: </w:t>
      </w:r>
      <w:r>
        <w:t>When reviewing an existing peer group, are the relationships between young people/locations still current? What safeguarding interventions can</w:t>
      </w:r>
      <w:r>
        <w:rPr>
          <w:spacing w:val="-6"/>
        </w:rPr>
        <w:t xml:space="preserve"> </w:t>
      </w:r>
      <w:r>
        <w:t>be</w:t>
      </w:r>
      <w:r>
        <w:rPr>
          <w:spacing w:val="-1"/>
        </w:rPr>
        <w:t xml:space="preserve"> </w:t>
      </w:r>
      <w:r>
        <w:t>applied</w:t>
      </w:r>
      <w:r>
        <w:rPr>
          <w:spacing w:val="-6"/>
        </w:rPr>
        <w:t xml:space="preserve"> </w:t>
      </w:r>
      <w:r>
        <w:t>to</w:t>
      </w:r>
      <w:r>
        <w:rPr>
          <w:spacing w:val="-2"/>
        </w:rPr>
        <w:t xml:space="preserve"> </w:t>
      </w:r>
      <w:r>
        <w:t>each</w:t>
      </w:r>
      <w:r>
        <w:rPr>
          <w:spacing w:val="-1"/>
        </w:rPr>
        <w:t xml:space="preserve"> </w:t>
      </w:r>
      <w:r>
        <w:t>issue,</w:t>
      </w:r>
      <w:r>
        <w:rPr>
          <w:spacing w:val="-5"/>
        </w:rPr>
        <w:t xml:space="preserve"> </w:t>
      </w:r>
      <w:r>
        <w:t>and</w:t>
      </w:r>
      <w:r>
        <w:rPr>
          <w:spacing w:val="-1"/>
        </w:rPr>
        <w:t xml:space="preserve"> </w:t>
      </w:r>
      <w:r>
        <w:t>which</w:t>
      </w:r>
      <w:r>
        <w:rPr>
          <w:spacing w:val="-6"/>
        </w:rPr>
        <w:t xml:space="preserve"> </w:t>
      </w:r>
      <w:r>
        <w:t>agencies are</w:t>
      </w:r>
      <w:r>
        <w:rPr>
          <w:spacing w:val="-6"/>
        </w:rPr>
        <w:t xml:space="preserve"> </w:t>
      </w:r>
      <w:r>
        <w:t>in</w:t>
      </w:r>
      <w:r>
        <w:rPr>
          <w:spacing w:val="-1"/>
        </w:rPr>
        <w:t xml:space="preserve"> </w:t>
      </w:r>
      <w:r>
        <w:t>the</w:t>
      </w:r>
      <w:r>
        <w:rPr>
          <w:spacing w:val="-6"/>
        </w:rPr>
        <w:t xml:space="preserve"> </w:t>
      </w:r>
      <w:r>
        <w:t>best</w:t>
      </w:r>
      <w:r>
        <w:rPr>
          <w:spacing w:val="-5"/>
        </w:rPr>
        <w:t xml:space="preserve"> </w:t>
      </w:r>
      <w:r>
        <w:t>place to deliver these? Have information gaps been addressed and have these identified any further issues? Have clear and accountable actions been identified from the mapping</w:t>
      </w:r>
      <w:r>
        <w:rPr>
          <w:spacing w:val="-5"/>
        </w:rPr>
        <w:t xml:space="preserve"> </w:t>
      </w:r>
      <w:r>
        <w:t>process?</w:t>
      </w:r>
    </w:p>
    <w:p w14:paraId="78FB58A6" w14:textId="77777777" w:rsidR="00C264E1" w:rsidRDefault="00C264E1" w:rsidP="00E31A8C">
      <w:pPr>
        <w:pStyle w:val="BodyText"/>
        <w:spacing w:before="11"/>
        <w:jc w:val="both"/>
        <w:rPr>
          <w:sz w:val="35"/>
        </w:rPr>
      </w:pPr>
    </w:p>
    <w:p w14:paraId="5D84DE6D" w14:textId="77777777" w:rsidR="00C264E1" w:rsidRDefault="00E42D65" w:rsidP="00E31A8C">
      <w:pPr>
        <w:pStyle w:val="BodyText"/>
        <w:ind w:left="1420" w:right="1026"/>
        <w:jc w:val="both"/>
      </w:pPr>
      <w:r>
        <w:t>There are likely to be reasons that a practitioner may decide to do a peer group map and therefore mapping may take place at different points. For example, a peer group not previously known to services may be referred into Children’s Social Care in the aftermath of a significant incident taking place. Or if a group of young people, already open to children’s services, are involved in an event that highlights the need for some peer mapping to take place. This could be a combination of known and unknown children who are open to a variety of professional agencies. Different levels of information will be held on the individuals on a case by case basis.</w:t>
      </w:r>
    </w:p>
    <w:p w14:paraId="4D55E911" w14:textId="77777777" w:rsidR="00C264E1" w:rsidRDefault="00C264E1" w:rsidP="00E31A8C">
      <w:pPr>
        <w:pStyle w:val="BodyText"/>
        <w:jc w:val="both"/>
        <w:rPr>
          <w:sz w:val="24"/>
        </w:rPr>
      </w:pPr>
    </w:p>
    <w:p w14:paraId="73DB1979" w14:textId="77777777" w:rsidR="00C264E1" w:rsidRDefault="00E42D65" w:rsidP="00E31A8C">
      <w:pPr>
        <w:pStyle w:val="Heading2"/>
        <w:spacing w:before="141"/>
        <w:jc w:val="both"/>
      </w:pPr>
      <w:r>
        <w:t>Pre-Mapping Work</w:t>
      </w:r>
    </w:p>
    <w:p w14:paraId="376D312A" w14:textId="77777777" w:rsidR="00C264E1" w:rsidRDefault="00E42D65" w:rsidP="00E31A8C">
      <w:pPr>
        <w:pStyle w:val="BodyText"/>
        <w:spacing w:before="157"/>
        <w:ind w:left="1420" w:right="1062"/>
        <w:jc w:val="both"/>
      </w:pPr>
      <w:r>
        <w:t xml:space="preserve">Peer mapping is a multi-stage process – a tool to be used to develop and shape practitioners understanding and responses to a specific problem. The process also provides a structure to challenge and reflect upon existing perceptions of each identified problem – are the young people initially identified </w:t>
      </w:r>
      <w:r>
        <w:rPr>
          <w:i/>
        </w:rPr>
        <w:t xml:space="preserve">really </w:t>
      </w:r>
      <w:r>
        <w:t>key parts of a vulnerable peer network? Has a high</w:t>
      </w:r>
      <w:r w:rsidR="00580B5E">
        <w:t>-</w:t>
      </w:r>
      <w:r>
        <w:t xml:space="preserve">profile incident </w:t>
      </w:r>
      <w:r>
        <w:rPr>
          <w:i/>
        </w:rPr>
        <w:t xml:space="preserve">really </w:t>
      </w:r>
      <w:r>
        <w:t>influenced the peer group?</w:t>
      </w:r>
    </w:p>
    <w:p w14:paraId="7303FBFC" w14:textId="77777777" w:rsidR="00C264E1" w:rsidRDefault="00C264E1" w:rsidP="00E31A8C">
      <w:pPr>
        <w:jc w:val="both"/>
        <w:sectPr w:rsidR="00C264E1">
          <w:pgSz w:w="11910" w:h="16840"/>
          <w:pgMar w:top="1060" w:right="460" w:bottom="280" w:left="20" w:header="720" w:footer="720" w:gutter="0"/>
          <w:cols w:space="720"/>
        </w:sectPr>
      </w:pPr>
    </w:p>
    <w:p w14:paraId="7AE6E9AE" w14:textId="77777777" w:rsidR="00C264E1" w:rsidRDefault="00E42D65" w:rsidP="00E31A8C">
      <w:pPr>
        <w:pStyle w:val="BodyText"/>
        <w:spacing w:before="79"/>
        <w:ind w:left="1420" w:right="1039"/>
        <w:jc w:val="both"/>
      </w:pPr>
      <w:r>
        <w:lastRenderedPageBreak/>
        <w:t>Therefore, before holding an initial mapping session, it is beneficial to identify what you believe the key issues and vulnerabilities are, based on all available information. This might come from a Police Merlin report relating to a group-based incident, the initial referrer (person referring the case into FAST (or the local safeguarding hub) or it might come from repeated conversations with other practitioners concerning the same location or cohort of young people.</w:t>
      </w:r>
    </w:p>
    <w:p w14:paraId="079FB139" w14:textId="77777777" w:rsidR="00C264E1" w:rsidRDefault="00E42D65" w:rsidP="00E31A8C">
      <w:pPr>
        <w:pStyle w:val="BodyText"/>
        <w:spacing w:before="162"/>
        <w:ind w:left="1420"/>
        <w:jc w:val="both"/>
      </w:pPr>
      <w:r>
        <w:t>Questions to consider at this stage might be:</w:t>
      </w:r>
    </w:p>
    <w:p w14:paraId="145E98AC" w14:textId="77777777" w:rsidR="00C264E1" w:rsidRDefault="00E42D65" w:rsidP="00E31A8C">
      <w:pPr>
        <w:pStyle w:val="ListParagraph"/>
        <w:numPr>
          <w:ilvl w:val="0"/>
          <w:numId w:val="6"/>
        </w:numPr>
        <w:tabs>
          <w:tab w:val="left" w:pos="2140"/>
          <w:tab w:val="left" w:pos="2141"/>
        </w:tabs>
        <w:spacing w:before="160" w:line="237" w:lineRule="auto"/>
        <w:ind w:right="1811"/>
        <w:jc w:val="both"/>
        <w:rPr>
          <w:rFonts w:ascii="Symbol"/>
          <w:i/>
          <w:sz w:val="20"/>
        </w:rPr>
      </w:pPr>
      <w:r>
        <w:rPr>
          <w:i/>
        </w:rPr>
        <w:t>Have</w:t>
      </w:r>
      <w:r>
        <w:rPr>
          <w:i/>
          <w:spacing w:val="-7"/>
        </w:rPr>
        <w:t xml:space="preserve"> </w:t>
      </w:r>
      <w:r>
        <w:rPr>
          <w:i/>
        </w:rPr>
        <w:t>you</w:t>
      </w:r>
      <w:r>
        <w:rPr>
          <w:i/>
          <w:spacing w:val="-6"/>
        </w:rPr>
        <w:t xml:space="preserve"> </w:t>
      </w:r>
      <w:r>
        <w:rPr>
          <w:i/>
        </w:rPr>
        <w:t>identified</w:t>
      </w:r>
      <w:r>
        <w:rPr>
          <w:i/>
          <w:spacing w:val="-2"/>
        </w:rPr>
        <w:t xml:space="preserve"> </w:t>
      </w:r>
      <w:r>
        <w:rPr>
          <w:i/>
        </w:rPr>
        <w:t>a</w:t>
      </w:r>
      <w:r>
        <w:rPr>
          <w:i/>
          <w:spacing w:val="-6"/>
        </w:rPr>
        <w:t xml:space="preserve"> </w:t>
      </w:r>
      <w:r>
        <w:rPr>
          <w:i/>
        </w:rPr>
        <w:t>list</w:t>
      </w:r>
      <w:r>
        <w:rPr>
          <w:i/>
          <w:spacing w:val="-1"/>
        </w:rPr>
        <w:t xml:space="preserve"> </w:t>
      </w:r>
      <w:r>
        <w:rPr>
          <w:i/>
        </w:rPr>
        <w:t>of persons</w:t>
      </w:r>
      <w:r>
        <w:rPr>
          <w:i/>
          <w:spacing w:val="-5"/>
        </w:rPr>
        <w:t xml:space="preserve"> </w:t>
      </w:r>
      <w:r>
        <w:rPr>
          <w:i/>
        </w:rPr>
        <w:t>linked</w:t>
      </w:r>
      <w:r>
        <w:rPr>
          <w:i/>
          <w:spacing w:val="-6"/>
        </w:rPr>
        <w:t xml:space="preserve"> </w:t>
      </w:r>
      <w:r>
        <w:rPr>
          <w:i/>
        </w:rPr>
        <w:t>to</w:t>
      </w:r>
      <w:r>
        <w:rPr>
          <w:i/>
          <w:spacing w:val="-6"/>
        </w:rPr>
        <w:t xml:space="preserve"> </w:t>
      </w:r>
      <w:r>
        <w:rPr>
          <w:i/>
        </w:rPr>
        <w:t>the</w:t>
      </w:r>
      <w:r>
        <w:rPr>
          <w:i/>
          <w:spacing w:val="-7"/>
        </w:rPr>
        <w:t xml:space="preserve"> </w:t>
      </w:r>
      <w:r>
        <w:rPr>
          <w:i/>
        </w:rPr>
        <w:t>issue/peer</w:t>
      </w:r>
      <w:r>
        <w:rPr>
          <w:i/>
          <w:spacing w:val="-2"/>
        </w:rPr>
        <w:t xml:space="preserve"> </w:t>
      </w:r>
      <w:r>
        <w:rPr>
          <w:i/>
        </w:rPr>
        <w:t>group/location</w:t>
      </w:r>
      <w:r>
        <w:rPr>
          <w:i/>
          <w:spacing w:val="-2"/>
        </w:rPr>
        <w:t xml:space="preserve"> </w:t>
      </w:r>
      <w:r>
        <w:rPr>
          <w:i/>
        </w:rPr>
        <w:t>of concern?</w:t>
      </w:r>
    </w:p>
    <w:p w14:paraId="0C13C479" w14:textId="77777777" w:rsidR="00C264E1" w:rsidRDefault="00E42D65" w:rsidP="00E31A8C">
      <w:pPr>
        <w:pStyle w:val="ListParagraph"/>
        <w:numPr>
          <w:ilvl w:val="0"/>
          <w:numId w:val="6"/>
        </w:numPr>
        <w:tabs>
          <w:tab w:val="left" w:pos="2140"/>
          <w:tab w:val="left" w:pos="2141"/>
        </w:tabs>
        <w:spacing w:before="2" w:line="242" w:lineRule="auto"/>
        <w:ind w:right="1922"/>
        <w:jc w:val="both"/>
        <w:rPr>
          <w:rFonts w:ascii="Symbol"/>
          <w:i/>
          <w:sz w:val="20"/>
        </w:rPr>
      </w:pPr>
      <w:r>
        <w:rPr>
          <w:i/>
        </w:rPr>
        <w:t>Are</w:t>
      </w:r>
      <w:r>
        <w:rPr>
          <w:i/>
          <w:spacing w:val="-10"/>
        </w:rPr>
        <w:t xml:space="preserve"> </w:t>
      </w:r>
      <w:r>
        <w:rPr>
          <w:i/>
        </w:rPr>
        <w:t>there</w:t>
      </w:r>
      <w:r>
        <w:rPr>
          <w:i/>
          <w:spacing w:val="-4"/>
        </w:rPr>
        <w:t xml:space="preserve"> </w:t>
      </w:r>
      <w:r>
        <w:rPr>
          <w:i/>
        </w:rPr>
        <w:t>any</w:t>
      </w:r>
      <w:r>
        <w:rPr>
          <w:i/>
          <w:spacing w:val="-3"/>
        </w:rPr>
        <w:t xml:space="preserve"> </w:t>
      </w:r>
      <w:r>
        <w:rPr>
          <w:i/>
        </w:rPr>
        <w:t>environmental</w:t>
      </w:r>
      <w:r>
        <w:rPr>
          <w:i/>
          <w:spacing w:val="-6"/>
        </w:rPr>
        <w:t xml:space="preserve"> </w:t>
      </w:r>
      <w:r>
        <w:rPr>
          <w:i/>
        </w:rPr>
        <w:t>contexts</w:t>
      </w:r>
      <w:r>
        <w:rPr>
          <w:i/>
          <w:spacing w:val="-7"/>
        </w:rPr>
        <w:t xml:space="preserve"> </w:t>
      </w:r>
      <w:r>
        <w:rPr>
          <w:i/>
        </w:rPr>
        <w:t>(e.g.</w:t>
      </w:r>
      <w:r>
        <w:rPr>
          <w:i/>
          <w:spacing w:val="-9"/>
        </w:rPr>
        <w:t xml:space="preserve"> </w:t>
      </w:r>
      <w:r>
        <w:rPr>
          <w:i/>
        </w:rPr>
        <w:t>scho</w:t>
      </w:r>
      <w:r w:rsidR="00580B5E">
        <w:rPr>
          <w:i/>
        </w:rPr>
        <w:t>o</w:t>
      </w:r>
      <w:r>
        <w:rPr>
          <w:i/>
        </w:rPr>
        <w:t>l</w:t>
      </w:r>
      <w:r w:rsidR="00580B5E">
        <w:rPr>
          <w:i/>
        </w:rPr>
        <w:t xml:space="preserve"> </w:t>
      </w:r>
      <w:r>
        <w:rPr>
          <w:i/>
        </w:rPr>
        <w:t>/</w:t>
      </w:r>
      <w:r w:rsidR="00580B5E">
        <w:rPr>
          <w:i/>
        </w:rPr>
        <w:t xml:space="preserve"> </w:t>
      </w:r>
      <w:proofErr w:type="spellStart"/>
      <w:r>
        <w:rPr>
          <w:i/>
        </w:rPr>
        <w:t>neighbourhood</w:t>
      </w:r>
      <w:proofErr w:type="spellEnd"/>
      <w:r>
        <w:rPr>
          <w:i/>
          <w:spacing w:val="-9"/>
        </w:rPr>
        <w:t xml:space="preserve"> </w:t>
      </w:r>
      <w:r>
        <w:rPr>
          <w:i/>
        </w:rPr>
        <w:t>locations) highlighted by the</w:t>
      </w:r>
      <w:r>
        <w:rPr>
          <w:i/>
          <w:spacing w:val="-6"/>
        </w:rPr>
        <w:t xml:space="preserve"> </w:t>
      </w:r>
      <w:r>
        <w:rPr>
          <w:i/>
        </w:rPr>
        <w:t>information?</w:t>
      </w:r>
    </w:p>
    <w:p w14:paraId="6D64FC18" w14:textId="77777777" w:rsidR="00C264E1" w:rsidRDefault="00E42D65" w:rsidP="00E31A8C">
      <w:pPr>
        <w:pStyle w:val="ListParagraph"/>
        <w:numPr>
          <w:ilvl w:val="0"/>
          <w:numId w:val="6"/>
        </w:numPr>
        <w:tabs>
          <w:tab w:val="left" w:pos="2140"/>
          <w:tab w:val="left" w:pos="2141"/>
        </w:tabs>
        <w:ind w:right="1116"/>
        <w:jc w:val="both"/>
        <w:rPr>
          <w:rFonts w:ascii="Symbol"/>
          <w:i/>
          <w:sz w:val="20"/>
        </w:rPr>
      </w:pPr>
      <w:r>
        <w:rPr>
          <w:i/>
        </w:rPr>
        <w:t>Have key contacts in relation to these young people and contexts (e.g. practitioners, youth workers, school safeguarding leads, police officers, housing wardens) been identified?</w:t>
      </w:r>
    </w:p>
    <w:p w14:paraId="56281004" w14:textId="77777777" w:rsidR="00C264E1" w:rsidRDefault="00E42D65" w:rsidP="00E31A8C">
      <w:pPr>
        <w:pStyle w:val="ListParagraph"/>
        <w:numPr>
          <w:ilvl w:val="0"/>
          <w:numId w:val="6"/>
        </w:numPr>
        <w:tabs>
          <w:tab w:val="left" w:pos="2140"/>
          <w:tab w:val="left" w:pos="2141"/>
        </w:tabs>
        <w:spacing w:line="242" w:lineRule="auto"/>
        <w:ind w:right="1071"/>
        <w:jc w:val="both"/>
        <w:rPr>
          <w:rFonts w:ascii="Symbol"/>
          <w:i/>
          <w:sz w:val="20"/>
        </w:rPr>
      </w:pPr>
      <w:r>
        <w:rPr>
          <w:i/>
        </w:rPr>
        <w:t>Are</w:t>
      </w:r>
      <w:r>
        <w:rPr>
          <w:i/>
          <w:spacing w:val="-7"/>
        </w:rPr>
        <w:t xml:space="preserve"> </w:t>
      </w:r>
      <w:r>
        <w:rPr>
          <w:i/>
        </w:rPr>
        <w:t>there</w:t>
      </w:r>
      <w:r>
        <w:rPr>
          <w:i/>
          <w:spacing w:val="-1"/>
        </w:rPr>
        <w:t xml:space="preserve"> </w:t>
      </w:r>
      <w:r>
        <w:rPr>
          <w:i/>
        </w:rPr>
        <w:t>any</w:t>
      </w:r>
      <w:r>
        <w:rPr>
          <w:i/>
          <w:spacing w:val="-4"/>
        </w:rPr>
        <w:t xml:space="preserve"> </w:t>
      </w:r>
      <w:r>
        <w:rPr>
          <w:i/>
        </w:rPr>
        <w:t>contexts/young</w:t>
      </w:r>
      <w:r>
        <w:rPr>
          <w:i/>
          <w:spacing w:val="-2"/>
        </w:rPr>
        <w:t xml:space="preserve"> </w:t>
      </w:r>
      <w:r>
        <w:rPr>
          <w:i/>
        </w:rPr>
        <w:t>people</w:t>
      </w:r>
      <w:r>
        <w:rPr>
          <w:i/>
          <w:spacing w:val="-5"/>
        </w:rPr>
        <w:t xml:space="preserve"> </w:t>
      </w:r>
      <w:r>
        <w:rPr>
          <w:i/>
        </w:rPr>
        <w:t>identified</w:t>
      </w:r>
      <w:r>
        <w:rPr>
          <w:i/>
          <w:spacing w:val="-6"/>
        </w:rPr>
        <w:t xml:space="preserve"> </w:t>
      </w:r>
      <w:r>
        <w:rPr>
          <w:i/>
        </w:rPr>
        <w:t>who</w:t>
      </w:r>
      <w:r>
        <w:rPr>
          <w:i/>
          <w:spacing w:val="-2"/>
        </w:rPr>
        <w:t xml:space="preserve"> </w:t>
      </w:r>
      <w:r>
        <w:rPr>
          <w:i/>
        </w:rPr>
        <w:t>are</w:t>
      </w:r>
      <w:r>
        <w:rPr>
          <w:i/>
          <w:spacing w:val="-6"/>
        </w:rPr>
        <w:t xml:space="preserve"> </w:t>
      </w:r>
      <w:r>
        <w:rPr>
          <w:i/>
        </w:rPr>
        <w:t>already</w:t>
      </w:r>
      <w:r>
        <w:rPr>
          <w:i/>
          <w:spacing w:val="-4"/>
        </w:rPr>
        <w:t xml:space="preserve"> </w:t>
      </w:r>
      <w:r>
        <w:rPr>
          <w:i/>
        </w:rPr>
        <w:t>subject</w:t>
      </w:r>
      <w:r>
        <w:rPr>
          <w:i/>
          <w:spacing w:val="-6"/>
        </w:rPr>
        <w:t xml:space="preserve"> </w:t>
      </w:r>
      <w:r>
        <w:rPr>
          <w:i/>
        </w:rPr>
        <w:t>to</w:t>
      </w:r>
      <w:r>
        <w:rPr>
          <w:i/>
          <w:spacing w:val="-6"/>
        </w:rPr>
        <w:t xml:space="preserve"> </w:t>
      </w:r>
      <w:r>
        <w:rPr>
          <w:i/>
        </w:rPr>
        <w:t>contextual safeguarding/peer</w:t>
      </w:r>
      <w:r>
        <w:rPr>
          <w:i/>
          <w:spacing w:val="4"/>
        </w:rPr>
        <w:t xml:space="preserve"> </w:t>
      </w:r>
      <w:r>
        <w:rPr>
          <w:i/>
        </w:rPr>
        <w:t>mapping?</w:t>
      </w:r>
    </w:p>
    <w:p w14:paraId="59FB477D" w14:textId="77777777" w:rsidR="00C264E1" w:rsidRDefault="00E42D65" w:rsidP="00E31A8C">
      <w:pPr>
        <w:pStyle w:val="ListParagraph"/>
        <w:numPr>
          <w:ilvl w:val="0"/>
          <w:numId w:val="6"/>
        </w:numPr>
        <w:tabs>
          <w:tab w:val="left" w:pos="2140"/>
          <w:tab w:val="left" w:pos="2141"/>
        </w:tabs>
        <w:spacing w:line="242" w:lineRule="auto"/>
        <w:ind w:right="1513"/>
        <w:jc w:val="both"/>
        <w:rPr>
          <w:rFonts w:ascii="Symbol"/>
          <w:i/>
          <w:sz w:val="20"/>
        </w:rPr>
      </w:pPr>
      <w:r>
        <w:rPr>
          <w:i/>
        </w:rPr>
        <w:t>Have key questions been identified in relation to each young person/context/vulnerability</w:t>
      </w:r>
      <w:r>
        <w:rPr>
          <w:i/>
          <w:spacing w:val="-8"/>
        </w:rPr>
        <w:t xml:space="preserve"> </w:t>
      </w:r>
      <w:r>
        <w:rPr>
          <w:i/>
        </w:rPr>
        <w:t>as</w:t>
      </w:r>
      <w:r>
        <w:rPr>
          <w:i/>
          <w:spacing w:val="-7"/>
        </w:rPr>
        <w:t xml:space="preserve"> </w:t>
      </w:r>
      <w:r>
        <w:rPr>
          <w:i/>
        </w:rPr>
        <w:t>to</w:t>
      </w:r>
      <w:r>
        <w:rPr>
          <w:i/>
          <w:spacing w:val="-9"/>
        </w:rPr>
        <w:t xml:space="preserve"> </w:t>
      </w:r>
      <w:r>
        <w:rPr>
          <w:i/>
        </w:rPr>
        <w:t>how</w:t>
      </w:r>
      <w:r>
        <w:rPr>
          <w:i/>
          <w:spacing w:val="-1"/>
        </w:rPr>
        <w:t xml:space="preserve"> </w:t>
      </w:r>
      <w:r>
        <w:rPr>
          <w:i/>
        </w:rPr>
        <w:t>they</w:t>
      </w:r>
      <w:r>
        <w:rPr>
          <w:i/>
          <w:spacing w:val="-7"/>
        </w:rPr>
        <w:t xml:space="preserve"> </w:t>
      </w:r>
      <w:r>
        <w:rPr>
          <w:i/>
        </w:rPr>
        <w:t>relate</w:t>
      </w:r>
      <w:r>
        <w:rPr>
          <w:i/>
          <w:spacing w:val="-4"/>
        </w:rPr>
        <w:t xml:space="preserve"> </w:t>
      </w:r>
      <w:r>
        <w:rPr>
          <w:i/>
        </w:rPr>
        <w:t>to</w:t>
      </w:r>
      <w:r>
        <w:rPr>
          <w:i/>
          <w:spacing w:val="-1"/>
        </w:rPr>
        <w:t xml:space="preserve"> </w:t>
      </w:r>
      <w:r>
        <w:rPr>
          <w:i/>
        </w:rPr>
        <w:t>the</w:t>
      </w:r>
      <w:r>
        <w:rPr>
          <w:i/>
          <w:spacing w:val="-4"/>
        </w:rPr>
        <w:t xml:space="preserve"> </w:t>
      </w:r>
      <w:r>
        <w:rPr>
          <w:i/>
        </w:rPr>
        <w:t>network</w:t>
      </w:r>
      <w:r>
        <w:rPr>
          <w:i/>
          <w:spacing w:val="-8"/>
        </w:rPr>
        <w:t xml:space="preserve"> </w:t>
      </w:r>
      <w:r>
        <w:rPr>
          <w:i/>
        </w:rPr>
        <w:t>being mapped?</w:t>
      </w:r>
    </w:p>
    <w:p w14:paraId="17F25EAE" w14:textId="77777777" w:rsidR="00C264E1" w:rsidRDefault="00E42D65" w:rsidP="00E31A8C">
      <w:pPr>
        <w:pStyle w:val="BodyText"/>
        <w:spacing w:before="149"/>
        <w:ind w:left="1420"/>
        <w:jc w:val="both"/>
      </w:pPr>
      <w:r>
        <w:t xml:space="preserve">It may be beneficial to </w:t>
      </w:r>
      <w:proofErr w:type="spellStart"/>
      <w:r>
        <w:t>organise</w:t>
      </w:r>
      <w:proofErr w:type="spellEnd"/>
      <w:r>
        <w:t xml:space="preserve"> your notes into a matrix or spreadsheet (Figure 1)</w:t>
      </w:r>
    </w:p>
    <w:p w14:paraId="4826EBA3" w14:textId="77777777" w:rsidR="00C264E1" w:rsidRDefault="00E42D65" w:rsidP="00E31A8C">
      <w:pPr>
        <w:pStyle w:val="Heading2"/>
        <w:spacing w:before="157"/>
        <w:jc w:val="both"/>
      </w:pPr>
      <w:r>
        <w:t>Figure one: information to consider</w:t>
      </w:r>
    </w:p>
    <w:p w14:paraId="182AAF6C" w14:textId="77777777" w:rsidR="00C264E1" w:rsidRDefault="00C264E1" w:rsidP="00E31A8C">
      <w:pPr>
        <w:pStyle w:val="BodyText"/>
        <w:spacing w:before="8" w:after="1"/>
        <w:jc w:val="both"/>
        <w:rPr>
          <w:b/>
          <w:sz w:val="13"/>
        </w:rPr>
      </w:pPr>
    </w:p>
    <w:tbl>
      <w:tblPr>
        <w:tblW w:w="0" w:type="auto"/>
        <w:tblInd w:w="1310" w:type="dxa"/>
        <w:tblBorders>
          <w:top w:val="single" w:sz="8" w:space="0" w:color="4471C4"/>
          <w:left w:val="single" w:sz="8" w:space="0" w:color="4471C4"/>
          <w:bottom w:val="single" w:sz="8" w:space="0" w:color="4471C4"/>
          <w:right w:val="single" w:sz="8" w:space="0" w:color="4471C4"/>
          <w:insideH w:val="single" w:sz="8" w:space="0" w:color="4471C4"/>
          <w:insideV w:val="single" w:sz="8" w:space="0" w:color="4471C4"/>
        </w:tblBorders>
        <w:tblLayout w:type="fixed"/>
        <w:tblCellMar>
          <w:left w:w="0" w:type="dxa"/>
          <w:right w:w="0" w:type="dxa"/>
        </w:tblCellMar>
        <w:tblLook w:val="01E0" w:firstRow="1" w:lastRow="1" w:firstColumn="1" w:lastColumn="1" w:noHBand="0" w:noVBand="0"/>
      </w:tblPr>
      <w:tblGrid>
        <w:gridCol w:w="3108"/>
        <w:gridCol w:w="6142"/>
      </w:tblGrid>
      <w:tr w:rsidR="00C264E1" w14:paraId="4EBCF833" w14:textId="77777777">
        <w:trPr>
          <w:trHeight w:val="310"/>
        </w:trPr>
        <w:tc>
          <w:tcPr>
            <w:tcW w:w="9250" w:type="dxa"/>
            <w:gridSpan w:val="2"/>
            <w:tcBorders>
              <w:top w:val="nil"/>
              <w:left w:val="nil"/>
              <w:bottom w:val="nil"/>
              <w:right w:val="nil"/>
            </w:tcBorders>
            <w:shd w:val="clear" w:color="auto" w:fill="4471C4"/>
          </w:tcPr>
          <w:p w14:paraId="38988898" w14:textId="77777777" w:rsidR="00C264E1" w:rsidRDefault="00C264E1" w:rsidP="00E31A8C">
            <w:pPr>
              <w:pStyle w:val="TableParagraph"/>
              <w:ind w:left="0"/>
              <w:jc w:val="both"/>
              <w:rPr>
                <w:rFonts w:ascii="Times New Roman"/>
                <w:sz w:val="20"/>
              </w:rPr>
            </w:pPr>
          </w:p>
        </w:tc>
      </w:tr>
      <w:tr w:rsidR="00C264E1" w14:paraId="6A558DF1" w14:textId="77777777">
        <w:trPr>
          <w:trHeight w:val="1010"/>
        </w:trPr>
        <w:tc>
          <w:tcPr>
            <w:tcW w:w="3108" w:type="dxa"/>
            <w:tcBorders>
              <w:top w:val="nil"/>
              <w:right w:val="nil"/>
            </w:tcBorders>
          </w:tcPr>
          <w:p w14:paraId="428A9338" w14:textId="77777777" w:rsidR="00C264E1" w:rsidRDefault="00E42D65" w:rsidP="00E31A8C">
            <w:pPr>
              <w:pStyle w:val="TableParagraph"/>
              <w:spacing w:line="242" w:lineRule="auto"/>
              <w:ind w:left="110"/>
              <w:jc w:val="both"/>
              <w:rPr>
                <w:b/>
              </w:rPr>
            </w:pPr>
            <w:r>
              <w:rPr>
                <w:b/>
              </w:rPr>
              <w:t>Current concerns - vulnerabilities</w:t>
            </w:r>
          </w:p>
        </w:tc>
        <w:tc>
          <w:tcPr>
            <w:tcW w:w="6142" w:type="dxa"/>
            <w:tcBorders>
              <w:top w:val="nil"/>
              <w:left w:val="nil"/>
            </w:tcBorders>
          </w:tcPr>
          <w:p w14:paraId="593EAB40" w14:textId="77777777" w:rsidR="00C264E1" w:rsidRDefault="00E42D65" w:rsidP="00E31A8C">
            <w:pPr>
              <w:pStyle w:val="TableParagraph"/>
              <w:spacing w:line="242" w:lineRule="auto"/>
              <w:jc w:val="both"/>
            </w:pPr>
            <w:r>
              <w:t xml:space="preserve">Missing episodes – believed to be going to </w:t>
            </w:r>
            <w:r w:rsidR="00516D61">
              <w:t>Plymouth</w:t>
            </w:r>
            <w:r>
              <w:t xml:space="preserve"> with drugs/links to grooming for county lines.</w:t>
            </w:r>
          </w:p>
          <w:p w14:paraId="543CA345" w14:textId="77777777" w:rsidR="00C264E1" w:rsidRDefault="00E42D65" w:rsidP="00E31A8C">
            <w:pPr>
              <w:pStyle w:val="TableParagraph"/>
              <w:spacing w:line="247" w:lineRule="exact"/>
              <w:jc w:val="both"/>
            </w:pPr>
            <w:r>
              <w:t>Substance misuse – cannabis</w:t>
            </w:r>
          </w:p>
          <w:p w14:paraId="355072EC" w14:textId="77777777" w:rsidR="00C264E1" w:rsidRDefault="00E42D65" w:rsidP="00E31A8C">
            <w:pPr>
              <w:pStyle w:val="TableParagraph"/>
              <w:spacing w:line="231" w:lineRule="exact"/>
              <w:jc w:val="both"/>
            </w:pPr>
            <w:r>
              <w:t>Currently NEET</w:t>
            </w:r>
          </w:p>
        </w:tc>
      </w:tr>
      <w:tr w:rsidR="00C264E1" w14:paraId="2BD26E80" w14:textId="77777777">
        <w:trPr>
          <w:trHeight w:val="1265"/>
        </w:trPr>
        <w:tc>
          <w:tcPr>
            <w:tcW w:w="3108" w:type="dxa"/>
            <w:tcBorders>
              <w:right w:val="nil"/>
            </w:tcBorders>
          </w:tcPr>
          <w:p w14:paraId="6F3337F4" w14:textId="77777777" w:rsidR="00C264E1" w:rsidRDefault="00E42D65" w:rsidP="00E31A8C">
            <w:pPr>
              <w:pStyle w:val="TableParagraph"/>
              <w:spacing w:before="3"/>
              <w:ind w:left="110"/>
              <w:jc w:val="both"/>
              <w:rPr>
                <w:b/>
              </w:rPr>
            </w:pPr>
            <w:r>
              <w:rPr>
                <w:b/>
              </w:rPr>
              <w:t>Current linked contexts</w:t>
            </w:r>
          </w:p>
        </w:tc>
        <w:tc>
          <w:tcPr>
            <w:tcW w:w="6142" w:type="dxa"/>
            <w:tcBorders>
              <w:left w:val="nil"/>
            </w:tcBorders>
          </w:tcPr>
          <w:p w14:paraId="1AF690F1" w14:textId="77777777" w:rsidR="00C264E1" w:rsidRDefault="00E42D65" w:rsidP="00E31A8C">
            <w:pPr>
              <w:pStyle w:val="TableParagraph"/>
              <w:spacing w:before="5" w:line="237" w:lineRule="auto"/>
              <w:ind w:right="458"/>
              <w:jc w:val="both"/>
            </w:pPr>
            <w:r>
              <w:t xml:space="preserve">123 </w:t>
            </w:r>
            <w:r w:rsidR="00516D61">
              <w:t>City Road</w:t>
            </w:r>
            <w:r>
              <w:t>(adult male address where male A stays during missing episodes)</w:t>
            </w:r>
          </w:p>
          <w:p w14:paraId="0023266D" w14:textId="77777777" w:rsidR="00C264E1" w:rsidRDefault="00C264E1" w:rsidP="00E31A8C">
            <w:pPr>
              <w:pStyle w:val="TableParagraph"/>
              <w:spacing w:before="11"/>
              <w:ind w:left="0"/>
              <w:jc w:val="both"/>
              <w:rPr>
                <w:b/>
                <w:sz w:val="21"/>
              </w:rPr>
            </w:pPr>
          </w:p>
          <w:p w14:paraId="5F85D1E7" w14:textId="77777777" w:rsidR="00C264E1" w:rsidRDefault="00516D61" w:rsidP="00E31A8C">
            <w:pPr>
              <w:pStyle w:val="TableParagraph"/>
              <w:spacing w:line="250" w:lineRule="atLeast"/>
              <w:jc w:val="both"/>
            </w:pPr>
            <w:r>
              <w:t>Plymouth</w:t>
            </w:r>
            <w:r w:rsidR="00E42D65">
              <w:t xml:space="preserve"> house where Male A was arrested for PWITS Positive context – attends youth hub</w:t>
            </w:r>
          </w:p>
        </w:tc>
      </w:tr>
      <w:tr w:rsidR="00C264E1" w14:paraId="2342414F" w14:textId="77777777">
        <w:trPr>
          <w:trHeight w:val="1265"/>
        </w:trPr>
        <w:tc>
          <w:tcPr>
            <w:tcW w:w="3108" w:type="dxa"/>
            <w:tcBorders>
              <w:right w:val="nil"/>
            </w:tcBorders>
          </w:tcPr>
          <w:p w14:paraId="42E5F5B9" w14:textId="77777777" w:rsidR="00C264E1" w:rsidRDefault="00E42D65" w:rsidP="00E31A8C">
            <w:pPr>
              <w:pStyle w:val="TableParagraph"/>
              <w:spacing w:before="3"/>
              <w:ind w:left="110"/>
              <w:jc w:val="both"/>
              <w:rPr>
                <w:b/>
              </w:rPr>
            </w:pPr>
            <w:r>
              <w:rPr>
                <w:b/>
              </w:rPr>
              <w:t>Linked peers/ peer group</w:t>
            </w:r>
          </w:p>
        </w:tc>
        <w:tc>
          <w:tcPr>
            <w:tcW w:w="6142" w:type="dxa"/>
            <w:tcBorders>
              <w:left w:val="nil"/>
            </w:tcBorders>
          </w:tcPr>
          <w:p w14:paraId="0B109027" w14:textId="77777777" w:rsidR="00C264E1" w:rsidRDefault="00E42D65" w:rsidP="00E31A8C">
            <w:pPr>
              <w:pStyle w:val="TableParagraph"/>
              <w:spacing w:before="3" w:line="251" w:lineRule="exact"/>
              <w:jc w:val="both"/>
            </w:pPr>
            <w:r>
              <w:t xml:space="preserve">Unknown adult male (1232 </w:t>
            </w:r>
            <w:r w:rsidR="00516D61">
              <w:t>City</w:t>
            </w:r>
            <w:r>
              <w:t xml:space="preserve"> Road)</w:t>
            </w:r>
          </w:p>
          <w:p w14:paraId="1576E8C2" w14:textId="77777777" w:rsidR="00C264E1" w:rsidRDefault="00E42D65" w:rsidP="00E31A8C">
            <w:pPr>
              <w:pStyle w:val="TableParagraph"/>
              <w:spacing w:line="242" w:lineRule="auto"/>
              <w:ind w:right="458"/>
              <w:jc w:val="both"/>
            </w:pPr>
            <w:r>
              <w:t xml:space="preserve">Male B – positive relationship from previous school Male C – found in </w:t>
            </w:r>
            <w:r w:rsidR="00516D61">
              <w:t>Plymouth</w:t>
            </w:r>
          </w:p>
          <w:p w14:paraId="0DCC23FC" w14:textId="77777777" w:rsidR="00C264E1" w:rsidRDefault="00E42D65" w:rsidP="00E31A8C">
            <w:pPr>
              <w:pStyle w:val="TableParagraph"/>
              <w:spacing w:line="247" w:lineRule="exact"/>
              <w:jc w:val="both"/>
            </w:pPr>
            <w:r>
              <w:t>Female A – girlfriend (believe positive)</w:t>
            </w:r>
          </w:p>
          <w:p w14:paraId="6B8D354A" w14:textId="77777777" w:rsidR="00C264E1" w:rsidRDefault="00E42D65" w:rsidP="00E31A8C">
            <w:pPr>
              <w:pStyle w:val="TableParagraph"/>
              <w:spacing w:before="1" w:line="231" w:lineRule="exact"/>
              <w:jc w:val="both"/>
            </w:pPr>
            <w:r>
              <w:t xml:space="preserve">Female B – Vulnerable YP in </w:t>
            </w:r>
            <w:r w:rsidR="00516D61">
              <w:t>Plymouth</w:t>
            </w:r>
          </w:p>
        </w:tc>
      </w:tr>
      <w:tr w:rsidR="00C264E1" w14:paraId="5CFBA2AF" w14:textId="77777777">
        <w:trPr>
          <w:trHeight w:val="1010"/>
        </w:trPr>
        <w:tc>
          <w:tcPr>
            <w:tcW w:w="3108" w:type="dxa"/>
            <w:tcBorders>
              <w:right w:val="nil"/>
            </w:tcBorders>
          </w:tcPr>
          <w:p w14:paraId="3FD03D0E" w14:textId="77777777" w:rsidR="00C264E1" w:rsidRDefault="00E42D65" w:rsidP="00E31A8C">
            <w:pPr>
              <w:pStyle w:val="TableParagraph"/>
              <w:spacing w:before="4"/>
              <w:ind w:left="110"/>
              <w:jc w:val="both"/>
              <w:rPr>
                <w:b/>
              </w:rPr>
            </w:pPr>
            <w:r>
              <w:rPr>
                <w:b/>
              </w:rPr>
              <w:t>Key contacts</w:t>
            </w:r>
          </w:p>
        </w:tc>
        <w:tc>
          <w:tcPr>
            <w:tcW w:w="6142" w:type="dxa"/>
            <w:tcBorders>
              <w:left w:val="nil"/>
            </w:tcBorders>
          </w:tcPr>
          <w:p w14:paraId="32C31542" w14:textId="77777777" w:rsidR="00C264E1" w:rsidRDefault="00E42D65" w:rsidP="00E31A8C">
            <w:pPr>
              <w:pStyle w:val="TableParagraph"/>
              <w:spacing w:before="6" w:line="237" w:lineRule="auto"/>
              <w:ind w:right="3210"/>
              <w:jc w:val="both"/>
            </w:pPr>
            <w:r>
              <w:t xml:space="preserve">Police Contact – </w:t>
            </w:r>
            <w:r w:rsidR="00516D61">
              <w:t>Plymouth</w:t>
            </w:r>
            <w:r>
              <w:t xml:space="preserve"> Youth Hub staff member</w:t>
            </w:r>
          </w:p>
          <w:p w14:paraId="01135049" w14:textId="77777777" w:rsidR="00C264E1" w:rsidRDefault="00E42D65" w:rsidP="00E31A8C">
            <w:pPr>
              <w:pStyle w:val="TableParagraph"/>
              <w:spacing w:before="8" w:line="250" w:lineRule="exact"/>
              <w:ind w:right="3210"/>
              <w:jc w:val="both"/>
            </w:pPr>
            <w:r>
              <w:t xml:space="preserve">Substance misuse worker Police contact - </w:t>
            </w:r>
            <w:proofErr w:type="spellStart"/>
            <w:r>
              <w:t>Misper</w:t>
            </w:r>
            <w:proofErr w:type="spellEnd"/>
          </w:p>
        </w:tc>
      </w:tr>
      <w:tr w:rsidR="00C264E1" w14:paraId="0E33362E" w14:textId="77777777">
        <w:trPr>
          <w:trHeight w:val="1771"/>
        </w:trPr>
        <w:tc>
          <w:tcPr>
            <w:tcW w:w="3108" w:type="dxa"/>
            <w:tcBorders>
              <w:right w:val="nil"/>
            </w:tcBorders>
          </w:tcPr>
          <w:p w14:paraId="3C9D0D2F" w14:textId="77777777" w:rsidR="00C264E1" w:rsidRDefault="00E42D65" w:rsidP="00E31A8C">
            <w:pPr>
              <w:pStyle w:val="TableParagraph"/>
              <w:spacing w:line="252" w:lineRule="exact"/>
              <w:ind w:left="110"/>
              <w:jc w:val="both"/>
              <w:rPr>
                <w:b/>
              </w:rPr>
            </w:pPr>
            <w:r>
              <w:rPr>
                <w:b/>
              </w:rPr>
              <w:t>Key questions</w:t>
            </w:r>
          </w:p>
        </w:tc>
        <w:tc>
          <w:tcPr>
            <w:tcW w:w="6142" w:type="dxa"/>
            <w:tcBorders>
              <w:left w:val="nil"/>
            </w:tcBorders>
          </w:tcPr>
          <w:p w14:paraId="700FA1CF" w14:textId="77777777" w:rsidR="00C264E1" w:rsidRDefault="00E42D65" w:rsidP="00E31A8C">
            <w:pPr>
              <w:pStyle w:val="TableParagraph"/>
              <w:ind w:right="1289"/>
              <w:jc w:val="both"/>
            </w:pPr>
            <w:r>
              <w:t xml:space="preserve">Who is the adult living at 123 </w:t>
            </w:r>
            <w:r w:rsidR="00516D61">
              <w:t>City Road</w:t>
            </w:r>
            <w:r>
              <w:t xml:space="preserve">? Who else is linked to 123 </w:t>
            </w:r>
            <w:r w:rsidR="00516D61">
              <w:t>City Road</w:t>
            </w:r>
          </w:p>
          <w:p w14:paraId="22BF64F5" w14:textId="77777777" w:rsidR="00C264E1" w:rsidRDefault="00E42D65" w:rsidP="00E31A8C">
            <w:pPr>
              <w:pStyle w:val="TableParagraph"/>
              <w:spacing w:line="242" w:lineRule="auto"/>
              <w:jc w:val="both"/>
            </w:pPr>
            <w:r>
              <w:t xml:space="preserve">What is the address in </w:t>
            </w:r>
            <w:r w:rsidR="00516D61">
              <w:t>Plymouth</w:t>
            </w:r>
            <w:r>
              <w:t xml:space="preserve"> and have any other arrests been made?</w:t>
            </w:r>
          </w:p>
          <w:p w14:paraId="2390CE11" w14:textId="77777777" w:rsidR="00C264E1" w:rsidRDefault="00E42D65" w:rsidP="00E31A8C">
            <w:pPr>
              <w:pStyle w:val="TableParagraph"/>
              <w:spacing w:line="247" w:lineRule="exact"/>
              <w:jc w:val="both"/>
            </w:pPr>
            <w:r>
              <w:t xml:space="preserve">What is the relationship with female in </w:t>
            </w:r>
            <w:r w:rsidR="00516D61">
              <w:t>Plymouth</w:t>
            </w:r>
            <w:r>
              <w:t>?</w:t>
            </w:r>
          </w:p>
          <w:p w14:paraId="053E2B76" w14:textId="77777777" w:rsidR="00C264E1" w:rsidRDefault="00E42D65" w:rsidP="00E31A8C">
            <w:pPr>
              <w:pStyle w:val="TableParagraph"/>
              <w:spacing w:line="250" w:lineRule="atLeast"/>
              <w:ind w:right="458"/>
              <w:jc w:val="both"/>
            </w:pPr>
            <w:r>
              <w:t>Is the relationship with Male B and Female A still positive?</w:t>
            </w:r>
          </w:p>
          <w:p w14:paraId="3D15F3B5" w14:textId="77777777" w:rsidR="002D4720" w:rsidRDefault="002D4720" w:rsidP="00E31A8C">
            <w:pPr>
              <w:pStyle w:val="TableParagraph"/>
              <w:spacing w:line="250" w:lineRule="atLeast"/>
              <w:ind w:right="458"/>
              <w:jc w:val="both"/>
            </w:pPr>
            <w:r>
              <w:t>So does the risk change if it is online?</w:t>
            </w:r>
          </w:p>
        </w:tc>
      </w:tr>
    </w:tbl>
    <w:p w14:paraId="5DB24ADE" w14:textId="77777777" w:rsidR="00C264E1" w:rsidRDefault="00C264E1" w:rsidP="00E31A8C">
      <w:pPr>
        <w:spacing w:line="250" w:lineRule="atLeast"/>
        <w:jc w:val="both"/>
        <w:sectPr w:rsidR="00C264E1">
          <w:pgSz w:w="11910" w:h="16840"/>
          <w:pgMar w:top="1060" w:right="460" w:bottom="280" w:left="20" w:header="720" w:footer="720" w:gutter="0"/>
          <w:cols w:space="720"/>
        </w:sectPr>
      </w:pPr>
    </w:p>
    <w:p w14:paraId="1BEEFD6B" w14:textId="77777777" w:rsidR="00C264E1" w:rsidRDefault="00E42D65" w:rsidP="00E31A8C">
      <w:pPr>
        <w:spacing w:before="79"/>
        <w:ind w:left="1420"/>
        <w:jc w:val="both"/>
        <w:rPr>
          <w:b/>
        </w:rPr>
      </w:pPr>
      <w:r>
        <w:rPr>
          <w:b/>
        </w:rPr>
        <w:lastRenderedPageBreak/>
        <w:t>Mapping Sessions</w:t>
      </w:r>
    </w:p>
    <w:p w14:paraId="3A7CB263" w14:textId="77777777" w:rsidR="00C264E1" w:rsidRDefault="00E42D65" w:rsidP="00E31A8C">
      <w:pPr>
        <w:pStyle w:val="BodyText"/>
        <w:spacing w:before="157" w:line="242" w:lineRule="auto"/>
        <w:ind w:left="1420" w:right="976"/>
        <w:jc w:val="both"/>
      </w:pPr>
      <w:r>
        <w:t>The peer mapping meetings are not intended to replace Strategy Meetings or other planning meetings, but should inform and direct the safeguarding and planning processes in a more contextual way.</w:t>
      </w:r>
    </w:p>
    <w:p w14:paraId="5CD44280" w14:textId="77777777" w:rsidR="00C264E1" w:rsidRDefault="00E42D65" w:rsidP="00E31A8C">
      <w:pPr>
        <w:pStyle w:val="BodyText"/>
        <w:spacing w:before="154"/>
        <w:ind w:left="1420" w:right="976"/>
        <w:jc w:val="both"/>
      </w:pPr>
      <w:r>
        <w:t>When holding a peer mapping meeting, it is important to remain focused on the original objectives of the process. A lot of information will be shared and obtained, particularly when discussing larger peer groups or thematic issues, and it is therefore important that the structure of the meetings enables reflection on which information should be included in the map. Focusing on the information relating to the issue being mapped will prevent tangents into unrelated areas of vulnerability (which may warrant a separate mapping exercise), and ensure interventions don’t become too broad and ineffective as a result.</w:t>
      </w:r>
    </w:p>
    <w:p w14:paraId="56080DBA" w14:textId="77777777" w:rsidR="00C264E1" w:rsidRDefault="00E42D65" w:rsidP="00E31A8C">
      <w:pPr>
        <w:pStyle w:val="BodyText"/>
        <w:spacing w:before="160"/>
        <w:ind w:left="1420" w:right="1050"/>
        <w:jc w:val="both"/>
        <w:rPr>
          <w:b/>
        </w:rPr>
      </w:pPr>
      <w:r>
        <w:t xml:space="preserve">The peer mapping process should be undertaken over a number of sessions, with the initial one(s) focusing on internal information sharing and mapping (e.g. between Children and Families Services practitioners). This will give relevant partner agencies the time needed to collate relevant information on the children/young people and the locations being mapped which can then be brought together at a follow up session or planning meeting. This method will also assist in keeping the network map up-to-date, through regular revisiting of information gaps, actions and interventions during the period of work. </w:t>
      </w:r>
      <w:r>
        <w:rPr>
          <w:b/>
        </w:rPr>
        <w:t>Please see section two of this document for detailed information on the process of peer-group mapping.</w:t>
      </w:r>
    </w:p>
    <w:p w14:paraId="0E0381A0" w14:textId="77777777" w:rsidR="00C264E1" w:rsidRDefault="00E42D65" w:rsidP="00E31A8C">
      <w:pPr>
        <w:pStyle w:val="BodyText"/>
        <w:spacing w:before="161"/>
        <w:ind w:left="1420" w:right="1039"/>
        <w:jc w:val="both"/>
      </w:pPr>
      <w:r>
        <w:t>Once peer mapping has been completed, considerations should be made towards the identified risks or strengths of the group. The Hackney Wellbeing Framework and context threshold document can be used to support with this thinking. If clear links are identified between young people following peer mapping, and the risks are significant, then a peer assessment should be undertaken. Guidance on undertaking peer assessments can be found on the Contextual Safeguarding Network.</w:t>
      </w:r>
    </w:p>
    <w:p w14:paraId="37907D90" w14:textId="77777777" w:rsidR="00C264E1" w:rsidRDefault="00E42D65" w:rsidP="00E31A8C">
      <w:pPr>
        <w:pStyle w:val="BodyText"/>
        <w:spacing w:before="158" w:line="242" w:lineRule="auto"/>
        <w:ind w:left="1420" w:right="976"/>
        <w:jc w:val="both"/>
      </w:pPr>
      <w:r>
        <w:t xml:space="preserve">Equally, if concerns identified following peer mapping relate to a location or highlight concerns about a particular school or an </w:t>
      </w:r>
      <w:proofErr w:type="spellStart"/>
      <w:r>
        <w:t>organisation</w:t>
      </w:r>
      <w:proofErr w:type="spellEnd"/>
      <w:r>
        <w:t xml:space="preserve"> (and threshold is met) then context assessments should also be undertaken.</w:t>
      </w:r>
    </w:p>
    <w:p w14:paraId="3D2DDE1F" w14:textId="77777777" w:rsidR="00C264E1" w:rsidRDefault="00C264E1" w:rsidP="00E31A8C">
      <w:pPr>
        <w:spacing w:line="242" w:lineRule="auto"/>
        <w:jc w:val="both"/>
        <w:sectPr w:rsidR="00C264E1">
          <w:pgSz w:w="11910" w:h="16840"/>
          <w:pgMar w:top="1060" w:right="460" w:bottom="280" w:left="20" w:header="720" w:footer="720" w:gutter="0"/>
          <w:cols w:space="720"/>
        </w:sectPr>
      </w:pPr>
    </w:p>
    <w:p w14:paraId="23AF18D1" w14:textId="77777777" w:rsidR="00C264E1" w:rsidRDefault="00E42D65" w:rsidP="00E31A8C">
      <w:pPr>
        <w:pStyle w:val="BodyText"/>
        <w:spacing w:before="79"/>
        <w:ind w:left="1420"/>
        <w:jc w:val="both"/>
      </w:pPr>
      <w:r>
        <w:lastRenderedPageBreak/>
        <w:t>A peer mapping process should look like this:</w:t>
      </w:r>
    </w:p>
    <w:p w14:paraId="0F57BD54" w14:textId="77777777" w:rsidR="00C264E1" w:rsidRDefault="00E42D65" w:rsidP="00E31A8C">
      <w:pPr>
        <w:pStyle w:val="Heading2"/>
        <w:spacing w:before="162"/>
        <w:jc w:val="both"/>
      </w:pPr>
      <w:r>
        <w:t xml:space="preserve">Figure two: </w:t>
      </w:r>
      <w:r w:rsidR="00580B5E">
        <w:t>P</w:t>
      </w:r>
      <w:r>
        <w:t xml:space="preserve">eer </w:t>
      </w:r>
      <w:r w:rsidR="00580B5E">
        <w:t>M</w:t>
      </w:r>
      <w:r>
        <w:t xml:space="preserve">apping </w:t>
      </w:r>
      <w:r w:rsidR="00580B5E">
        <w:t>P</w:t>
      </w:r>
      <w:r>
        <w:t>rocess</w:t>
      </w:r>
    </w:p>
    <w:tbl>
      <w:tblPr>
        <w:tblStyle w:val="TableGrid"/>
        <w:tblpPr w:leftFromText="180" w:rightFromText="180" w:vertAnchor="page" w:horzAnchor="margin" w:tblpXSpec="center" w:tblpY="2605"/>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349"/>
        <w:gridCol w:w="6095"/>
      </w:tblGrid>
      <w:tr w:rsidR="00D7755B" w14:paraId="1203ED97" w14:textId="77777777" w:rsidTr="00D7755B">
        <w:tc>
          <w:tcPr>
            <w:tcW w:w="1919" w:type="dxa"/>
            <w:shd w:val="clear" w:color="auto" w:fill="0070C0"/>
          </w:tcPr>
          <w:p w14:paraId="34070A38" w14:textId="77777777" w:rsidR="00D7755B" w:rsidRPr="00B21296" w:rsidRDefault="00D7755B" w:rsidP="00E31A8C">
            <w:pPr>
              <w:jc w:val="both"/>
              <w:rPr>
                <w:b/>
                <w:color w:val="FFFFFF" w:themeColor="background1"/>
              </w:rPr>
            </w:pPr>
          </w:p>
          <w:p w14:paraId="0D1FE3DC" w14:textId="77777777" w:rsidR="00D7755B" w:rsidRPr="00B21296" w:rsidRDefault="00D7755B" w:rsidP="00E31A8C">
            <w:pPr>
              <w:jc w:val="both"/>
              <w:rPr>
                <w:b/>
                <w:color w:val="FFFFFF" w:themeColor="background1"/>
              </w:rPr>
            </w:pPr>
          </w:p>
          <w:p w14:paraId="1B751669" w14:textId="77777777" w:rsidR="00D7755B" w:rsidRPr="00B21296" w:rsidRDefault="00D7755B" w:rsidP="00E31A8C">
            <w:pPr>
              <w:jc w:val="both"/>
              <w:rPr>
                <w:b/>
                <w:color w:val="FFFFFF" w:themeColor="background1"/>
              </w:rPr>
            </w:pPr>
          </w:p>
          <w:p w14:paraId="75E9896A" w14:textId="77777777" w:rsidR="00D7755B" w:rsidRPr="00B21296" w:rsidRDefault="00D7755B" w:rsidP="00E31A8C">
            <w:pPr>
              <w:jc w:val="both"/>
              <w:rPr>
                <w:b/>
                <w:color w:val="FFFFFF" w:themeColor="background1"/>
              </w:rPr>
            </w:pPr>
            <w:r w:rsidRPr="00B21296">
              <w:rPr>
                <w:b/>
                <w:color w:val="FFFFFF" w:themeColor="background1"/>
              </w:rPr>
              <w:t xml:space="preserve">Peer Mapping </w:t>
            </w:r>
            <w:r w:rsidRPr="00B21296">
              <w:rPr>
                <w:b/>
                <w:color w:val="FFFFFF" w:themeColor="background1"/>
              </w:rPr>
              <w:br/>
              <w:t>Session #1</w:t>
            </w:r>
          </w:p>
          <w:p w14:paraId="1B49AE75" w14:textId="77777777" w:rsidR="00D7755B" w:rsidRPr="00B21296" w:rsidRDefault="00D7755B" w:rsidP="00E31A8C">
            <w:pPr>
              <w:jc w:val="both"/>
              <w:rPr>
                <w:b/>
                <w:color w:val="FFFFFF" w:themeColor="background1"/>
              </w:rPr>
            </w:pPr>
            <w:r w:rsidRPr="00B21296">
              <w:rPr>
                <w:b/>
                <w:color w:val="FFFFFF" w:themeColor="background1"/>
              </w:rPr>
              <w:t>Internal</w:t>
            </w:r>
          </w:p>
          <w:p w14:paraId="74B67739" w14:textId="77777777" w:rsidR="00D7755B" w:rsidRPr="00B21296" w:rsidRDefault="00D7755B" w:rsidP="00E31A8C">
            <w:pPr>
              <w:jc w:val="both"/>
              <w:rPr>
                <w:b/>
                <w:color w:val="FFFFFF" w:themeColor="background1"/>
              </w:rPr>
            </w:pPr>
          </w:p>
          <w:p w14:paraId="1708B2CE" w14:textId="77777777" w:rsidR="00D7755B" w:rsidRPr="00B21296" w:rsidRDefault="00D7755B" w:rsidP="00E31A8C">
            <w:pPr>
              <w:jc w:val="both"/>
              <w:rPr>
                <w:b/>
                <w:color w:val="FFFFFF" w:themeColor="background1"/>
              </w:rPr>
            </w:pPr>
          </w:p>
        </w:tc>
        <w:tc>
          <w:tcPr>
            <w:tcW w:w="349" w:type="dxa"/>
          </w:tcPr>
          <w:p w14:paraId="43C04E4B" w14:textId="77777777" w:rsidR="00D7755B" w:rsidRDefault="00D7755B" w:rsidP="00E31A8C">
            <w:pPr>
              <w:jc w:val="both"/>
            </w:pPr>
          </w:p>
        </w:tc>
        <w:tc>
          <w:tcPr>
            <w:tcW w:w="6095" w:type="dxa"/>
          </w:tcPr>
          <w:p w14:paraId="43887BB2" w14:textId="77777777" w:rsidR="00D7755B" w:rsidRDefault="00D7755B" w:rsidP="00E31A8C">
            <w:pPr>
              <w:pStyle w:val="ListParagraph"/>
              <w:ind w:left="313" w:firstLine="0"/>
              <w:jc w:val="both"/>
            </w:pPr>
          </w:p>
          <w:p w14:paraId="65FE3D72" w14:textId="77777777" w:rsidR="00D7755B" w:rsidRDefault="00D7755B" w:rsidP="00E31A8C">
            <w:pPr>
              <w:pStyle w:val="ListParagraph"/>
              <w:numPr>
                <w:ilvl w:val="0"/>
                <w:numId w:val="9"/>
              </w:numPr>
              <w:ind w:left="313" w:hanging="313"/>
              <w:contextualSpacing/>
              <w:jc w:val="both"/>
            </w:pPr>
            <w:r>
              <w:t>Internal Teams (e.g. Plymouth CSC, Youth Work, Plymouth AST)</w:t>
            </w:r>
          </w:p>
          <w:p w14:paraId="658819D3" w14:textId="77777777" w:rsidR="00D7755B" w:rsidRDefault="00D7755B" w:rsidP="00E31A8C">
            <w:pPr>
              <w:pStyle w:val="ListParagraph"/>
              <w:numPr>
                <w:ilvl w:val="0"/>
                <w:numId w:val="9"/>
              </w:numPr>
              <w:ind w:left="313" w:hanging="313"/>
              <w:contextualSpacing/>
              <w:jc w:val="both"/>
            </w:pPr>
            <w:r>
              <w:t>Identify and map information to shape peer/context map</w:t>
            </w:r>
          </w:p>
          <w:p w14:paraId="3153A492" w14:textId="77777777" w:rsidR="00D7755B" w:rsidRDefault="00D7755B" w:rsidP="00E31A8C">
            <w:pPr>
              <w:pStyle w:val="ListParagraph"/>
              <w:numPr>
                <w:ilvl w:val="0"/>
                <w:numId w:val="9"/>
              </w:numPr>
              <w:ind w:left="313" w:hanging="313"/>
              <w:contextualSpacing/>
              <w:jc w:val="both"/>
            </w:pPr>
            <w:r>
              <w:t xml:space="preserve">Review current map and update where needed </w:t>
            </w:r>
          </w:p>
          <w:p w14:paraId="70DD449C" w14:textId="77777777" w:rsidR="00D7755B" w:rsidRDefault="00D7755B" w:rsidP="00E31A8C">
            <w:pPr>
              <w:pStyle w:val="ListParagraph"/>
              <w:numPr>
                <w:ilvl w:val="0"/>
                <w:numId w:val="9"/>
              </w:numPr>
              <w:ind w:left="313" w:hanging="313"/>
              <w:contextualSpacing/>
              <w:jc w:val="both"/>
            </w:pPr>
            <w:r>
              <w:t xml:space="preserve">Identify information gaps </w:t>
            </w:r>
          </w:p>
          <w:p w14:paraId="739E1120" w14:textId="77777777" w:rsidR="00D7755B" w:rsidRDefault="00D7755B" w:rsidP="00E31A8C">
            <w:pPr>
              <w:pStyle w:val="ListParagraph"/>
              <w:numPr>
                <w:ilvl w:val="0"/>
                <w:numId w:val="9"/>
              </w:numPr>
              <w:ind w:left="313" w:hanging="313"/>
              <w:contextualSpacing/>
              <w:jc w:val="both"/>
            </w:pPr>
            <w:r>
              <w:t xml:space="preserve">Identify key partners to inform these gaps </w:t>
            </w:r>
          </w:p>
        </w:tc>
      </w:tr>
      <w:tr w:rsidR="00D7755B" w14:paraId="743DDEA0" w14:textId="77777777" w:rsidTr="00D7755B">
        <w:tc>
          <w:tcPr>
            <w:tcW w:w="1919" w:type="dxa"/>
          </w:tcPr>
          <w:p w14:paraId="3BBE8229" w14:textId="77777777" w:rsidR="00D7755B" w:rsidRPr="00B21296" w:rsidRDefault="00D7755B" w:rsidP="00E31A8C">
            <w:pPr>
              <w:jc w:val="both"/>
              <w:rPr>
                <w:b/>
                <w:color w:val="FFFFFF" w:themeColor="background1"/>
              </w:rPr>
            </w:pPr>
          </w:p>
        </w:tc>
        <w:tc>
          <w:tcPr>
            <w:tcW w:w="349" w:type="dxa"/>
          </w:tcPr>
          <w:p w14:paraId="1694439A" w14:textId="77777777" w:rsidR="00D7755B" w:rsidRDefault="00D7755B" w:rsidP="00E31A8C">
            <w:pPr>
              <w:jc w:val="both"/>
            </w:pPr>
          </w:p>
        </w:tc>
        <w:tc>
          <w:tcPr>
            <w:tcW w:w="6095" w:type="dxa"/>
          </w:tcPr>
          <w:p w14:paraId="50F22337" w14:textId="77777777" w:rsidR="00D7755B" w:rsidRDefault="00D7755B" w:rsidP="00E31A8C">
            <w:pPr>
              <w:ind w:left="313" w:hanging="313"/>
              <w:jc w:val="both"/>
            </w:pPr>
          </w:p>
        </w:tc>
      </w:tr>
      <w:tr w:rsidR="00D7755B" w14:paraId="3D3E437A" w14:textId="77777777" w:rsidTr="00D7755B">
        <w:tc>
          <w:tcPr>
            <w:tcW w:w="1919" w:type="dxa"/>
            <w:shd w:val="clear" w:color="auto" w:fill="0070C0"/>
          </w:tcPr>
          <w:p w14:paraId="0492A4AD" w14:textId="77777777" w:rsidR="00D7755B" w:rsidRPr="00B21296" w:rsidRDefault="00D7755B" w:rsidP="00E31A8C">
            <w:pPr>
              <w:jc w:val="both"/>
              <w:rPr>
                <w:b/>
                <w:color w:val="FFFFFF" w:themeColor="background1"/>
              </w:rPr>
            </w:pPr>
          </w:p>
          <w:p w14:paraId="08C440C4" w14:textId="77777777" w:rsidR="00D7755B" w:rsidRPr="00B21296" w:rsidRDefault="00D7755B" w:rsidP="00E31A8C">
            <w:pPr>
              <w:jc w:val="both"/>
              <w:rPr>
                <w:b/>
                <w:color w:val="FFFFFF" w:themeColor="background1"/>
              </w:rPr>
            </w:pPr>
          </w:p>
          <w:p w14:paraId="6BF5505B" w14:textId="77777777" w:rsidR="00D7755B" w:rsidRPr="00B21296" w:rsidRDefault="00D7755B" w:rsidP="00E31A8C">
            <w:pPr>
              <w:jc w:val="both"/>
              <w:rPr>
                <w:b/>
                <w:color w:val="FFFFFF" w:themeColor="background1"/>
              </w:rPr>
            </w:pPr>
          </w:p>
          <w:p w14:paraId="3D1892E4" w14:textId="77777777" w:rsidR="00D7755B" w:rsidRPr="00B21296" w:rsidRDefault="00D7755B" w:rsidP="00E31A8C">
            <w:pPr>
              <w:jc w:val="both"/>
              <w:rPr>
                <w:b/>
                <w:color w:val="FFFFFF" w:themeColor="background1"/>
              </w:rPr>
            </w:pPr>
            <w:r w:rsidRPr="00B21296">
              <w:rPr>
                <w:b/>
                <w:color w:val="FFFFFF" w:themeColor="background1"/>
              </w:rPr>
              <w:t>Peer Mapping</w:t>
            </w:r>
          </w:p>
          <w:p w14:paraId="72C81AF4" w14:textId="77777777" w:rsidR="00D7755B" w:rsidRPr="00B21296" w:rsidRDefault="00D7755B" w:rsidP="00E31A8C">
            <w:pPr>
              <w:jc w:val="both"/>
              <w:rPr>
                <w:b/>
                <w:color w:val="FFFFFF" w:themeColor="background1"/>
              </w:rPr>
            </w:pPr>
            <w:r w:rsidRPr="00B21296">
              <w:rPr>
                <w:b/>
                <w:color w:val="FFFFFF" w:themeColor="background1"/>
              </w:rPr>
              <w:t>Session #2</w:t>
            </w:r>
          </w:p>
          <w:p w14:paraId="01BEF296" w14:textId="77777777" w:rsidR="00D7755B" w:rsidRPr="00B21296" w:rsidRDefault="00D7755B" w:rsidP="00E31A8C">
            <w:pPr>
              <w:jc w:val="both"/>
              <w:rPr>
                <w:b/>
                <w:color w:val="FFFFFF" w:themeColor="background1"/>
              </w:rPr>
            </w:pPr>
            <w:r w:rsidRPr="00B21296">
              <w:rPr>
                <w:b/>
                <w:color w:val="FFFFFF" w:themeColor="background1"/>
              </w:rPr>
              <w:t>Inc. External</w:t>
            </w:r>
          </w:p>
        </w:tc>
        <w:tc>
          <w:tcPr>
            <w:tcW w:w="349" w:type="dxa"/>
          </w:tcPr>
          <w:p w14:paraId="156D265B" w14:textId="77777777" w:rsidR="00D7755B" w:rsidRDefault="00D7755B" w:rsidP="00E31A8C">
            <w:pPr>
              <w:jc w:val="both"/>
            </w:pPr>
          </w:p>
        </w:tc>
        <w:tc>
          <w:tcPr>
            <w:tcW w:w="6095" w:type="dxa"/>
          </w:tcPr>
          <w:p w14:paraId="17653DF1" w14:textId="77777777" w:rsidR="00D7755B" w:rsidRDefault="00D7755B" w:rsidP="00E31A8C">
            <w:pPr>
              <w:pStyle w:val="ListParagraph"/>
              <w:numPr>
                <w:ilvl w:val="0"/>
                <w:numId w:val="10"/>
              </w:numPr>
              <w:ind w:left="313" w:hanging="313"/>
              <w:contextualSpacing/>
              <w:jc w:val="both"/>
            </w:pPr>
            <w:r>
              <w:t xml:space="preserve">Include external partners identified from session#1, e.g. police, school staff, health, third sector, housing, licensing, PARC etc. </w:t>
            </w:r>
          </w:p>
          <w:p w14:paraId="2205F89B" w14:textId="77777777" w:rsidR="00D7755B" w:rsidRDefault="00D7755B" w:rsidP="00E31A8C">
            <w:pPr>
              <w:pStyle w:val="ListParagraph"/>
              <w:numPr>
                <w:ilvl w:val="0"/>
                <w:numId w:val="10"/>
              </w:numPr>
              <w:ind w:left="313" w:hanging="313"/>
              <w:contextualSpacing/>
              <w:jc w:val="both"/>
            </w:pPr>
            <w:r>
              <w:t xml:space="preserve">Identify and map information to shape peer/context map </w:t>
            </w:r>
          </w:p>
          <w:p w14:paraId="5A1F12AC" w14:textId="77777777" w:rsidR="00D7755B" w:rsidRDefault="00D7755B" w:rsidP="00E31A8C">
            <w:pPr>
              <w:pStyle w:val="ListParagraph"/>
              <w:numPr>
                <w:ilvl w:val="0"/>
                <w:numId w:val="10"/>
              </w:numPr>
              <w:ind w:left="313" w:hanging="313"/>
              <w:contextualSpacing/>
              <w:jc w:val="both"/>
            </w:pPr>
            <w:r>
              <w:t xml:space="preserve">Review current map and update where needed </w:t>
            </w:r>
          </w:p>
          <w:p w14:paraId="751C2B72" w14:textId="77777777" w:rsidR="00D7755B" w:rsidRDefault="00D7755B" w:rsidP="00E31A8C">
            <w:pPr>
              <w:pStyle w:val="ListParagraph"/>
              <w:numPr>
                <w:ilvl w:val="0"/>
                <w:numId w:val="10"/>
              </w:numPr>
              <w:ind w:left="313" w:hanging="313"/>
              <w:contextualSpacing/>
              <w:jc w:val="both"/>
            </w:pPr>
            <w:r>
              <w:t xml:space="preserve">Identify information gaps/safeguarding interventions </w:t>
            </w:r>
          </w:p>
          <w:p w14:paraId="54BBA1E2" w14:textId="77777777" w:rsidR="00D7755B" w:rsidRDefault="00D7755B" w:rsidP="00E31A8C">
            <w:pPr>
              <w:pStyle w:val="ListParagraph"/>
              <w:numPr>
                <w:ilvl w:val="0"/>
                <w:numId w:val="10"/>
              </w:numPr>
              <w:ind w:left="313" w:hanging="313"/>
              <w:contextualSpacing/>
              <w:jc w:val="both"/>
            </w:pPr>
            <w:r>
              <w:t>Identify actions to inform gaps and enable interventions</w:t>
            </w:r>
          </w:p>
        </w:tc>
      </w:tr>
      <w:tr w:rsidR="00D7755B" w14:paraId="5BEDB409" w14:textId="77777777" w:rsidTr="00D7755B">
        <w:tc>
          <w:tcPr>
            <w:tcW w:w="1919" w:type="dxa"/>
          </w:tcPr>
          <w:p w14:paraId="18AF7A23" w14:textId="77777777" w:rsidR="00D7755B" w:rsidRDefault="00D7755B" w:rsidP="00E31A8C">
            <w:pPr>
              <w:jc w:val="both"/>
            </w:pPr>
          </w:p>
        </w:tc>
        <w:tc>
          <w:tcPr>
            <w:tcW w:w="349" w:type="dxa"/>
          </w:tcPr>
          <w:p w14:paraId="1EED49E3" w14:textId="77777777" w:rsidR="00D7755B" w:rsidRDefault="00D7755B" w:rsidP="00E31A8C">
            <w:pPr>
              <w:jc w:val="both"/>
            </w:pPr>
          </w:p>
        </w:tc>
        <w:tc>
          <w:tcPr>
            <w:tcW w:w="6095" w:type="dxa"/>
          </w:tcPr>
          <w:p w14:paraId="103853A6" w14:textId="77777777" w:rsidR="00D7755B" w:rsidRDefault="00D7755B" w:rsidP="00E31A8C">
            <w:pPr>
              <w:ind w:left="313" w:hanging="313"/>
              <w:jc w:val="both"/>
            </w:pPr>
          </w:p>
        </w:tc>
      </w:tr>
      <w:tr w:rsidR="00D7755B" w14:paraId="58182746" w14:textId="77777777" w:rsidTr="00D7755B">
        <w:tc>
          <w:tcPr>
            <w:tcW w:w="1919" w:type="dxa"/>
            <w:shd w:val="clear" w:color="auto" w:fill="0070C0"/>
          </w:tcPr>
          <w:p w14:paraId="4920A7F8" w14:textId="77777777" w:rsidR="00D7755B" w:rsidRPr="00B21296" w:rsidRDefault="00D7755B" w:rsidP="00E31A8C">
            <w:pPr>
              <w:jc w:val="both"/>
              <w:rPr>
                <w:b/>
                <w:color w:val="FFFFFF" w:themeColor="background1"/>
              </w:rPr>
            </w:pPr>
          </w:p>
          <w:p w14:paraId="04D8A1C0" w14:textId="77777777" w:rsidR="00D7755B" w:rsidRPr="00B21296" w:rsidRDefault="00D7755B" w:rsidP="00E31A8C">
            <w:pPr>
              <w:jc w:val="both"/>
              <w:rPr>
                <w:b/>
                <w:color w:val="FFFFFF" w:themeColor="background1"/>
              </w:rPr>
            </w:pPr>
          </w:p>
          <w:p w14:paraId="05C1EF43" w14:textId="77777777" w:rsidR="00D7755B" w:rsidRPr="00B21296" w:rsidRDefault="00D7755B" w:rsidP="00E31A8C">
            <w:pPr>
              <w:jc w:val="both"/>
              <w:rPr>
                <w:b/>
                <w:color w:val="FFFFFF" w:themeColor="background1"/>
              </w:rPr>
            </w:pPr>
          </w:p>
          <w:p w14:paraId="7C048CC4" w14:textId="77777777" w:rsidR="00D7755B" w:rsidRPr="00B21296" w:rsidRDefault="00D7755B" w:rsidP="00E31A8C">
            <w:pPr>
              <w:jc w:val="both"/>
              <w:rPr>
                <w:b/>
                <w:color w:val="FFFFFF" w:themeColor="background1"/>
              </w:rPr>
            </w:pPr>
            <w:r w:rsidRPr="00B21296">
              <w:rPr>
                <w:b/>
                <w:color w:val="FFFFFF" w:themeColor="background1"/>
              </w:rPr>
              <w:t>Review Peer Mapping Session</w:t>
            </w:r>
          </w:p>
          <w:p w14:paraId="55993A95" w14:textId="77777777" w:rsidR="00D7755B" w:rsidRPr="00B21296" w:rsidRDefault="00D7755B" w:rsidP="00E31A8C">
            <w:pPr>
              <w:jc w:val="both"/>
              <w:rPr>
                <w:b/>
                <w:color w:val="FFFFFF" w:themeColor="background1"/>
              </w:rPr>
            </w:pPr>
          </w:p>
          <w:p w14:paraId="726937DF" w14:textId="77777777" w:rsidR="00D7755B" w:rsidRPr="00B21296" w:rsidRDefault="00D7755B" w:rsidP="00E31A8C">
            <w:pPr>
              <w:jc w:val="both"/>
              <w:rPr>
                <w:b/>
                <w:color w:val="FFFFFF" w:themeColor="background1"/>
              </w:rPr>
            </w:pPr>
          </w:p>
        </w:tc>
        <w:tc>
          <w:tcPr>
            <w:tcW w:w="349" w:type="dxa"/>
          </w:tcPr>
          <w:p w14:paraId="49916CBC" w14:textId="77777777" w:rsidR="00D7755B" w:rsidRDefault="00D7755B" w:rsidP="00E31A8C">
            <w:pPr>
              <w:jc w:val="both"/>
            </w:pPr>
          </w:p>
        </w:tc>
        <w:tc>
          <w:tcPr>
            <w:tcW w:w="6095" w:type="dxa"/>
          </w:tcPr>
          <w:p w14:paraId="6B05328C" w14:textId="77777777" w:rsidR="00D7755B" w:rsidRDefault="00D7755B" w:rsidP="00E31A8C">
            <w:pPr>
              <w:pStyle w:val="ListParagraph"/>
              <w:ind w:left="313" w:firstLine="0"/>
              <w:jc w:val="both"/>
            </w:pPr>
          </w:p>
          <w:p w14:paraId="41712549" w14:textId="77777777" w:rsidR="00D7755B" w:rsidRDefault="00D7755B" w:rsidP="00E31A8C">
            <w:pPr>
              <w:pStyle w:val="ListParagraph"/>
              <w:numPr>
                <w:ilvl w:val="0"/>
                <w:numId w:val="11"/>
              </w:numPr>
              <w:ind w:left="313" w:hanging="313"/>
              <w:contextualSpacing/>
              <w:jc w:val="both"/>
            </w:pPr>
            <w:r>
              <w:t xml:space="preserve">Review existing actions </w:t>
            </w:r>
          </w:p>
          <w:p w14:paraId="2CB0483F" w14:textId="77777777" w:rsidR="00D7755B" w:rsidRDefault="00D7755B" w:rsidP="00E31A8C">
            <w:pPr>
              <w:pStyle w:val="ListParagraph"/>
              <w:numPr>
                <w:ilvl w:val="0"/>
                <w:numId w:val="11"/>
              </w:numPr>
              <w:ind w:left="313" w:hanging="313"/>
              <w:contextualSpacing/>
              <w:jc w:val="both"/>
            </w:pPr>
            <w:r>
              <w:t xml:space="preserve">Review current map and update where needed </w:t>
            </w:r>
          </w:p>
          <w:p w14:paraId="01D073DB" w14:textId="77777777" w:rsidR="00D7755B" w:rsidRDefault="00D7755B" w:rsidP="00E31A8C">
            <w:pPr>
              <w:pStyle w:val="ListParagraph"/>
              <w:numPr>
                <w:ilvl w:val="0"/>
                <w:numId w:val="11"/>
              </w:numPr>
              <w:ind w:left="313" w:hanging="313"/>
              <w:contextualSpacing/>
              <w:jc w:val="both"/>
            </w:pPr>
            <w:r>
              <w:t xml:space="preserve">Identify information gaps/safeguarding interventions </w:t>
            </w:r>
          </w:p>
          <w:p w14:paraId="34F9394E" w14:textId="77777777" w:rsidR="00D7755B" w:rsidRDefault="00D7755B" w:rsidP="00E31A8C">
            <w:pPr>
              <w:pStyle w:val="ListParagraph"/>
              <w:numPr>
                <w:ilvl w:val="0"/>
                <w:numId w:val="11"/>
              </w:numPr>
              <w:ind w:left="313" w:hanging="313"/>
              <w:contextualSpacing/>
              <w:jc w:val="both"/>
            </w:pPr>
            <w:r>
              <w:t xml:space="preserve">‘Close’ peer group work when work has concluded. </w:t>
            </w:r>
          </w:p>
        </w:tc>
      </w:tr>
    </w:tbl>
    <w:p w14:paraId="31A79347" w14:textId="77777777" w:rsidR="00C264E1" w:rsidRDefault="00C264E1" w:rsidP="00E31A8C">
      <w:pPr>
        <w:pStyle w:val="BodyText"/>
        <w:jc w:val="both"/>
        <w:rPr>
          <w:b/>
          <w:sz w:val="34"/>
        </w:rPr>
      </w:pPr>
    </w:p>
    <w:p w14:paraId="04C9E563" w14:textId="77777777" w:rsidR="00D7755B" w:rsidRDefault="00D7755B" w:rsidP="00E31A8C">
      <w:pPr>
        <w:pStyle w:val="BodyText"/>
        <w:ind w:left="1420" w:right="1136"/>
        <w:jc w:val="both"/>
      </w:pPr>
    </w:p>
    <w:p w14:paraId="5071AB3B" w14:textId="77777777" w:rsidR="00D7755B" w:rsidRDefault="00D7755B" w:rsidP="00E31A8C">
      <w:pPr>
        <w:pStyle w:val="BodyText"/>
        <w:ind w:left="1420" w:right="1136"/>
        <w:jc w:val="both"/>
      </w:pPr>
    </w:p>
    <w:p w14:paraId="33C2CCFA" w14:textId="77777777" w:rsidR="00D7755B" w:rsidRDefault="00D7755B" w:rsidP="00E31A8C">
      <w:pPr>
        <w:pStyle w:val="BodyText"/>
        <w:ind w:left="1420" w:right="1136"/>
        <w:jc w:val="both"/>
      </w:pPr>
    </w:p>
    <w:p w14:paraId="533E64CB" w14:textId="77777777" w:rsidR="00D7755B" w:rsidRDefault="00D7755B" w:rsidP="00E31A8C">
      <w:pPr>
        <w:pStyle w:val="BodyText"/>
        <w:ind w:left="1420" w:right="1136"/>
        <w:jc w:val="both"/>
      </w:pPr>
    </w:p>
    <w:p w14:paraId="1BAD8EA6" w14:textId="77777777" w:rsidR="00D7755B" w:rsidRDefault="00D7755B" w:rsidP="00E31A8C">
      <w:pPr>
        <w:pStyle w:val="BodyText"/>
        <w:ind w:left="1420" w:right="1136"/>
        <w:jc w:val="both"/>
      </w:pPr>
    </w:p>
    <w:p w14:paraId="6C46340B" w14:textId="77777777" w:rsidR="00D7755B" w:rsidRDefault="00D7755B" w:rsidP="00E31A8C">
      <w:pPr>
        <w:pStyle w:val="BodyText"/>
        <w:ind w:left="1420" w:right="1136"/>
        <w:jc w:val="both"/>
      </w:pPr>
    </w:p>
    <w:p w14:paraId="5C477D9C" w14:textId="77777777" w:rsidR="00D7755B" w:rsidRDefault="00D7755B" w:rsidP="00E31A8C">
      <w:pPr>
        <w:pStyle w:val="BodyText"/>
        <w:ind w:left="1420" w:right="1136"/>
        <w:jc w:val="both"/>
      </w:pPr>
    </w:p>
    <w:p w14:paraId="3DAAAE00" w14:textId="77777777" w:rsidR="00D7755B" w:rsidRDefault="00D7755B" w:rsidP="00E31A8C">
      <w:pPr>
        <w:pStyle w:val="BodyText"/>
        <w:ind w:left="1420" w:right="1136"/>
        <w:jc w:val="both"/>
      </w:pPr>
    </w:p>
    <w:p w14:paraId="57E21828" w14:textId="77777777" w:rsidR="00D7755B" w:rsidRDefault="00D7755B" w:rsidP="00E31A8C">
      <w:pPr>
        <w:pStyle w:val="BodyText"/>
        <w:ind w:left="1420" w:right="1136"/>
        <w:jc w:val="both"/>
      </w:pPr>
    </w:p>
    <w:p w14:paraId="17C58E6D" w14:textId="77777777" w:rsidR="00D7755B" w:rsidRDefault="00D7755B" w:rsidP="00E31A8C">
      <w:pPr>
        <w:pStyle w:val="BodyText"/>
        <w:ind w:left="1420" w:right="1136"/>
        <w:jc w:val="both"/>
      </w:pPr>
    </w:p>
    <w:p w14:paraId="10F5A18D" w14:textId="77777777" w:rsidR="00D7755B" w:rsidRDefault="00D7755B" w:rsidP="00E31A8C">
      <w:pPr>
        <w:pStyle w:val="BodyText"/>
        <w:ind w:left="1420" w:right="1136"/>
        <w:jc w:val="both"/>
      </w:pPr>
    </w:p>
    <w:p w14:paraId="3A43494F" w14:textId="77777777" w:rsidR="00D7755B" w:rsidRDefault="00D7755B" w:rsidP="00E31A8C">
      <w:pPr>
        <w:pStyle w:val="BodyText"/>
        <w:ind w:left="1420" w:right="1136"/>
        <w:jc w:val="both"/>
      </w:pPr>
    </w:p>
    <w:p w14:paraId="4260202F" w14:textId="77777777" w:rsidR="00D7755B" w:rsidRDefault="00D7755B" w:rsidP="00E31A8C">
      <w:pPr>
        <w:pStyle w:val="BodyText"/>
        <w:ind w:left="1420" w:right="1136"/>
        <w:jc w:val="both"/>
      </w:pPr>
    </w:p>
    <w:p w14:paraId="7CBF85A9" w14:textId="77777777" w:rsidR="00D7755B" w:rsidRDefault="00D7755B" w:rsidP="00E31A8C">
      <w:pPr>
        <w:pStyle w:val="BodyText"/>
        <w:ind w:left="1420" w:right="1136"/>
        <w:jc w:val="both"/>
      </w:pPr>
    </w:p>
    <w:p w14:paraId="5A779563" w14:textId="77777777" w:rsidR="00D7755B" w:rsidRDefault="00D7755B" w:rsidP="00E31A8C">
      <w:pPr>
        <w:pStyle w:val="BodyText"/>
        <w:ind w:left="1420" w:right="1136"/>
        <w:jc w:val="both"/>
      </w:pPr>
    </w:p>
    <w:p w14:paraId="38AACD82" w14:textId="77777777" w:rsidR="00D7755B" w:rsidRDefault="00D7755B" w:rsidP="00E31A8C">
      <w:pPr>
        <w:pStyle w:val="BodyText"/>
        <w:ind w:left="1420" w:right="1136"/>
        <w:jc w:val="both"/>
      </w:pPr>
    </w:p>
    <w:p w14:paraId="0B9AC634" w14:textId="77777777" w:rsidR="00D7755B" w:rsidRDefault="00D7755B" w:rsidP="00E31A8C">
      <w:pPr>
        <w:pStyle w:val="BodyText"/>
        <w:ind w:left="1420" w:right="1136"/>
        <w:jc w:val="both"/>
      </w:pPr>
    </w:p>
    <w:p w14:paraId="4BB2616D" w14:textId="77777777" w:rsidR="00D7755B" w:rsidRDefault="00D7755B" w:rsidP="00E31A8C">
      <w:pPr>
        <w:pStyle w:val="BodyText"/>
        <w:ind w:left="1420" w:right="1136"/>
        <w:jc w:val="both"/>
      </w:pPr>
    </w:p>
    <w:p w14:paraId="155076B4" w14:textId="77777777" w:rsidR="00D7755B" w:rsidRDefault="00D7755B" w:rsidP="00E31A8C">
      <w:pPr>
        <w:pStyle w:val="BodyText"/>
        <w:ind w:left="1420" w:right="1136"/>
        <w:jc w:val="both"/>
      </w:pPr>
    </w:p>
    <w:p w14:paraId="4AE6A4A4" w14:textId="77777777" w:rsidR="00D7755B" w:rsidRDefault="00D7755B" w:rsidP="00E31A8C">
      <w:pPr>
        <w:pStyle w:val="BodyText"/>
        <w:ind w:left="1420" w:right="1136"/>
        <w:jc w:val="both"/>
      </w:pPr>
    </w:p>
    <w:p w14:paraId="0D470BD6" w14:textId="77777777" w:rsidR="00D7755B" w:rsidRDefault="00D7755B" w:rsidP="00E31A8C">
      <w:pPr>
        <w:pStyle w:val="BodyText"/>
        <w:ind w:left="1420" w:right="1136"/>
        <w:jc w:val="both"/>
      </w:pPr>
    </w:p>
    <w:p w14:paraId="799DC590" w14:textId="77777777" w:rsidR="00D7755B" w:rsidRDefault="00D7755B" w:rsidP="00E31A8C">
      <w:pPr>
        <w:pStyle w:val="BodyText"/>
        <w:ind w:left="1420" w:right="1136"/>
        <w:jc w:val="both"/>
      </w:pPr>
    </w:p>
    <w:p w14:paraId="34B127B0" w14:textId="77777777" w:rsidR="00D7755B" w:rsidRDefault="00D7755B" w:rsidP="00E31A8C">
      <w:pPr>
        <w:pStyle w:val="BodyText"/>
        <w:ind w:left="1420" w:right="1136"/>
        <w:jc w:val="both"/>
      </w:pPr>
    </w:p>
    <w:p w14:paraId="0B4C66E1" w14:textId="77777777" w:rsidR="00D7755B" w:rsidRDefault="00D7755B" w:rsidP="00E31A8C">
      <w:pPr>
        <w:pStyle w:val="BodyText"/>
        <w:ind w:left="1420" w:right="1136"/>
        <w:jc w:val="both"/>
      </w:pPr>
    </w:p>
    <w:p w14:paraId="0D137459" w14:textId="77777777" w:rsidR="00C264E1" w:rsidRDefault="00E42D65" w:rsidP="00E31A8C">
      <w:pPr>
        <w:pStyle w:val="BodyText"/>
        <w:ind w:left="1420" w:right="1136"/>
        <w:jc w:val="both"/>
      </w:pPr>
      <w:r>
        <w:t xml:space="preserve">The initial peer mapping session should take place within </w:t>
      </w:r>
      <w:r>
        <w:rPr>
          <w:b/>
        </w:rPr>
        <w:t xml:space="preserve">two weeks </w:t>
      </w:r>
      <w:r>
        <w:t xml:space="preserve">of the identification of a contextual issue/risk (e.g. a Police </w:t>
      </w:r>
      <w:r w:rsidR="004067D8">
        <w:t>report</w:t>
      </w:r>
      <w:r>
        <w:t xml:space="preserve"> concerning a group-based incident, or a school raising concern about the culture of a classroom), with the first mapping meeting involving external agencies taking place within </w:t>
      </w:r>
      <w:r>
        <w:rPr>
          <w:b/>
        </w:rPr>
        <w:t xml:space="preserve">two weeks </w:t>
      </w:r>
      <w:r>
        <w:t>of the initial meeting.</w:t>
      </w:r>
    </w:p>
    <w:p w14:paraId="3E632D0F" w14:textId="77777777" w:rsidR="00C264E1" w:rsidRDefault="00E42D65" w:rsidP="00E31A8C">
      <w:pPr>
        <w:pStyle w:val="BodyText"/>
        <w:spacing w:before="158"/>
        <w:ind w:left="1420" w:right="976"/>
        <w:jc w:val="both"/>
      </w:pPr>
      <w:r>
        <w:t>It is important that those invited to the mapping sessions have enough time to research and collate information on the subjects/contexts being mapped. Sending a summary or list of subjects through secure email at least one week before the planned session should provide enough time for this research to take place.</w:t>
      </w:r>
    </w:p>
    <w:p w14:paraId="7DC47129" w14:textId="77777777" w:rsidR="00C264E1" w:rsidRDefault="00E42D65" w:rsidP="00E31A8C">
      <w:pPr>
        <w:spacing w:before="159"/>
        <w:ind w:left="1420" w:right="976"/>
        <w:jc w:val="both"/>
      </w:pPr>
      <w:r>
        <w:t xml:space="preserve">Once a peer mapping meeting has been held, minutes and any other documentation produced (e.g. a physical/digital peer network map) should be uploaded on the Mosaic file of all key subjects within </w:t>
      </w:r>
      <w:r>
        <w:rPr>
          <w:b/>
        </w:rPr>
        <w:t xml:space="preserve">two weeks </w:t>
      </w:r>
      <w:r>
        <w:t xml:space="preserve">of the meeting. The title of these uploaded documents should clearly state the key contextual risks of the network (e.g. </w:t>
      </w:r>
      <w:r>
        <w:rPr>
          <w:i/>
        </w:rPr>
        <w:t xml:space="preserve">Peer Mapping Minutes Peer Network – County Line to </w:t>
      </w:r>
      <w:r w:rsidR="00516D61">
        <w:rPr>
          <w:i/>
        </w:rPr>
        <w:t>Plymouth</w:t>
      </w:r>
      <w:r>
        <w:rPr>
          <w:i/>
        </w:rPr>
        <w:t>; Peer Mapping Minutes Peer Network – Image Sharing Primary School</w:t>
      </w:r>
      <w:r>
        <w:t>).</w:t>
      </w:r>
    </w:p>
    <w:p w14:paraId="7436347E" w14:textId="77777777" w:rsidR="00C264E1" w:rsidRDefault="00C264E1" w:rsidP="00E31A8C">
      <w:pPr>
        <w:pStyle w:val="BodyText"/>
        <w:jc w:val="both"/>
        <w:rPr>
          <w:sz w:val="24"/>
        </w:rPr>
      </w:pPr>
    </w:p>
    <w:p w14:paraId="5E88B6B0" w14:textId="77777777" w:rsidR="00C264E1" w:rsidRDefault="00E42D65" w:rsidP="00E31A8C">
      <w:pPr>
        <w:pStyle w:val="Heading2"/>
        <w:spacing w:before="142"/>
        <w:jc w:val="both"/>
      </w:pPr>
      <w:r>
        <w:t>Review mapping meetings</w:t>
      </w:r>
    </w:p>
    <w:p w14:paraId="3DD573F3" w14:textId="77777777" w:rsidR="00C264E1" w:rsidRDefault="00E42D65" w:rsidP="00E31A8C">
      <w:pPr>
        <w:pStyle w:val="BodyText"/>
        <w:spacing w:before="157"/>
        <w:ind w:left="1420" w:right="976"/>
        <w:jc w:val="both"/>
      </w:pPr>
      <w:r>
        <w:t>Review meetings should take place following a significant incident taking place or an important piece of information being shared, or otherwise when an intervention has concluded. At the end of each mapping session, clear actions should be identified for obtaining further information (where this is needed) and the implementation of safeguarding</w:t>
      </w:r>
    </w:p>
    <w:p w14:paraId="40CE0E57" w14:textId="77777777" w:rsidR="00C264E1" w:rsidRDefault="00C264E1" w:rsidP="00E31A8C">
      <w:pPr>
        <w:jc w:val="both"/>
        <w:sectPr w:rsidR="00C264E1">
          <w:pgSz w:w="11910" w:h="16840"/>
          <w:pgMar w:top="1060" w:right="460" w:bottom="280" w:left="20" w:header="720" w:footer="720" w:gutter="0"/>
          <w:cols w:space="720"/>
        </w:sectPr>
      </w:pPr>
    </w:p>
    <w:p w14:paraId="3C08EA03" w14:textId="77777777" w:rsidR="00C264E1" w:rsidRDefault="00E42D65" w:rsidP="00E31A8C">
      <w:pPr>
        <w:pStyle w:val="BodyText"/>
        <w:spacing w:before="79"/>
        <w:ind w:left="1420" w:right="1147"/>
        <w:jc w:val="both"/>
      </w:pPr>
      <w:r>
        <w:lastRenderedPageBreak/>
        <w:t>interventions, and the timescales for these should help the setting of a date for the review meeting. Dependent upon the level of update to the peer network map, the review can take place with multi-agency partners within an existing review meeting.</w:t>
      </w:r>
    </w:p>
    <w:p w14:paraId="3D0636BA" w14:textId="77777777" w:rsidR="00C264E1" w:rsidRDefault="00E42D65" w:rsidP="00E31A8C">
      <w:pPr>
        <w:pStyle w:val="BodyText"/>
        <w:spacing w:before="156"/>
        <w:ind w:left="1420" w:right="976"/>
        <w:jc w:val="both"/>
      </w:pPr>
      <w:r>
        <w:t>When a review meeting is held, updates should be sought for all outstanding actions, and each mapped subject and context should be reassessed. The latter is important in ensuring that resources and interventions are being applied to the right parts of the mapped network, and that those who are no longer part of it are removed (as well as new subjects being added). Review meetings should continue to be held until there is agreement that the risks and vulnerabilities linked to the subjects/contexts have reduced.</w:t>
      </w:r>
    </w:p>
    <w:p w14:paraId="326E5BE8" w14:textId="77777777" w:rsidR="00C264E1" w:rsidRDefault="00C264E1" w:rsidP="00E31A8C">
      <w:pPr>
        <w:jc w:val="both"/>
        <w:sectPr w:rsidR="00C264E1">
          <w:pgSz w:w="11910" w:h="16840"/>
          <w:pgMar w:top="1060" w:right="460" w:bottom="280" w:left="20" w:header="720" w:footer="720" w:gutter="0"/>
          <w:cols w:space="720"/>
        </w:sectPr>
      </w:pPr>
    </w:p>
    <w:p w14:paraId="4EC8A10E" w14:textId="77777777" w:rsidR="00C264E1" w:rsidRDefault="00E42D65" w:rsidP="00E31A8C">
      <w:pPr>
        <w:pStyle w:val="Heading1"/>
        <w:jc w:val="both"/>
      </w:pPr>
      <w:r>
        <w:lastRenderedPageBreak/>
        <w:t xml:space="preserve">Part Two: Peer </w:t>
      </w:r>
      <w:r w:rsidR="00580B5E">
        <w:t>G</w:t>
      </w:r>
      <w:r>
        <w:t xml:space="preserve">roup </w:t>
      </w:r>
      <w:r w:rsidR="00580B5E">
        <w:t>M</w:t>
      </w:r>
      <w:r>
        <w:t xml:space="preserve">apping </w:t>
      </w:r>
      <w:r w:rsidR="00580B5E">
        <w:t>P</w:t>
      </w:r>
      <w:r>
        <w:t xml:space="preserve">ractical </w:t>
      </w:r>
      <w:r w:rsidR="00580B5E">
        <w:t>S</w:t>
      </w:r>
      <w:r>
        <w:t>teps</w:t>
      </w:r>
    </w:p>
    <w:p w14:paraId="01D784C2" w14:textId="77777777" w:rsidR="00C264E1" w:rsidRDefault="00C264E1" w:rsidP="00E31A8C">
      <w:pPr>
        <w:pStyle w:val="BodyText"/>
        <w:jc w:val="both"/>
        <w:rPr>
          <w:b/>
          <w:sz w:val="30"/>
        </w:rPr>
      </w:pPr>
    </w:p>
    <w:p w14:paraId="440CC4D1" w14:textId="77777777" w:rsidR="00C264E1" w:rsidRDefault="00E42D65" w:rsidP="00E31A8C">
      <w:pPr>
        <w:pStyle w:val="BodyText"/>
        <w:spacing w:before="189" w:line="259" w:lineRule="auto"/>
        <w:ind w:left="1420" w:right="965"/>
        <w:jc w:val="both"/>
      </w:pPr>
      <w:r>
        <w:t>This document outlines the practical steps for mapping a peer group. The process of mapping will vary between groups/ incidents; the following provides guidance of key practical steps that can be used.</w:t>
      </w:r>
    </w:p>
    <w:p w14:paraId="38E76490" w14:textId="77777777" w:rsidR="00C264E1" w:rsidRDefault="00C264E1" w:rsidP="00E31A8C">
      <w:pPr>
        <w:pStyle w:val="BodyText"/>
        <w:spacing w:before="6"/>
        <w:jc w:val="both"/>
        <w:rPr>
          <w:sz w:val="23"/>
        </w:rPr>
      </w:pPr>
    </w:p>
    <w:p w14:paraId="2009C29A" w14:textId="77777777" w:rsidR="00C264E1" w:rsidRDefault="00E42D65" w:rsidP="00E31A8C">
      <w:pPr>
        <w:pStyle w:val="Heading2"/>
        <w:jc w:val="both"/>
      </w:pPr>
      <w:r>
        <w:t>Pre-meeting process</w:t>
      </w:r>
    </w:p>
    <w:p w14:paraId="317B6311" w14:textId="77777777" w:rsidR="00C264E1" w:rsidRDefault="00C264E1" w:rsidP="00E31A8C">
      <w:pPr>
        <w:pStyle w:val="BodyText"/>
        <w:spacing w:before="10"/>
        <w:jc w:val="both"/>
        <w:rPr>
          <w:b/>
          <w:sz w:val="25"/>
        </w:rPr>
      </w:pPr>
    </w:p>
    <w:p w14:paraId="659443D6" w14:textId="77777777" w:rsidR="00C264E1" w:rsidRDefault="00E42D65" w:rsidP="00E31A8C">
      <w:pPr>
        <w:pStyle w:val="BodyText"/>
        <w:spacing w:line="256" w:lineRule="auto"/>
        <w:ind w:left="1420" w:right="1417"/>
        <w:jc w:val="both"/>
      </w:pPr>
      <w:r>
        <w:t>Prior to holding a meeting/discussion with practitioners to map out peer relationships the following considerations should be</w:t>
      </w:r>
      <w:r>
        <w:rPr>
          <w:spacing w:val="-10"/>
        </w:rPr>
        <w:t xml:space="preserve"> </w:t>
      </w:r>
      <w:r>
        <w:t>made:</w:t>
      </w:r>
    </w:p>
    <w:p w14:paraId="03FB5F95" w14:textId="77777777" w:rsidR="00C264E1" w:rsidRDefault="00C264E1" w:rsidP="00E31A8C">
      <w:pPr>
        <w:pStyle w:val="BodyText"/>
        <w:spacing w:before="9"/>
        <w:jc w:val="both"/>
        <w:rPr>
          <w:sz w:val="23"/>
        </w:rPr>
      </w:pPr>
    </w:p>
    <w:p w14:paraId="5D8E8DC0" w14:textId="77777777" w:rsidR="00C264E1" w:rsidRDefault="00E42D65" w:rsidP="00E31A8C">
      <w:pPr>
        <w:spacing w:before="1"/>
        <w:ind w:left="1420"/>
        <w:jc w:val="both"/>
        <w:rPr>
          <w:i/>
        </w:rPr>
      </w:pPr>
      <w:r>
        <w:rPr>
          <w:i/>
        </w:rPr>
        <w:t>Peer group mapping with a young</w:t>
      </w:r>
      <w:r>
        <w:rPr>
          <w:i/>
          <w:spacing w:val="-18"/>
        </w:rPr>
        <w:t xml:space="preserve"> </w:t>
      </w:r>
      <w:r>
        <w:rPr>
          <w:i/>
        </w:rPr>
        <w:t>person</w:t>
      </w:r>
    </w:p>
    <w:p w14:paraId="40E0E88D" w14:textId="77777777" w:rsidR="00C264E1" w:rsidRDefault="00C264E1" w:rsidP="00E31A8C">
      <w:pPr>
        <w:pStyle w:val="BodyText"/>
        <w:spacing w:before="9"/>
        <w:jc w:val="both"/>
        <w:rPr>
          <w:i/>
          <w:sz w:val="25"/>
        </w:rPr>
      </w:pPr>
    </w:p>
    <w:p w14:paraId="0F462EFC" w14:textId="77777777" w:rsidR="00C264E1" w:rsidRDefault="00E42D65" w:rsidP="00E31A8C">
      <w:pPr>
        <w:pStyle w:val="ListParagraph"/>
        <w:numPr>
          <w:ilvl w:val="0"/>
          <w:numId w:val="2"/>
        </w:numPr>
        <w:tabs>
          <w:tab w:val="left" w:pos="2140"/>
          <w:tab w:val="left" w:pos="2141"/>
        </w:tabs>
        <w:spacing w:line="259" w:lineRule="auto"/>
        <w:ind w:right="997"/>
        <w:jc w:val="both"/>
      </w:pPr>
      <w:r>
        <w:t>Wherever possible, a peer group mapping exercise should first be carried out with each of the individual young people in the group that has been referred. The aim is to find out their view of their peer group and the group dynamics; this information will inform the professionals meeting or, if it is done at a later stage, can be used to test out the information provided by professionals. The worker with the best relationship with the young person should do this. (See Appendix B for a suggested exercise to use with young</w:t>
      </w:r>
      <w:r>
        <w:rPr>
          <w:spacing w:val="-3"/>
        </w:rPr>
        <w:t xml:space="preserve"> </w:t>
      </w:r>
      <w:r>
        <w:t>people.)</w:t>
      </w:r>
    </w:p>
    <w:p w14:paraId="12853126" w14:textId="77777777" w:rsidR="00C264E1" w:rsidRDefault="00C264E1" w:rsidP="00E31A8C">
      <w:pPr>
        <w:pStyle w:val="BodyText"/>
        <w:spacing w:before="6"/>
        <w:jc w:val="both"/>
        <w:rPr>
          <w:sz w:val="23"/>
        </w:rPr>
      </w:pPr>
    </w:p>
    <w:p w14:paraId="1ABB29BE" w14:textId="77777777" w:rsidR="00C264E1" w:rsidRDefault="00E42D65" w:rsidP="00E31A8C">
      <w:pPr>
        <w:ind w:left="1420"/>
        <w:jc w:val="both"/>
        <w:rPr>
          <w:i/>
        </w:rPr>
      </w:pPr>
      <w:r>
        <w:rPr>
          <w:i/>
        </w:rPr>
        <w:t>Pre-meeting gathering of information</w:t>
      </w:r>
    </w:p>
    <w:p w14:paraId="193D1493" w14:textId="77777777" w:rsidR="00C264E1" w:rsidRDefault="00C264E1" w:rsidP="00E31A8C">
      <w:pPr>
        <w:pStyle w:val="BodyText"/>
        <w:spacing w:before="4"/>
        <w:jc w:val="both"/>
        <w:rPr>
          <w:i/>
          <w:sz w:val="25"/>
        </w:rPr>
      </w:pPr>
    </w:p>
    <w:p w14:paraId="574B07DE" w14:textId="77777777" w:rsidR="00C264E1" w:rsidRDefault="00E42D65" w:rsidP="00E31A8C">
      <w:pPr>
        <w:pStyle w:val="ListParagraph"/>
        <w:numPr>
          <w:ilvl w:val="0"/>
          <w:numId w:val="2"/>
        </w:numPr>
        <w:tabs>
          <w:tab w:val="left" w:pos="2140"/>
          <w:tab w:val="left" w:pos="2141"/>
        </w:tabs>
        <w:spacing w:before="1" w:line="259" w:lineRule="auto"/>
        <w:ind w:right="1179"/>
        <w:jc w:val="both"/>
      </w:pPr>
      <w:r>
        <w:t xml:space="preserve">Gather the information that is already available on each young person from case management systems, if they are open to services. Find out which professionals/services are working with them. If they are not open to services, are there other key stakeholders who know them or have worked with them, e.g. Voluntary and Community Sector </w:t>
      </w:r>
      <w:proofErr w:type="spellStart"/>
      <w:r>
        <w:t>organisations</w:t>
      </w:r>
      <w:proofErr w:type="spellEnd"/>
      <w:r>
        <w:t>? Consider, during the direct conversation with the young person, if they have mentioned any other</w:t>
      </w:r>
      <w:r>
        <w:rPr>
          <w:spacing w:val="-44"/>
        </w:rPr>
        <w:t xml:space="preserve"> </w:t>
      </w:r>
      <w:r>
        <w:t>friends/peers who should be</w:t>
      </w:r>
      <w:r>
        <w:rPr>
          <w:spacing w:val="-13"/>
        </w:rPr>
        <w:t xml:space="preserve"> </w:t>
      </w:r>
      <w:r>
        <w:t>included?</w:t>
      </w:r>
    </w:p>
    <w:p w14:paraId="7479BFE3" w14:textId="77777777" w:rsidR="00C264E1" w:rsidRDefault="00C264E1" w:rsidP="00E31A8C">
      <w:pPr>
        <w:pStyle w:val="BodyText"/>
        <w:spacing w:before="11"/>
        <w:jc w:val="both"/>
        <w:rPr>
          <w:sz w:val="23"/>
        </w:rPr>
      </w:pPr>
    </w:p>
    <w:p w14:paraId="7DC36B69" w14:textId="77777777" w:rsidR="00C264E1" w:rsidRDefault="00E42D65" w:rsidP="00E31A8C">
      <w:pPr>
        <w:pStyle w:val="Heading2"/>
        <w:jc w:val="both"/>
      </w:pPr>
      <w:r>
        <w:t>Peer group mapping meeting</w:t>
      </w:r>
    </w:p>
    <w:p w14:paraId="4CFC9667" w14:textId="77777777" w:rsidR="00C264E1" w:rsidRDefault="00C264E1" w:rsidP="00E31A8C">
      <w:pPr>
        <w:pStyle w:val="BodyText"/>
        <w:spacing w:before="4"/>
        <w:jc w:val="both"/>
        <w:rPr>
          <w:b/>
          <w:sz w:val="25"/>
        </w:rPr>
      </w:pPr>
    </w:p>
    <w:p w14:paraId="1122BF9E" w14:textId="77777777" w:rsidR="00C264E1" w:rsidRDefault="00E42D65" w:rsidP="00E31A8C">
      <w:pPr>
        <w:pStyle w:val="BodyText"/>
        <w:spacing w:line="259" w:lineRule="auto"/>
        <w:ind w:left="1420" w:right="1033"/>
        <w:jc w:val="both"/>
      </w:pPr>
      <w:r>
        <w:t xml:space="preserve">For the actual peer mapping exercise, it would be advisable to prepare yourself with flipchart paper, </w:t>
      </w:r>
      <w:proofErr w:type="spellStart"/>
      <w:r>
        <w:t>coloured</w:t>
      </w:r>
      <w:proofErr w:type="spellEnd"/>
      <w:r>
        <w:t xml:space="preserve"> pens/markers and post-it notepads (in case you need to stick these on top of names of locations or overlay information).</w:t>
      </w:r>
    </w:p>
    <w:p w14:paraId="7D1DCDD6" w14:textId="77777777" w:rsidR="00C264E1" w:rsidRDefault="00C264E1" w:rsidP="00E31A8C">
      <w:pPr>
        <w:pStyle w:val="BodyText"/>
        <w:spacing w:before="6"/>
        <w:jc w:val="both"/>
        <w:rPr>
          <w:sz w:val="23"/>
        </w:rPr>
      </w:pPr>
    </w:p>
    <w:p w14:paraId="7B6E88D8" w14:textId="77777777" w:rsidR="00C264E1" w:rsidRDefault="00E42D65" w:rsidP="00E31A8C">
      <w:pPr>
        <w:pStyle w:val="ListParagraph"/>
        <w:numPr>
          <w:ilvl w:val="0"/>
          <w:numId w:val="1"/>
        </w:numPr>
        <w:tabs>
          <w:tab w:val="left" w:pos="2141"/>
        </w:tabs>
        <w:spacing w:before="1" w:line="259" w:lineRule="auto"/>
        <w:ind w:right="1061"/>
        <w:jc w:val="both"/>
      </w:pPr>
      <w:r>
        <w:t xml:space="preserve">Conduct a peer group mapping meeting with the </w:t>
      </w:r>
      <w:r>
        <w:rPr>
          <w:spacing w:val="2"/>
        </w:rPr>
        <w:t xml:space="preserve">key </w:t>
      </w:r>
      <w:r>
        <w:t>professionals and stakeholders linked to the group to ensure a systematic approach to gathering information. Where there</w:t>
      </w:r>
      <w:r>
        <w:rPr>
          <w:spacing w:val="-1"/>
        </w:rPr>
        <w:t xml:space="preserve"> </w:t>
      </w:r>
      <w:r>
        <w:t>are</w:t>
      </w:r>
      <w:r>
        <w:rPr>
          <w:spacing w:val="-4"/>
        </w:rPr>
        <w:t xml:space="preserve"> </w:t>
      </w:r>
      <w:r>
        <w:t>information</w:t>
      </w:r>
      <w:r>
        <w:rPr>
          <w:spacing w:val="-5"/>
        </w:rPr>
        <w:t xml:space="preserve"> </w:t>
      </w:r>
      <w:r>
        <w:t>gaps,</w:t>
      </w:r>
      <w:r>
        <w:rPr>
          <w:spacing w:val="-5"/>
        </w:rPr>
        <w:t xml:space="preserve"> </w:t>
      </w:r>
      <w:r>
        <w:t>task</w:t>
      </w:r>
      <w:r>
        <w:rPr>
          <w:spacing w:val="-4"/>
        </w:rPr>
        <w:t xml:space="preserve"> </w:t>
      </w:r>
      <w:r>
        <w:t>people</w:t>
      </w:r>
      <w:r>
        <w:rPr>
          <w:spacing w:val="-5"/>
        </w:rPr>
        <w:t xml:space="preserve"> </w:t>
      </w:r>
      <w:r>
        <w:t>with</w:t>
      </w:r>
      <w:r>
        <w:rPr>
          <w:spacing w:val="-6"/>
        </w:rPr>
        <w:t xml:space="preserve"> </w:t>
      </w:r>
      <w:r>
        <w:t>finding</w:t>
      </w:r>
      <w:r>
        <w:rPr>
          <w:spacing w:val="4"/>
        </w:rPr>
        <w:t xml:space="preserve"> </w:t>
      </w:r>
      <w:r>
        <w:t>out</w:t>
      </w:r>
      <w:r>
        <w:rPr>
          <w:spacing w:val="-5"/>
        </w:rPr>
        <w:t xml:space="preserve"> </w:t>
      </w:r>
      <w:r>
        <w:t>more</w:t>
      </w:r>
      <w:r>
        <w:rPr>
          <w:spacing w:val="-6"/>
        </w:rPr>
        <w:t xml:space="preserve"> </w:t>
      </w:r>
      <w:r>
        <w:t>information</w:t>
      </w:r>
      <w:r>
        <w:rPr>
          <w:spacing w:val="-5"/>
        </w:rPr>
        <w:t xml:space="preserve"> </w:t>
      </w:r>
      <w:r>
        <w:t>with</w:t>
      </w:r>
      <w:r>
        <w:rPr>
          <w:spacing w:val="-6"/>
        </w:rPr>
        <w:t xml:space="preserve"> </w:t>
      </w:r>
      <w:r>
        <w:t>a</w:t>
      </w:r>
      <w:r>
        <w:rPr>
          <w:spacing w:val="-5"/>
        </w:rPr>
        <w:t xml:space="preserve"> </w:t>
      </w:r>
      <w:r>
        <w:t>clear deadline in</w:t>
      </w:r>
      <w:r>
        <w:rPr>
          <w:spacing w:val="-4"/>
        </w:rPr>
        <w:t xml:space="preserve"> </w:t>
      </w:r>
      <w:r>
        <w:t>mind.</w:t>
      </w:r>
    </w:p>
    <w:p w14:paraId="5A84BB48" w14:textId="77777777" w:rsidR="00C264E1" w:rsidRDefault="00C264E1" w:rsidP="00E31A8C">
      <w:pPr>
        <w:pStyle w:val="BodyText"/>
        <w:spacing w:before="8"/>
        <w:jc w:val="both"/>
        <w:rPr>
          <w:sz w:val="23"/>
        </w:rPr>
      </w:pPr>
    </w:p>
    <w:p w14:paraId="311199E4" w14:textId="77777777" w:rsidR="00C264E1" w:rsidRDefault="00E42D65" w:rsidP="00E31A8C">
      <w:pPr>
        <w:pStyle w:val="ListParagraph"/>
        <w:numPr>
          <w:ilvl w:val="0"/>
          <w:numId w:val="1"/>
        </w:numPr>
        <w:tabs>
          <w:tab w:val="left" w:pos="2141"/>
        </w:tabs>
        <w:spacing w:line="259" w:lineRule="auto"/>
        <w:ind w:right="1024"/>
        <w:jc w:val="both"/>
      </w:pPr>
      <w:r>
        <w:t>When peer mapping</w:t>
      </w:r>
      <w:r w:rsidR="00580B5E">
        <w:t>,</w:t>
      </w:r>
      <w:r>
        <w:t xml:space="preserve"> remember to test out the strength of relationships; whether information is evidenced or if it is just anecdotal; how many times have the young people been seen together, where have they been sighted and by whom? When was this information captured – is it a recent or historic incident? Where does the information come from? Is it a reliable source of information? </w:t>
      </w:r>
      <w:r>
        <w:rPr>
          <w:spacing w:val="3"/>
        </w:rPr>
        <w:t xml:space="preserve">Who </w:t>
      </w:r>
      <w:r>
        <w:t xml:space="preserve">are followers/leaders </w:t>
      </w:r>
      <w:r>
        <w:rPr>
          <w:spacing w:val="2"/>
        </w:rPr>
        <w:t xml:space="preserve">in </w:t>
      </w:r>
      <w:r>
        <w:t>the group? Are there protective features about the group or are they solely</w:t>
      </w:r>
      <w:r>
        <w:rPr>
          <w:spacing w:val="-10"/>
        </w:rPr>
        <w:t xml:space="preserve"> </w:t>
      </w:r>
      <w:r>
        <w:t>negative/risky?</w:t>
      </w:r>
    </w:p>
    <w:p w14:paraId="0B49866A" w14:textId="77777777" w:rsidR="00C264E1" w:rsidRDefault="00C264E1" w:rsidP="00E31A8C">
      <w:pPr>
        <w:spacing w:line="259" w:lineRule="auto"/>
        <w:jc w:val="both"/>
        <w:sectPr w:rsidR="00C264E1">
          <w:pgSz w:w="11910" w:h="16840"/>
          <w:pgMar w:top="1060" w:right="460" w:bottom="280" w:left="20" w:header="720" w:footer="720" w:gutter="0"/>
          <w:cols w:space="720"/>
        </w:sectPr>
      </w:pPr>
    </w:p>
    <w:p w14:paraId="1EB64808" w14:textId="77777777" w:rsidR="00C264E1" w:rsidRDefault="00E42D65" w:rsidP="00E31A8C">
      <w:pPr>
        <w:pStyle w:val="ListParagraph"/>
        <w:numPr>
          <w:ilvl w:val="0"/>
          <w:numId w:val="1"/>
        </w:numPr>
        <w:tabs>
          <w:tab w:val="left" w:pos="2141"/>
        </w:tabs>
        <w:spacing w:before="79" w:line="259" w:lineRule="auto"/>
        <w:ind w:right="1372"/>
        <w:jc w:val="both"/>
      </w:pPr>
      <w:r>
        <w:lastRenderedPageBreak/>
        <w:t>Record the information – you can create a map however you want as long as it is legible, presentable and can somehow be recorded/captured on the information management system. Taking a photo of a clearly drawn map is fine. See Figure 3 below for an</w:t>
      </w:r>
      <w:r>
        <w:rPr>
          <w:spacing w:val="-5"/>
        </w:rPr>
        <w:t xml:space="preserve"> </w:t>
      </w:r>
      <w:r>
        <w:t>example.</w:t>
      </w:r>
    </w:p>
    <w:p w14:paraId="51F6253C" w14:textId="77777777" w:rsidR="00C264E1" w:rsidRDefault="00C264E1" w:rsidP="00E31A8C">
      <w:pPr>
        <w:pStyle w:val="BodyText"/>
        <w:spacing w:before="8"/>
        <w:jc w:val="both"/>
        <w:rPr>
          <w:sz w:val="23"/>
        </w:rPr>
      </w:pPr>
    </w:p>
    <w:p w14:paraId="6AFF4FD4" w14:textId="77777777" w:rsidR="00C264E1" w:rsidRDefault="00E42D65" w:rsidP="00E31A8C">
      <w:pPr>
        <w:pStyle w:val="ListParagraph"/>
        <w:numPr>
          <w:ilvl w:val="0"/>
          <w:numId w:val="1"/>
        </w:numPr>
        <w:tabs>
          <w:tab w:val="left" w:pos="2141"/>
        </w:tabs>
        <w:spacing w:line="259" w:lineRule="auto"/>
        <w:ind w:right="1051"/>
        <w:jc w:val="both"/>
      </w:pPr>
      <w:r>
        <w:t>Once you have gathered all your information, redraw the map removing any excess details and writing them up as a separate narrative. This helps to keep the map clear while not losing important</w:t>
      </w:r>
      <w:r>
        <w:rPr>
          <w:spacing w:val="-10"/>
        </w:rPr>
        <w:t xml:space="preserve"> </w:t>
      </w:r>
      <w:r>
        <w:t>details.</w:t>
      </w:r>
    </w:p>
    <w:p w14:paraId="5FA65A78" w14:textId="77777777" w:rsidR="00C264E1" w:rsidRDefault="00C264E1" w:rsidP="00E31A8C">
      <w:pPr>
        <w:pStyle w:val="BodyText"/>
        <w:spacing w:before="6"/>
        <w:jc w:val="both"/>
        <w:rPr>
          <w:sz w:val="23"/>
        </w:rPr>
      </w:pPr>
    </w:p>
    <w:p w14:paraId="0BE9A183" w14:textId="77777777" w:rsidR="00C264E1" w:rsidRDefault="00E42D65" w:rsidP="00E31A8C">
      <w:pPr>
        <w:pStyle w:val="ListParagraph"/>
        <w:numPr>
          <w:ilvl w:val="0"/>
          <w:numId w:val="1"/>
        </w:numPr>
        <w:tabs>
          <w:tab w:val="left" w:pos="2141"/>
        </w:tabs>
        <w:spacing w:line="259" w:lineRule="auto"/>
        <w:ind w:right="1276"/>
        <w:jc w:val="both"/>
      </w:pPr>
      <w:r>
        <w:t>Ensure that the peer map is dated and that you build an appropriate review timeframe into the meeting process – e.g. every 3 months but also when there has been a significant development or incident which impacts on the peer group/relationship.</w:t>
      </w:r>
    </w:p>
    <w:p w14:paraId="1CE5D1FE" w14:textId="77777777" w:rsidR="00C264E1" w:rsidRDefault="00C264E1" w:rsidP="00E31A8C">
      <w:pPr>
        <w:pStyle w:val="BodyText"/>
        <w:spacing w:before="8"/>
        <w:jc w:val="both"/>
        <w:rPr>
          <w:sz w:val="23"/>
        </w:rPr>
      </w:pPr>
    </w:p>
    <w:p w14:paraId="37B5C7FA" w14:textId="77777777" w:rsidR="00C264E1" w:rsidRDefault="00E42D65" w:rsidP="00E31A8C">
      <w:pPr>
        <w:pStyle w:val="BodyText"/>
        <w:spacing w:line="261" w:lineRule="auto"/>
        <w:ind w:left="1420" w:right="1614"/>
        <w:jc w:val="both"/>
      </w:pPr>
      <w:r>
        <w:rPr>
          <w:b/>
        </w:rPr>
        <w:t xml:space="preserve">Suggestion: </w:t>
      </w:r>
      <w:r>
        <w:t>why not practi</w:t>
      </w:r>
      <w:r w:rsidR="00580B5E">
        <w:t>c</w:t>
      </w:r>
      <w:r>
        <w:t>e creating a peer map with a case that is already open by mapping and testing out their peer group connections?</w:t>
      </w:r>
    </w:p>
    <w:p w14:paraId="53C59F54" w14:textId="77777777" w:rsidR="00C264E1" w:rsidRDefault="00C264E1" w:rsidP="00E31A8C">
      <w:pPr>
        <w:pStyle w:val="BodyText"/>
        <w:jc w:val="both"/>
        <w:rPr>
          <w:sz w:val="24"/>
        </w:rPr>
      </w:pPr>
    </w:p>
    <w:p w14:paraId="5F7E4DBA" w14:textId="77777777" w:rsidR="00C264E1" w:rsidRDefault="00C264E1" w:rsidP="00E31A8C">
      <w:pPr>
        <w:pStyle w:val="BodyText"/>
        <w:spacing w:before="6"/>
        <w:jc w:val="both"/>
        <w:rPr>
          <w:sz w:val="29"/>
        </w:rPr>
      </w:pPr>
    </w:p>
    <w:p w14:paraId="0B78CE36" w14:textId="77777777" w:rsidR="00C264E1" w:rsidRDefault="00E42D65" w:rsidP="00E31A8C">
      <w:pPr>
        <w:ind w:left="1420"/>
        <w:jc w:val="both"/>
        <w:rPr>
          <w:b/>
          <w:sz w:val="24"/>
        </w:rPr>
      </w:pPr>
      <w:r>
        <w:rPr>
          <w:b/>
          <w:sz w:val="24"/>
        </w:rPr>
        <w:t>Figure 3: Example peer group map</w:t>
      </w:r>
    </w:p>
    <w:p w14:paraId="348BA7D6" w14:textId="77777777" w:rsidR="00C264E1" w:rsidRDefault="00E42D65" w:rsidP="00E31A8C">
      <w:pPr>
        <w:pStyle w:val="BodyText"/>
        <w:jc w:val="both"/>
        <w:rPr>
          <w:b/>
          <w:sz w:val="12"/>
        </w:rPr>
      </w:pPr>
      <w:r>
        <w:rPr>
          <w:noProof/>
          <w:lang w:val="en-GB" w:eastAsia="en-GB" w:bidi="ar-SA"/>
        </w:rPr>
        <w:drawing>
          <wp:anchor distT="0" distB="0" distL="0" distR="0" simplePos="0" relativeHeight="251658240" behindDoc="1" locked="0" layoutInCell="1" allowOverlap="1" wp14:anchorId="07216011" wp14:editId="266F2DE4">
            <wp:simplePos x="0" y="0"/>
            <wp:positionH relativeFrom="page">
              <wp:posOffset>914400</wp:posOffset>
            </wp:positionH>
            <wp:positionV relativeFrom="paragraph">
              <wp:posOffset>112563</wp:posOffset>
            </wp:positionV>
            <wp:extent cx="5728720" cy="4300537"/>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5728720" cy="4300537"/>
                    </a:xfrm>
                    <a:prstGeom prst="rect">
                      <a:avLst/>
                    </a:prstGeom>
                  </pic:spPr>
                </pic:pic>
              </a:graphicData>
            </a:graphic>
          </wp:anchor>
        </w:drawing>
      </w:r>
    </w:p>
    <w:p w14:paraId="6CB29BC0" w14:textId="77777777" w:rsidR="00C264E1" w:rsidRDefault="00C264E1" w:rsidP="00E31A8C">
      <w:pPr>
        <w:jc w:val="both"/>
        <w:rPr>
          <w:sz w:val="12"/>
        </w:rPr>
        <w:sectPr w:rsidR="00C264E1">
          <w:pgSz w:w="11910" w:h="16840"/>
          <w:pgMar w:top="1060" w:right="460" w:bottom="280" w:left="20" w:header="720" w:footer="720" w:gutter="0"/>
          <w:cols w:space="720"/>
        </w:sectPr>
      </w:pPr>
    </w:p>
    <w:p w14:paraId="1B0DFAE1" w14:textId="77777777" w:rsidR="00C264E1" w:rsidRDefault="00E42D65" w:rsidP="00E31A8C">
      <w:pPr>
        <w:spacing w:before="78" w:line="256" w:lineRule="auto"/>
        <w:ind w:left="5467" w:right="1139" w:hanging="3878"/>
        <w:jc w:val="both"/>
        <w:rPr>
          <w:b/>
          <w:sz w:val="28"/>
        </w:rPr>
      </w:pPr>
      <w:r>
        <w:rPr>
          <w:b/>
          <w:sz w:val="28"/>
        </w:rPr>
        <w:lastRenderedPageBreak/>
        <w:t xml:space="preserve">Appendix B: Peer Group </w:t>
      </w:r>
      <w:r w:rsidR="00580B5E">
        <w:rPr>
          <w:b/>
          <w:sz w:val="28"/>
        </w:rPr>
        <w:t>M</w:t>
      </w:r>
      <w:r>
        <w:rPr>
          <w:b/>
          <w:sz w:val="28"/>
        </w:rPr>
        <w:t xml:space="preserve">ap </w:t>
      </w:r>
      <w:r w:rsidR="00580B5E">
        <w:rPr>
          <w:b/>
          <w:sz w:val="28"/>
        </w:rPr>
        <w:t>E</w:t>
      </w:r>
      <w:r>
        <w:rPr>
          <w:b/>
          <w:sz w:val="28"/>
        </w:rPr>
        <w:t>xercise for direct work with young person</w:t>
      </w:r>
    </w:p>
    <w:p w14:paraId="025E5366" w14:textId="77777777" w:rsidR="00C264E1" w:rsidRDefault="00C264E1" w:rsidP="00E31A8C">
      <w:pPr>
        <w:pStyle w:val="BodyText"/>
        <w:jc w:val="both"/>
        <w:rPr>
          <w:b/>
          <w:sz w:val="30"/>
        </w:rPr>
      </w:pPr>
    </w:p>
    <w:p w14:paraId="77B2125E" w14:textId="77777777" w:rsidR="00C264E1" w:rsidRDefault="00C264E1" w:rsidP="00E31A8C">
      <w:pPr>
        <w:pStyle w:val="BodyText"/>
        <w:spacing w:before="5"/>
        <w:jc w:val="both"/>
        <w:rPr>
          <w:b/>
          <w:sz w:val="28"/>
        </w:rPr>
      </w:pPr>
    </w:p>
    <w:p w14:paraId="0577A7B3" w14:textId="77777777" w:rsidR="00C264E1" w:rsidRDefault="00E42D65" w:rsidP="00E31A8C">
      <w:pPr>
        <w:ind w:left="1420"/>
        <w:jc w:val="both"/>
      </w:pPr>
      <w:r>
        <w:rPr>
          <w:b/>
        </w:rPr>
        <w:t xml:space="preserve">You will need: </w:t>
      </w:r>
      <w:r>
        <w:t xml:space="preserve">A4 or A3 paper and pen or </w:t>
      </w:r>
      <w:proofErr w:type="spellStart"/>
      <w:r>
        <w:t>coloured</w:t>
      </w:r>
      <w:proofErr w:type="spellEnd"/>
      <w:r>
        <w:t xml:space="preserve"> pens</w:t>
      </w:r>
    </w:p>
    <w:p w14:paraId="5A6938B2" w14:textId="77777777" w:rsidR="00C264E1" w:rsidRDefault="00E42D65" w:rsidP="00E31A8C">
      <w:pPr>
        <w:pStyle w:val="BodyText"/>
        <w:spacing w:before="182" w:line="261" w:lineRule="auto"/>
        <w:ind w:left="1420" w:right="1147"/>
        <w:jc w:val="both"/>
      </w:pPr>
      <w:r>
        <w:rPr>
          <w:b/>
        </w:rPr>
        <w:t xml:space="preserve">Step 1: </w:t>
      </w:r>
      <w:r>
        <w:t xml:space="preserve">Ask the young person to draw a circle at the </w:t>
      </w:r>
      <w:proofErr w:type="spellStart"/>
      <w:r>
        <w:t>centre</w:t>
      </w:r>
      <w:proofErr w:type="spellEnd"/>
      <w:r>
        <w:t xml:space="preserve"> of the page that represents them.</w:t>
      </w:r>
    </w:p>
    <w:p w14:paraId="11B0E71F" w14:textId="77777777" w:rsidR="00C264E1" w:rsidRDefault="00E42D65" w:rsidP="00E31A8C">
      <w:pPr>
        <w:pStyle w:val="BodyText"/>
        <w:spacing w:before="154" w:line="259" w:lineRule="auto"/>
        <w:ind w:left="1420" w:right="1005"/>
        <w:jc w:val="both"/>
      </w:pPr>
      <w:r>
        <w:rPr>
          <w:b/>
        </w:rPr>
        <w:t xml:space="preserve">Step 2: </w:t>
      </w:r>
      <w:r>
        <w:t xml:space="preserve">Ask the young person to draw their friends or other young people they </w:t>
      </w:r>
      <w:proofErr w:type="spellStart"/>
      <w:r>
        <w:t>socialise</w:t>
      </w:r>
      <w:proofErr w:type="spellEnd"/>
      <w:r>
        <w:t xml:space="preserve"> with (their peers) on the paper around their circle. They should place them closer to, or further away from, their original circle depending on how close or distant their relationship is. See the example below:</w:t>
      </w:r>
    </w:p>
    <w:p w14:paraId="4A9F5DAA" w14:textId="77777777" w:rsidR="00C264E1" w:rsidRDefault="008F6F31" w:rsidP="00E31A8C">
      <w:pPr>
        <w:pStyle w:val="BodyText"/>
        <w:ind w:left="1052"/>
        <w:jc w:val="both"/>
        <w:rPr>
          <w:sz w:val="20"/>
        </w:rPr>
      </w:pPr>
      <w:r>
        <w:rPr>
          <w:noProof/>
          <w:sz w:val="20"/>
          <w:lang w:val="en-GB" w:eastAsia="en-GB" w:bidi="ar-SA"/>
        </w:rPr>
        <mc:AlternateContent>
          <mc:Choice Requires="wpg">
            <w:drawing>
              <wp:inline distT="0" distB="0" distL="0" distR="0" wp14:anchorId="124042C5" wp14:editId="464E4939">
                <wp:extent cx="6515100" cy="3630295"/>
                <wp:effectExtent l="0" t="0" r="19050" b="273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630295"/>
                          <a:chOff x="7" y="7"/>
                          <a:chExt cx="10260" cy="5717"/>
                        </a:xfrm>
                      </wpg:grpSpPr>
                      <wps:wsp>
                        <wps:cNvPr id="4" name="Freeform 28"/>
                        <wps:cNvSpPr>
                          <a:spLocks/>
                        </wps:cNvSpPr>
                        <wps:spPr bwMode="auto">
                          <a:xfrm>
                            <a:off x="7042" y="1265"/>
                            <a:ext cx="1050" cy="1035"/>
                          </a:xfrm>
                          <a:custGeom>
                            <a:avLst/>
                            <a:gdLst>
                              <a:gd name="T0" fmla="+- 0 7043 7043"/>
                              <a:gd name="T1" fmla="*/ T0 w 1050"/>
                              <a:gd name="T2" fmla="+- 0 1783 1266"/>
                              <a:gd name="T3" fmla="*/ 1783 h 1035"/>
                              <a:gd name="T4" fmla="+- 0 7048 7043"/>
                              <a:gd name="T5" fmla="*/ T4 w 1050"/>
                              <a:gd name="T6" fmla="+- 0 1707 1266"/>
                              <a:gd name="T7" fmla="*/ 1707 h 1035"/>
                              <a:gd name="T8" fmla="+- 0 7065 7043"/>
                              <a:gd name="T9" fmla="*/ T8 w 1050"/>
                              <a:gd name="T10" fmla="+- 0 1634 1266"/>
                              <a:gd name="T11" fmla="*/ 1634 h 1035"/>
                              <a:gd name="T12" fmla="+- 0 7091 7043"/>
                              <a:gd name="T13" fmla="*/ T12 w 1050"/>
                              <a:gd name="T14" fmla="+- 0 1565 1266"/>
                              <a:gd name="T15" fmla="*/ 1565 h 1035"/>
                              <a:gd name="T16" fmla="+- 0 7127 7043"/>
                              <a:gd name="T17" fmla="*/ T16 w 1050"/>
                              <a:gd name="T18" fmla="+- 0 1501 1266"/>
                              <a:gd name="T19" fmla="*/ 1501 h 1035"/>
                              <a:gd name="T20" fmla="+- 0 7171 7043"/>
                              <a:gd name="T21" fmla="*/ T20 w 1050"/>
                              <a:gd name="T22" fmla="+- 0 1444 1266"/>
                              <a:gd name="T23" fmla="*/ 1444 h 1035"/>
                              <a:gd name="T24" fmla="+- 0 7223 7043"/>
                              <a:gd name="T25" fmla="*/ T24 w 1050"/>
                              <a:gd name="T26" fmla="+- 0 1392 1266"/>
                              <a:gd name="T27" fmla="*/ 1392 h 1035"/>
                              <a:gd name="T28" fmla="+- 0 7282 7043"/>
                              <a:gd name="T29" fmla="*/ T28 w 1050"/>
                              <a:gd name="T30" fmla="+- 0 1349 1266"/>
                              <a:gd name="T31" fmla="*/ 1349 h 1035"/>
                              <a:gd name="T32" fmla="+- 0 7346 7043"/>
                              <a:gd name="T33" fmla="*/ T32 w 1050"/>
                              <a:gd name="T34" fmla="+- 0 1314 1266"/>
                              <a:gd name="T35" fmla="*/ 1314 h 1035"/>
                              <a:gd name="T36" fmla="+- 0 7416 7043"/>
                              <a:gd name="T37" fmla="*/ T36 w 1050"/>
                              <a:gd name="T38" fmla="+- 0 1287 1266"/>
                              <a:gd name="T39" fmla="*/ 1287 h 1035"/>
                              <a:gd name="T40" fmla="+- 0 7490 7043"/>
                              <a:gd name="T41" fmla="*/ T40 w 1050"/>
                              <a:gd name="T42" fmla="+- 0 1271 1266"/>
                              <a:gd name="T43" fmla="*/ 1271 h 1035"/>
                              <a:gd name="T44" fmla="+- 0 7568 7043"/>
                              <a:gd name="T45" fmla="*/ T44 w 1050"/>
                              <a:gd name="T46" fmla="+- 0 1266 1266"/>
                              <a:gd name="T47" fmla="*/ 1266 h 1035"/>
                              <a:gd name="T48" fmla="+- 0 7645 7043"/>
                              <a:gd name="T49" fmla="*/ T48 w 1050"/>
                              <a:gd name="T50" fmla="+- 0 1271 1266"/>
                              <a:gd name="T51" fmla="*/ 1271 h 1035"/>
                              <a:gd name="T52" fmla="+- 0 7719 7043"/>
                              <a:gd name="T53" fmla="*/ T52 w 1050"/>
                              <a:gd name="T54" fmla="+- 0 1287 1266"/>
                              <a:gd name="T55" fmla="*/ 1287 h 1035"/>
                              <a:gd name="T56" fmla="+- 0 7789 7043"/>
                              <a:gd name="T57" fmla="*/ T56 w 1050"/>
                              <a:gd name="T58" fmla="+- 0 1314 1266"/>
                              <a:gd name="T59" fmla="*/ 1314 h 1035"/>
                              <a:gd name="T60" fmla="+- 0 7853 7043"/>
                              <a:gd name="T61" fmla="*/ T60 w 1050"/>
                              <a:gd name="T62" fmla="+- 0 1349 1266"/>
                              <a:gd name="T63" fmla="*/ 1349 h 1035"/>
                              <a:gd name="T64" fmla="+- 0 7912 7043"/>
                              <a:gd name="T65" fmla="*/ T64 w 1050"/>
                              <a:gd name="T66" fmla="+- 0 1392 1266"/>
                              <a:gd name="T67" fmla="*/ 1392 h 1035"/>
                              <a:gd name="T68" fmla="+- 0 7964 7043"/>
                              <a:gd name="T69" fmla="*/ T68 w 1050"/>
                              <a:gd name="T70" fmla="+- 0 1444 1266"/>
                              <a:gd name="T71" fmla="*/ 1444 h 1035"/>
                              <a:gd name="T72" fmla="+- 0 8008 7043"/>
                              <a:gd name="T73" fmla="*/ T72 w 1050"/>
                              <a:gd name="T74" fmla="+- 0 1501 1266"/>
                              <a:gd name="T75" fmla="*/ 1501 h 1035"/>
                              <a:gd name="T76" fmla="+- 0 8044 7043"/>
                              <a:gd name="T77" fmla="*/ T76 w 1050"/>
                              <a:gd name="T78" fmla="+- 0 1565 1266"/>
                              <a:gd name="T79" fmla="*/ 1565 h 1035"/>
                              <a:gd name="T80" fmla="+- 0 8070 7043"/>
                              <a:gd name="T81" fmla="*/ T80 w 1050"/>
                              <a:gd name="T82" fmla="+- 0 1634 1266"/>
                              <a:gd name="T83" fmla="*/ 1634 h 1035"/>
                              <a:gd name="T84" fmla="+- 0 8087 7043"/>
                              <a:gd name="T85" fmla="*/ T84 w 1050"/>
                              <a:gd name="T86" fmla="+- 0 1707 1266"/>
                              <a:gd name="T87" fmla="*/ 1707 h 1035"/>
                              <a:gd name="T88" fmla="+- 0 8093 7043"/>
                              <a:gd name="T89" fmla="*/ T88 w 1050"/>
                              <a:gd name="T90" fmla="+- 0 1783 1266"/>
                              <a:gd name="T91" fmla="*/ 1783 h 1035"/>
                              <a:gd name="T92" fmla="+- 0 8087 7043"/>
                              <a:gd name="T93" fmla="*/ T92 w 1050"/>
                              <a:gd name="T94" fmla="+- 0 1860 1266"/>
                              <a:gd name="T95" fmla="*/ 1860 h 1035"/>
                              <a:gd name="T96" fmla="+- 0 8070 7043"/>
                              <a:gd name="T97" fmla="*/ T96 w 1050"/>
                              <a:gd name="T98" fmla="+- 0 1933 1266"/>
                              <a:gd name="T99" fmla="*/ 1933 h 1035"/>
                              <a:gd name="T100" fmla="+- 0 8044 7043"/>
                              <a:gd name="T101" fmla="*/ T100 w 1050"/>
                              <a:gd name="T102" fmla="+- 0 2001 1266"/>
                              <a:gd name="T103" fmla="*/ 2001 h 1035"/>
                              <a:gd name="T104" fmla="+- 0 8008 7043"/>
                              <a:gd name="T105" fmla="*/ T104 w 1050"/>
                              <a:gd name="T106" fmla="+- 0 2065 1266"/>
                              <a:gd name="T107" fmla="*/ 2065 h 1035"/>
                              <a:gd name="T108" fmla="+- 0 7964 7043"/>
                              <a:gd name="T109" fmla="*/ T108 w 1050"/>
                              <a:gd name="T110" fmla="+- 0 2123 1266"/>
                              <a:gd name="T111" fmla="*/ 2123 h 1035"/>
                              <a:gd name="T112" fmla="+- 0 7912 7043"/>
                              <a:gd name="T113" fmla="*/ T112 w 1050"/>
                              <a:gd name="T114" fmla="+- 0 2174 1266"/>
                              <a:gd name="T115" fmla="*/ 2174 h 1035"/>
                              <a:gd name="T116" fmla="+- 0 7853 7043"/>
                              <a:gd name="T117" fmla="*/ T116 w 1050"/>
                              <a:gd name="T118" fmla="+- 0 2217 1266"/>
                              <a:gd name="T119" fmla="*/ 2217 h 1035"/>
                              <a:gd name="T120" fmla="+- 0 7789 7043"/>
                              <a:gd name="T121" fmla="*/ T120 w 1050"/>
                              <a:gd name="T122" fmla="+- 0 2252 1266"/>
                              <a:gd name="T123" fmla="*/ 2252 h 1035"/>
                              <a:gd name="T124" fmla="+- 0 7719 7043"/>
                              <a:gd name="T125" fmla="*/ T124 w 1050"/>
                              <a:gd name="T126" fmla="+- 0 2279 1266"/>
                              <a:gd name="T127" fmla="*/ 2279 h 1035"/>
                              <a:gd name="T128" fmla="+- 0 7645 7043"/>
                              <a:gd name="T129" fmla="*/ T128 w 1050"/>
                              <a:gd name="T130" fmla="+- 0 2295 1266"/>
                              <a:gd name="T131" fmla="*/ 2295 h 1035"/>
                              <a:gd name="T132" fmla="+- 0 7568 7043"/>
                              <a:gd name="T133" fmla="*/ T132 w 1050"/>
                              <a:gd name="T134" fmla="+- 0 2301 1266"/>
                              <a:gd name="T135" fmla="*/ 2301 h 1035"/>
                              <a:gd name="T136" fmla="+- 0 7490 7043"/>
                              <a:gd name="T137" fmla="*/ T136 w 1050"/>
                              <a:gd name="T138" fmla="+- 0 2295 1266"/>
                              <a:gd name="T139" fmla="*/ 2295 h 1035"/>
                              <a:gd name="T140" fmla="+- 0 7416 7043"/>
                              <a:gd name="T141" fmla="*/ T140 w 1050"/>
                              <a:gd name="T142" fmla="+- 0 2279 1266"/>
                              <a:gd name="T143" fmla="*/ 2279 h 1035"/>
                              <a:gd name="T144" fmla="+- 0 7346 7043"/>
                              <a:gd name="T145" fmla="*/ T144 w 1050"/>
                              <a:gd name="T146" fmla="+- 0 2252 1266"/>
                              <a:gd name="T147" fmla="*/ 2252 h 1035"/>
                              <a:gd name="T148" fmla="+- 0 7282 7043"/>
                              <a:gd name="T149" fmla="*/ T148 w 1050"/>
                              <a:gd name="T150" fmla="+- 0 2217 1266"/>
                              <a:gd name="T151" fmla="*/ 2217 h 1035"/>
                              <a:gd name="T152" fmla="+- 0 7223 7043"/>
                              <a:gd name="T153" fmla="*/ T152 w 1050"/>
                              <a:gd name="T154" fmla="+- 0 2174 1266"/>
                              <a:gd name="T155" fmla="*/ 2174 h 1035"/>
                              <a:gd name="T156" fmla="+- 0 7171 7043"/>
                              <a:gd name="T157" fmla="*/ T156 w 1050"/>
                              <a:gd name="T158" fmla="+- 0 2123 1266"/>
                              <a:gd name="T159" fmla="*/ 2123 h 1035"/>
                              <a:gd name="T160" fmla="+- 0 7127 7043"/>
                              <a:gd name="T161" fmla="*/ T160 w 1050"/>
                              <a:gd name="T162" fmla="+- 0 2065 1266"/>
                              <a:gd name="T163" fmla="*/ 2065 h 1035"/>
                              <a:gd name="T164" fmla="+- 0 7091 7043"/>
                              <a:gd name="T165" fmla="*/ T164 w 1050"/>
                              <a:gd name="T166" fmla="+- 0 2001 1266"/>
                              <a:gd name="T167" fmla="*/ 2001 h 1035"/>
                              <a:gd name="T168" fmla="+- 0 7065 7043"/>
                              <a:gd name="T169" fmla="*/ T168 w 1050"/>
                              <a:gd name="T170" fmla="+- 0 1933 1266"/>
                              <a:gd name="T171" fmla="*/ 1933 h 1035"/>
                              <a:gd name="T172" fmla="+- 0 7048 7043"/>
                              <a:gd name="T173" fmla="*/ T172 w 1050"/>
                              <a:gd name="T174" fmla="+- 0 1860 1266"/>
                              <a:gd name="T175" fmla="*/ 1860 h 1035"/>
                              <a:gd name="T176" fmla="+- 0 7043 7043"/>
                              <a:gd name="T177" fmla="*/ T176 w 1050"/>
                              <a:gd name="T178" fmla="+- 0 1783 1266"/>
                              <a:gd name="T179" fmla="*/ 1783 h 1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50" h="1035">
                                <a:moveTo>
                                  <a:pt x="0" y="517"/>
                                </a:moveTo>
                                <a:lnTo>
                                  <a:pt x="5" y="441"/>
                                </a:lnTo>
                                <a:lnTo>
                                  <a:pt x="22" y="368"/>
                                </a:lnTo>
                                <a:lnTo>
                                  <a:pt x="48" y="299"/>
                                </a:lnTo>
                                <a:lnTo>
                                  <a:pt x="84" y="235"/>
                                </a:lnTo>
                                <a:lnTo>
                                  <a:pt x="128" y="178"/>
                                </a:lnTo>
                                <a:lnTo>
                                  <a:pt x="180" y="126"/>
                                </a:lnTo>
                                <a:lnTo>
                                  <a:pt x="239" y="83"/>
                                </a:lnTo>
                                <a:lnTo>
                                  <a:pt x="303" y="48"/>
                                </a:lnTo>
                                <a:lnTo>
                                  <a:pt x="373" y="21"/>
                                </a:lnTo>
                                <a:lnTo>
                                  <a:pt x="447" y="5"/>
                                </a:lnTo>
                                <a:lnTo>
                                  <a:pt x="525" y="0"/>
                                </a:lnTo>
                                <a:lnTo>
                                  <a:pt x="602" y="5"/>
                                </a:lnTo>
                                <a:lnTo>
                                  <a:pt x="676" y="21"/>
                                </a:lnTo>
                                <a:lnTo>
                                  <a:pt x="746" y="48"/>
                                </a:lnTo>
                                <a:lnTo>
                                  <a:pt x="810" y="83"/>
                                </a:lnTo>
                                <a:lnTo>
                                  <a:pt x="869" y="126"/>
                                </a:lnTo>
                                <a:lnTo>
                                  <a:pt x="921" y="178"/>
                                </a:lnTo>
                                <a:lnTo>
                                  <a:pt x="965" y="235"/>
                                </a:lnTo>
                                <a:lnTo>
                                  <a:pt x="1001" y="299"/>
                                </a:lnTo>
                                <a:lnTo>
                                  <a:pt x="1027" y="368"/>
                                </a:lnTo>
                                <a:lnTo>
                                  <a:pt x="1044" y="441"/>
                                </a:lnTo>
                                <a:lnTo>
                                  <a:pt x="1050" y="517"/>
                                </a:lnTo>
                                <a:lnTo>
                                  <a:pt x="1044" y="594"/>
                                </a:lnTo>
                                <a:lnTo>
                                  <a:pt x="1027" y="667"/>
                                </a:lnTo>
                                <a:lnTo>
                                  <a:pt x="1001" y="735"/>
                                </a:lnTo>
                                <a:lnTo>
                                  <a:pt x="965" y="799"/>
                                </a:lnTo>
                                <a:lnTo>
                                  <a:pt x="921" y="857"/>
                                </a:lnTo>
                                <a:lnTo>
                                  <a:pt x="869" y="908"/>
                                </a:lnTo>
                                <a:lnTo>
                                  <a:pt x="810" y="951"/>
                                </a:lnTo>
                                <a:lnTo>
                                  <a:pt x="746" y="986"/>
                                </a:lnTo>
                                <a:lnTo>
                                  <a:pt x="676" y="1013"/>
                                </a:lnTo>
                                <a:lnTo>
                                  <a:pt x="602" y="1029"/>
                                </a:lnTo>
                                <a:lnTo>
                                  <a:pt x="525" y="1035"/>
                                </a:lnTo>
                                <a:lnTo>
                                  <a:pt x="447" y="1029"/>
                                </a:lnTo>
                                <a:lnTo>
                                  <a:pt x="373" y="1013"/>
                                </a:lnTo>
                                <a:lnTo>
                                  <a:pt x="303" y="986"/>
                                </a:lnTo>
                                <a:lnTo>
                                  <a:pt x="239" y="951"/>
                                </a:lnTo>
                                <a:lnTo>
                                  <a:pt x="180" y="908"/>
                                </a:lnTo>
                                <a:lnTo>
                                  <a:pt x="128" y="857"/>
                                </a:lnTo>
                                <a:lnTo>
                                  <a:pt x="84" y="799"/>
                                </a:lnTo>
                                <a:lnTo>
                                  <a:pt x="48" y="735"/>
                                </a:lnTo>
                                <a:lnTo>
                                  <a:pt x="22" y="667"/>
                                </a:lnTo>
                                <a:lnTo>
                                  <a:pt x="5" y="594"/>
                                </a:lnTo>
                                <a:lnTo>
                                  <a:pt x="0" y="517"/>
                                </a:lnTo>
                                <a:close/>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7"/>
                        <wps:cNvSpPr>
                          <a:spLocks/>
                        </wps:cNvSpPr>
                        <wps:spPr bwMode="auto">
                          <a:xfrm>
                            <a:off x="8377" y="1493"/>
                            <a:ext cx="1140" cy="1080"/>
                          </a:xfrm>
                          <a:custGeom>
                            <a:avLst/>
                            <a:gdLst>
                              <a:gd name="T0" fmla="+- 0 8378 8378"/>
                              <a:gd name="T1" fmla="*/ T0 w 1140"/>
                              <a:gd name="T2" fmla="+- 0 2034 1494"/>
                              <a:gd name="T3" fmla="*/ 2034 h 1080"/>
                              <a:gd name="T4" fmla="+- 0 8383 8378"/>
                              <a:gd name="T5" fmla="*/ T4 w 1140"/>
                              <a:gd name="T6" fmla="+- 0 1960 1494"/>
                              <a:gd name="T7" fmla="*/ 1960 h 1080"/>
                              <a:gd name="T8" fmla="+- 0 8398 8378"/>
                              <a:gd name="T9" fmla="*/ T8 w 1140"/>
                              <a:gd name="T10" fmla="+- 0 1890 1494"/>
                              <a:gd name="T11" fmla="*/ 1890 h 1080"/>
                              <a:gd name="T12" fmla="+- 0 8422 8378"/>
                              <a:gd name="T13" fmla="*/ T12 w 1140"/>
                              <a:gd name="T14" fmla="+- 0 1823 1494"/>
                              <a:gd name="T15" fmla="*/ 1823 h 1080"/>
                              <a:gd name="T16" fmla="+- 0 8455 8378"/>
                              <a:gd name="T17" fmla="*/ T16 w 1140"/>
                              <a:gd name="T18" fmla="+- 0 1761 1494"/>
                              <a:gd name="T19" fmla="*/ 1761 h 1080"/>
                              <a:gd name="T20" fmla="+- 0 8496 8378"/>
                              <a:gd name="T21" fmla="*/ T20 w 1140"/>
                              <a:gd name="T22" fmla="+- 0 1704 1494"/>
                              <a:gd name="T23" fmla="*/ 1704 h 1080"/>
                              <a:gd name="T24" fmla="+- 0 8544 8378"/>
                              <a:gd name="T25" fmla="*/ T24 w 1140"/>
                              <a:gd name="T26" fmla="+- 0 1652 1494"/>
                              <a:gd name="T27" fmla="*/ 1652 h 1080"/>
                              <a:gd name="T28" fmla="+- 0 8599 8378"/>
                              <a:gd name="T29" fmla="*/ T28 w 1140"/>
                              <a:gd name="T30" fmla="+- 0 1606 1494"/>
                              <a:gd name="T31" fmla="*/ 1606 h 1080"/>
                              <a:gd name="T32" fmla="+- 0 8660 8378"/>
                              <a:gd name="T33" fmla="*/ T32 w 1140"/>
                              <a:gd name="T34" fmla="+- 0 1567 1494"/>
                              <a:gd name="T35" fmla="*/ 1567 h 1080"/>
                              <a:gd name="T36" fmla="+- 0 8726 8378"/>
                              <a:gd name="T37" fmla="*/ T36 w 1140"/>
                              <a:gd name="T38" fmla="+- 0 1536 1494"/>
                              <a:gd name="T39" fmla="*/ 1536 h 1080"/>
                              <a:gd name="T40" fmla="+- 0 8796 8378"/>
                              <a:gd name="T41" fmla="*/ T40 w 1140"/>
                              <a:gd name="T42" fmla="+- 0 1513 1494"/>
                              <a:gd name="T43" fmla="*/ 1513 h 1080"/>
                              <a:gd name="T44" fmla="+- 0 8870 8378"/>
                              <a:gd name="T45" fmla="*/ T44 w 1140"/>
                              <a:gd name="T46" fmla="+- 0 1498 1494"/>
                              <a:gd name="T47" fmla="*/ 1498 h 1080"/>
                              <a:gd name="T48" fmla="+- 0 8948 8378"/>
                              <a:gd name="T49" fmla="*/ T48 w 1140"/>
                              <a:gd name="T50" fmla="+- 0 1494 1494"/>
                              <a:gd name="T51" fmla="*/ 1494 h 1080"/>
                              <a:gd name="T52" fmla="+- 0 9025 8378"/>
                              <a:gd name="T53" fmla="*/ T52 w 1140"/>
                              <a:gd name="T54" fmla="+- 0 1498 1494"/>
                              <a:gd name="T55" fmla="*/ 1498 h 1080"/>
                              <a:gd name="T56" fmla="+- 0 9099 8378"/>
                              <a:gd name="T57" fmla="*/ T56 w 1140"/>
                              <a:gd name="T58" fmla="+- 0 1513 1494"/>
                              <a:gd name="T59" fmla="*/ 1513 h 1080"/>
                              <a:gd name="T60" fmla="+- 0 9169 8378"/>
                              <a:gd name="T61" fmla="*/ T60 w 1140"/>
                              <a:gd name="T62" fmla="+- 0 1536 1494"/>
                              <a:gd name="T63" fmla="*/ 1536 h 1080"/>
                              <a:gd name="T64" fmla="+- 0 9235 8378"/>
                              <a:gd name="T65" fmla="*/ T64 w 1140"/>
                              <a:gd name="T66" fmla="+- 0 1567 1494"/>
                              <a:gd name="T67" fmla="*/ 1567 h 1080"/>
                              <a:gd name="T68" fmla="+- 0 9296 8378"/>
                              <a:gd name="T69" fmla="*/ T68 w 1140"/>
                              <a:gd name="T70" fmla="+- 0 1606 1494"/>
                              <a:gd name="T71" fmla="*/ 1606 h 1080"/>
                              <a:gd name="T72" fmla="+- 0 9351 8378"/>
                              <a:gd name="T73" fmla="*/ T72 w 1140"/>
                              <a:gd name="T74" fmla="+- 0 1652 1494"/>
                              <a:gd name="T75" fmla="*/ 1652 h 1080"/>
                              <a:gd name="T76" fmla="+- 0 9399 8378"/>
                              <a:gd name="T77" fmla="*/ T76 w 1140"/>
                              <a:gd name="T78" fmla="+- 0 1704 1494"/>
                              <a:gd name="T79" fmla="*/ 1704 h 1080"/>
                              <a:gd name="T80" fmla="+- 0 9440 8378"/>
                              <a:gd name="T81" fmla="*/ T80 w 1140"/>
                              <a:gd name="T82" fmla="+- 0 1761 1494"/>
                              <a:gd name="T83" fmla="*/ 1761 h 1080"/>
                              <a:gd name="T84" fmla="+- 0 9473 8378"/>
                              <a:gd name="T85" fmla="*/ T84 w 1140"/>
                              <a:gd name="T86" fmla="+- 0 1823 1494"/>
                              <a:gd name="T87" fmla="*/ 1823 h 1080"/>
                              <a:gd name="T88" fmla="+- 0 9497 8378"/>
                              <a:gd name="T89" fmla="*/ T88 w 1140"/>
                              <a:gd name="T90" fmla="+- 0 1890 1494"/>
                              <a:gd name="T91" fmla="*/ 1890 h 1080"/>
                              <a:gd name="T92" fmla="+- 0 9512 8378"/>
                              <a:gd name="T93" fmla="*/ T92 w 1140"/>
                              <a:gd name="T94" fmla="+- 0 1960 1494"/>
                              <a:gd name="T95" fmla="*/ 1960 h 1080"/>
                              <a:gd name="T96" fmla="+- 0 9518 8378"/>
                              <a:gd name="T97" fmla="*/ T96 w 1140"/>
                              <a:gd name="T98" fmla="+- 0 2034 1494"/>
                              <a:gd name="T99" fmla="*/ 2034 h 1080"/>
                              <a:gd name="T100" fmla="+- 0 9512 8378"/>
                              <a:gd name="T101" fmla="*/ T100 w 1140"/>
                              <a:gd name="T102" fmla="+- 0 2107 1494"/>
                              <a:gd name="T103" fmla="*/ 2107 h 1080"/>
                              <a:gd name="T104" fmla="+- 0 9497 8378"/>
                              <a:gd name="T105" fmla="*/ T104 w 1140"/>
                              <a:gd name="T106" fmla="+- 0 2177 1494"/>
                              <a:gd name="T107" fmla="*/ 2177 h 1080"/>
                              <a:gd name="T108" fmla="+- 0 9473 8378"/>
                              <a:gd name="T109" fmla="*/ T108 w 1140"/>
                              <a:gd name="T110" fmla="+- 0 2244 1494"/>
                              <a:gd name="T111" fmla="*/ 2244 h 1080"/>
                              <a:gd name="T112" fmla="+- 0 9440 8378"/>
                              <a:gd name="T113" fmla="*/ T112 w 1140"/>
                              <a:gd name="T114" fmla="+- 0 2306 1494"/>
                              <a:gd name="T115" fmla="*/ 2306 h 1080"/>
                              <a:gd name="T116" fmla="+- 0 9399 8378"/>
                              <a:gd name="T117" fmla="*/ T116 w 1140"/>
                              <a:gd name="T118" fmla="+- 0 2363 1494"/>
                              <a:gd name="T119" fmla="*/ 2363 h 1080"/>
                              <a:gd name="T120" fmla="+- 0 9351 8378"/>
                              <a:gd name="T121" fmla="*/ T120 w 1140"/>
                              <a:gd name="T122" fmla="+- 0 2415 1494"/>
                              <a:gd name="T123" fmla="*/ 2415 h 1080"/>
                              <a:gd name="T124" fmla="+- 0 9296 8378"/>
                              <a:gd name="T125" fmla="*/ T124 w 1140"/>
                              <a:gd name="T126" fmla="+- 0 2461 1494"/>
                              <a:gd name="T127" fmla="*/ 2461 h 1080"/>
                              <a:gd name="T128" fmla="+- 0 9235 8378"/>
                              <a:gd name="T129" fmla="*/ T128 w 1140"/>
                              <a:gd name="T130" fmla="+- 0 2500 1494"/>
                              <a:gd name="T131" fmla="*/ 2500 h 1080"/>
                              <a:gd name="T132" fmla="+- 0 9169 8378"/>
                              <a:gd name="T133" fmla="*/ T132 w 1140"/>
                              <a:gd name="T134" fmla="+- 0 2531 1494"/>
                              <a:gd name="T135" fmla="*/ 2531 h 1080"/>
                              <a:gd name="T136" fmla="+- 0 9099 8378"/>
                              <a:gd name="T137" fmla="*/ T136 w 1140"/>
                              <a:gd name="T138" fmla="+- 0 2554 1494"/>
                              <a:gd name="T139" fmla="*/ 2554 h 1080"/>
                              <a:gd name="T140" fmla="+- 0 9025 8378"/>
                              <a:gd name="T141" fmla="*/ T140 w 1140"/>
                              <a:gd name="T142" fmla="+- 0 2569 1494"/>
                              <a:gd name="T143" fmla="*/ 2569 h 1080"/>
                              <a:gd name="T144" fmla="+- 0 8948 8378"/>
                              <a:gd name="T145" fmla="*/ T144 w 1140"/>
                              <a:gd name="T146" fmla="+- 0 2574 1494"/>
                              <a:gd name="T147" fmla="*/ 2574 h 1080"/>
                              <a:gd name="T148" fmla="+- 0 8870 8378"/>
                              <a:gd name="T149" fmla="*/ T148 w 1140"/>
                              <a:gd name="T150" fmla="+- 0 2569 1494"/>
                              <a:gd name="T151" fmla="*/ 2569 h 1080"/>
                              <a:gd name="T152" fmla="+- 0 8796 8378"/>
                              <a:gd name="T153" fmla="*/ T152 w 1140"/>
                              <a:gd name="T154" fmla="+- 0 2554 1494"/>
                              <a:gd name="T155" fmla="*/ 2554 h 1080"/>
                              <a:gd name="T156" fmla="+- 0 8726 8378"/>
                              <a:gd name="T157" fmla="*/ T156 w 1140"/>
                              <a:gd name="T158" fmla="+- 0 2531 1494"/>
                              <a:gd name="T159" fmla="*/ 2531 h 1080"/>
                              <a:gd name="T160" fmla="+- 0 8660 8378"/>
                              <a:gd name="T161" fmla="*/ T160 w 1140"/>
                              <a:gd name="T162" fmla="+- 0 2500 1494"/>
                              <a:gd name="T163" fmla="*/ 2500 h 1080"/>
                              <a:gd name="T164" fmla="+- 0 8599 8378"/>
                              <a:gd name="T165" fmla="*/ T164 w 1140"/>
                              <a:gd name="T166" fmla="+- 0 2461 1494"/>
                              <a:gd name="T167" fmla="*/ 2461 h 1080"/>
                              <a:gd name="T168" fmla="+- 0 8544 8378"/>
                              <a:gd name="T169" fmla="*/ T168 w 1140"/>
                              <a:gd name="T170" fmla="+- 0 2415 1494"/>
                              <a:gd name="T171" fmla="*/ 2415 h 1080"/>
                              <a:gd name="T172" fmla="+- 0 8496 8378"/>
                              <a:gd name="T173" fmla="*/ T172 w 1140"/>
                              <a:gd name="T174" fmla="+- 0 2363 1494"/>
                              <a:gd name="T175" fmla="*/ 2363 h 1080"/>
                              <a:gd name="T176" fmla="+- 0 8455 8378"/>
                              <a:gd name="T177" fmla="*/ T176 w 1140"/>
                              <a:gd name="T178" fmla="+- 0 2306 1494"/>
                              <a:gd name="T179" fmla="*/ 2306 h 1080"/>
                              <a:gd name="T180" fmla="+- 0 8422 8378"/>
                              <a:gd name="T181" fmla="*/ T180 w 1140"/>
                              <a:gd name="T182" fmla="+- 0 2244 1494"/>
                              <a:gd name="T183" fmla="*/ 2244 h 1080"/>
                              <a:gd name="T184" fmla="+- 0 8398 8378"/>
                              <a:gd name="T185" fmla="*/ T184 w 1140"/>
                              <a:gd name="T186" fmla="+- 0 2177 1494"/>
                              <a:gd name="T187" fmla="*/ 2177 h 1080"/>
                              <a:gd name="T188" fmla="+- 0 8383 8378"/>
                              <a:gd name="T189" fmla="*/ T188 w 1140"/>
                              <a:gd name="T190" fmla="+- 0 2107 1494"/>
                              <a:gd name="T191" fmla="*/ 2107 h 1080"/>
                              <a:gd name="T192" fmla="+- 0 8378 8378"/>
                              <a:gd name="T193" fmla="*/ T192 w 1140"/>
                              <a:gd name="T194" fmla="+- 0 2034 1494"/>
                              <a:gd name="T195" fmla="*/ 2034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40" h="1080">
                                <a:moveTo>
                                  <a:pt x="0" y="540"/>
                                </a:moveTo>
                                <a:lnTo>
                                  <a:pt x="5" y="466"/>
                                </a:lnTo>
                                <a:lnTo>
                                  <a:pt x="20" y="396"/>
                                </a:lnTo>
                                <a:lnTo>
                                  <a:pt x="44" y="329"/>
                                </a:lnTo>
                                <a:lnTo>
                                  <a:pt x="77" y="267"/>
                                </a:lnTo>
                                <a:lnTo>
                                  <a:pt x="118" y="210"/>
                                </a:lnTo>
                                <a:lnTo>
                                  <a:pt x="166" y="158"/>
                                </a:lnTo>
                                <a:lnTo>
                                  <a:pt x="221" y="112"/>
                                </a:lnTo>
                                <a:lnTo>
                                  <a:pt x="282" y="73"/>
                                </a:lnTo>
                                <a:lnTo>
                                  <a:pt x="348" y="42"/>
                                </a:lnTo>
                                <a:lnTo>
                                  <a:pt x="418" y="19"/>
                                </a:lnTo>
                                <a:lnTo>
                                  <a:pt x="492" y="4"/>
                                </a:lnTo>
                                <a:lnTo>
                                  <a:pt x="570" y="0"/>
                                </a:lnTo>
                                <a:lnTo>
                                  <a:pt x="647" y="4"/>
                                </a:lnTo>
                                <a:lnTo>
                                  <a:pt x="721" y="19"/>
                                </a:lnTo>
                                <a:lnTo>
                                  <a:pt x="791" y="42"/>
                                </a:lnTo>
                                <a:lnTo>
                                  <a:pt x="857" y="73"/>
                                </a:lnTo>
                                <a:lnTo>
                                  <a:pt x="918" y="112"/>
                                </a:lnTo>
                                <a:lnTo>
                                  <a:pt x="973" y="158"/>
                                </a:lnTo>
                                <a:lnTo>
                                  <a:pt x="1021" y="210"/>
                                </a:lnTo>
                                <a:lnTo>
                                  <a:pt x="1062" y="267"/>
                                </a:lnTo>
                                <a:lnTo>
                                  <a:pt x="1095" y="329"/>
                                </a:lnTo>
                                <a:lnTo>
                                  <a:pt x="1119" y="396"/>
                                </a:lnTo>
                                <a:lnTo>
                                  <a:pt x="1134" y="466"/>
                                </a:lnTo>
                                <a:lnTo>
                                  <a:pt x="1140" y="540"/>
                                </a:lnTo>
                                <a:lnTo>
                                  <a:pt x="1134" y="613"/>
                                </a:lnTo>
                                <a:lnTo>
                                  <a:pt x="1119" y="683"/>
                                </a:lnTo>
                                <a:lnTo>
                                  <a:pt x="1095" y="750"/>
                                </a:lnTo>
                                <a:lnTo>
                                  <a:pt x="1062" y="812"/>
                                </a:lnTo>
                                <a:lnTo>
                                  <a:pt x="1021" y="869"/>
                                </a:lnTo>
                                <a:lnTo>
                                  <a:pt x="973" y="921"/>
                                </a:lnTo>
                                <a:lnTo>
                                  <a:pt x="918" y="967"/>
                                </a:lnTo>
                                <a:lnTo>
                                  <a:pt x="857" y="1006"/>
                                </a:lnTo>
                                <a:lnTo>
                                  <a:pt x="791" y="1037"/>
                                </a:lnTo>
                                <a:lnTo>
                                  <a:pt x="721" y="1060"/>
                                </a:lnTo>
                                <a:lnTo>
                                  <a:pt x="647" y="1075"/>
                                </a:lnTo>
                                <a:lnTo>
                                  <a:pt x="570" y="1080"/>
                                </a:lnTo>
                                <a:lnTo>
                                  <a:pt x="492" y="1075"/>
                                </a:lnTo>
                                <a:lnTo>
                                  <a:pt x="418" y="1060"/>
                                </a:lnTo>
                                <a:lnTo>
                                  <a:pt x="348" y="1037"/>
                                </a:lnTo>
                                <a:lnTo>
                                  <a:pt x="282" y="1006"/>
                                </a:lnTo>
                                <a:lnTo>
                                  <a:pt x="221" y="967"/>
                                </a:lnTo>
                                <a:lnTo>
                                  <a:pt x="166" y="921"/>
                                </a:lnTo>
                                <a:lnTo>
                                  <a:pt x="118" y="869"/>
                                </a:lnTo>
                                <a:lnTo>
                                  <a:pt x="77" y="812"/>
                                </a:lnTo>
                                <a:lnTo>
                                  <a:pt x="44" y="750"/>
                                </a:lnTo>
                                <a:lnTo>
                                  <a:pt x="20" y="683"/>
                                </a:lnTo>
                                <a:lnTo>
                                  <a:pt x="5" y="613"/>
                                </a:lnTo>
                                <a:lnTo>
                                  <a:pt x="0" y="540"/>
                                </a:lnTo>
                                <a:close/>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6"/>
                        <wps:cNvCnPr>
                          <a:cxnSpLocks noChangeShapeType="1"/>
                        </wps:cNvCnPr>
                        <wps:spPr bwMode="auto">
                          <a:xfrm>
                            <a:off x="8078" y="1736"/>
                            <a:ext cx="315" cy="87"/>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10" name="Freeform 25"/>
                        <wps:cNvSpPr>
                          <a:spLocks/>
                        </wps:cNvSpPr>
                        <wps:spPr bwMode="auto">
                          <a:xfrm>
                            <a:off x="3382" y="4489"/>
                            <a:ext cx="1230" cy="1215"/>
                          </a:xfrm>
                          <a:custGeom>
                            <a:avLst/>
                            <a:gdLst>
                              <a:gd name="T0" fmla="+- 0 3383 3383"/>
                              <a:gd name="T1" fmla="*/ T0 w 1230"/>
                              <a:gd name="T2" fmla="+- 0 5097 4490"/>
                              <a:gd name="T3" fmla="*/ 5097 h 1215"/>
                              <a:gd name="T4" fmla="+- 0 3387 3383"/>
                              <a:gd name="T5" fmla="*/ T4 w 1230"/>
                              <a:gd name="T6" fmla="+- 0 5021 4490"/>
                              <a:gd name="T7" fmla="*/ 5021 h 1215"/>
                              <a:gd name="T8" fmla="+- 0 3401 3383"/>
                              <a:gd name="T9" fmla="*/ T8 w 1230"/>
                              <a:gd name="T10" fmla="+- 0 4947 4490"/>
                              <a:gd name="T11" fmla="*/ 4947 h 1215"/>
                              <a:gd name="T12" fmla="+- 0 3424 3383"/>
                              <a:gd name="T13" fmla="*/ T12 w 1230"/>
                              <a:gd name="T14" fmla="+- 0 4878 4490"/>
                              <a:gd name="T15" fmla="*/ 4878 h 1215"/>
                              <a:gd name="T16" fmla="+- 0 3455 3383"/>
                              <a:gd name="T17" fmla="*/ T16 w 1230"/>
                              <a:gd name="T18" fmla="+- 0 4811 4490"/>
                              <a:gd name="T19" fmla="*/ 4811 h 1215"/>
                              <a:gd name="T20" fmla="+- 0 3493 3383"/>
                              <a:gd name="T21" fmla="*/ T20 w 1230"/>
                              <a:gd name="T22" fmla="+- 0 4750 4490"/>
                              <a:gd name="T23" fmla="*/ 4750 h 1215"/>
                              <a:gd name="T24" fmla="+- 0 3538 3383"/>
                              <a:gd name="T25" fmla="*/ T24 w 1230"/>
                              <a:gd name="T26" fmla="+- 0 4694 4490"/>
                              <a:gd name="T27" fmla="*/ 4694 h 1215"/>
                              <a:gd name="T28" fmla="+- 0 3589 3383"/>
                              <a:gd name="T29" fmla="*/ T28 w 1230"/>
                              <a:gd name="T30" fmla="+- 0 4643 4490"/>
                              <a:gd name="T31" fmla="*/ 4643 h 1215"/>
                              <a:gd name="T32" fmla="+- 0 3646 3383"/>
                              <a:gd name="T33" fmla="*/ T32 w 1230"/>
                              <a:gd name="T34" fmla="+- 0 4598 4490"/>
                              <a:gd name="T35" fmla="*/ 4598 h 1215"/>
                              <a:gd name="T36" fmla="+- 0 3708 3383"/>
                              <a:gd name="T37" fmla="*/ T36 w 1230"/>
                              <a:gd name="T38" fmla="+- 0 4561 4490"/>
                              <a:gd name="T39" fmla="*/ 4561 h 1215"/>
                              <a:gd name="T40" fmla="+- 0 3775 3383"/>
                              <a:gd name="T41" fmla="*/ T40 w 1230"/>
                              <a:gd name="T42" fmla="+- 0 4531 4490"/>
                              <a:gd name="T43" fmla="*/ 4531 h 1215"/>
                              <a:gd name="T44" fmla="+- 0 3846 3383"/>
                              <a:gd name="T45" fmla="*/ T44 w 1230"/>
                              <a:gd name="T46" fmla="+- 0 4508 4490"/>
                              <a:gd name="T47" fmla="*/ 4508 h 1215"/>
                              <a:gd name="T48" fmla="+- 0 3920 3383"/>
                              <a:gd name="T49" fmla="*/ T48 w 1230"/>
                              <a:gd name="T50" fmla="+- 0 4494 4490"/>
                              <a:gd name="T51" fmla="*/ 4494 h 1215"/>
                              <a:gd name="T52" fmla="+- 0 3998 3383"/>
                              <a:gd name="T53" fmla="*/ T52 w 1230"/>
                              <a:gd name="T54" fmla="+- 0 4490 4490"/>
                              <a:gd name="T55" fmla="*/ 4490 h 1215"/>
                              <a:gd name="T56" fmla="+- 0 4075 3383"/>
                              <a:gd name="T57" fmla="*/ T56 w 1230"/>
                              <a:gd name="T58" fmla="+- 0 4494 4490"/>
                              <a:gd name="T59" fmla="*/ 4494 h 1215"/>
                              <a:gd name="T60" fmla="+- 0 4149 3383"/>
                              <a:gd name="T61" fmla="*/ T60 w 1230"/>
                              <a:gd name="T62" fmla="+- 0 4508 4490"/>
                              <a:gd name="T63" fmla="*/ 4508 h 1215"/>
                              <a:gd name="T64" fmla="+- 0 4220 3383"/>
                              <a:gd name="T65" fmla="*/ T64 w 1230"/>
                              <a:gd name="T66" fmla="+- 0 4531 4490"/>
                              <a:gd name="T67" fmla="*/ 4531 h 1215"/>
                              <a:gd name="T68" fmla="+- 0 4287 3383"/>
                              <a:gd name="T69" fmla="*/ T68 w 1230"/>
                              <a:gd name="T70" fmla="+- 0 4561 4490"/>
                              <a:gd name="T71" fmla="*/ 4561 h 1215"/>
                              <a:gd name="T72" fmla="+- 0 4349 3383"/>
                              <a:gd name="T73" fmla="*/ T72 w 1230"/>
                              <a:gd name="T74" fmla="+- 0 4598 4490"/>
                              <a:gd name="T75" fmla="*/ 4598 h 1215"/>
                              <a:gd name="T76" fmla="+- 0 4406 3383"/>
                              <a:gd name="T77" fmla="*/ T76 w 1230"/>
                              <a:gd name="T78" fmla="+- 0 4643 4490"/>
                              <a:gd name="T79" fmla="*/ 4643 h 1215"/>
                              <a:gd name="T80" fmla="+- 0 4457 3383"/>
                              <a:gd name="T81" fmla="*/ T80 w 1230"/>
                              <a:gd name="T82" fmla="+- 0 4694 4490"/>
                              <a:gd name="T83" fmla="*/ 4694 h 1215"/>
                              <a:gd name="T84" fmla="+- 0 4502 3383"/>
                              <a:gd name="T85" fmla="*/ T84 w 1230"/>
                              <a:gd name="T86" fmla="+- 0 4750 4490"/>
                              <a:gd name="T87" fmla="*/ 4750 h 1215"/>
                              <a:gd name="T88" fmla="+- 0 4540 3383"/>
                              <a:gd name="T89" fmla="*/ T88 w 1230"/>
                              <a:gd name="T90" fmla="+- 0 4811 4490"/>
                              <a:gd name="T91" fmla="*/ 4811 h 1215"/>
                              <a:gd name="T92" fmla="+- 0 4571 3383"/>
                              <a:gd name="T93" fmla="*/ T92 w 1230"/>
                              <a:gd name="T94" fmla="+- 0 4878 4490"/>
                              <a:gd name="T95" fmla="*/ 4878 h 1215"/>
                              <a:gd name="T96" fmla="+- 0 4594 3383"/>
                              <a:gd name="T97" fmla="*/ T96 w 1230"/>
                              <a:gd name="T98" fmla="+- 0 4947 4490"/>
                              <a:gd name="T99" fmla="*/ 4947 h 1215"/>
                              <a:gd name="T100" fmla="+- 0 4608 3383"/>
                              <a:gd name="T101" fmla="*/ T100 w 1230"/>
                              <a:gd name="T102" fmla="+- 0 5021 4490"/>
                              <a:gd name="T103" fmla="*/ 5021 h 1215"/>
                              <a:gd name="T104" fmla="+- 0 4613 3383"/>
                              <a:gd name="T105" fmla="*/ T104 w 1230"/>
                              <a:gd name="T106" fmla="+- 0 5097 4490"/>
                              <a:gd name="T107" fmla="*/ 5097 h 1215"/>
                              <a:gd name="T108" fmla="+- 0 4608 3383"/>
                              <a:gd name="T109" fmla="*/ T108 w 1230"/>
                              <a:gd name="T110" fmla="+- 0 5173 4490"/>
                              <a:gd name="T111" fmla="*/ 5173 h 1215"/>
                              <a:gd name="T112" fmla="+- 0 4594 3383"/>
                              <a:gd name="T113" fmla="*/ T112 w 1230"/>
                              <a:gd name="T114" fmla="+- 0 5247 4490"/>
                              <a:gd name="T115" fmla="*/ 5247 h 1215"/>
                              <a:gd name="T116" fmla="+- 0 4571 3383"/>
                              <a:gd name="T117" fmla="*/ T116 w 1230"/>
                              <a:gd name="T118" fmla="+- 0 5317 4490"/>
                              <a:gd name="T119" fmla="*/ 5317 h 1215"/>
                              <a:gd name="T120" fmla="+- 0 4540 3383"/>
                              <a:gd name="T121" fmla="*/ T120 w 1230"/>
                              <a:gd name="T122" fmla="+- 0 5383 4490"/>
                              <a:gd name="T123" fmla="*/ 5383 h 1215"/>
                              <a:gd name="T124" fmla="+- 0 4502 3383"/>
                              <a:gd name="T125" fmla="*/ T124 w 1230"/>
                              <a:gd name="T126" fmla="+- 0 5444 4490"/>
                              <a:gd name="T127" fmla="*/ 5444 h 1215"/>
                              <a:gd name="T128" fmla="+- 0 4457 3383"/>
                              <a:gd name="T129" fmla="*/ T128 w 1230"/>
                              <a:gd name="T130" fmla="+- 0 5501 4490"/>
                              <a:gd name="T131" fmla="*/ 5501 h 1215"/>
                              <a:gd name="T132" fmla="+- 0 4406 3383"/>
                              <a:gd name="T133" fmla="*/ T132 w 1230"/>
                              <a:gd name="T134" fmla="+- 0 5551 4490"/>
                              <a:gd name="T135" fmla="*/ 5551 h 1215"/>
                              <a:gd name="T136" fmla="+- 0 4349 3383"/>
                              <a:gd name="T137" fmla="*/ T136 w 1230"/>
                              <a:gd name="T138" fmla="+- 0 5596 4490"/>
                              <a:gd name="T139" fmla="*/ 5596 h 1215"/>
                              <a:gd name="T140" fmla="+- 0 4287 3383"/>
                              <a:gd name="T141" fmla="*/ T140 w 1230"/>
                              <a:gd name="T142" fmla="+- 0 5634 4490"/>
                              <a:gd name="T143" fmla="*/ 5634 h 1215"/>
                              <a:gd name="T144" fmla="+- 0 4220 3383"/>
                              <a:gd name="T145" fmla="*/ T144 w 1230"/>
                              <a:gd name="T146" fmla="+- 0 5664 4490"/>
                              <a:gd name="T147" fmla="*/ 5664 h 1215"/>
                              <a:gd name="T148" fmla="+- 0 4149 3383"/>
                              <a:gd name="T149" fmla="*/ T148 w 1230"/>
                              <a:gd name="T150" fmla="+- 0 5686 4490"/>
                              <a:gd name="T151" fmla="*/ 5686 h 1215"/>
                              <a:gd name="T152" fmla="+- 0 4075 3383"/>
                              <a:gd name="T153" fmla="*/ T152 w 1230"/>
                              <a:gd name="T154" fmla="+- 0 5700 4490"/>
                              <a:gd name="T155" fmla="*/ 5700 h 1215"/>
                              <a:gd name="T156" fmla="+- 0 3998 3383"/>
                              <a:gd name="T157" fmla="*/ T156 w 1230"/>
                              <a:gd name="T158" fmla="+- 0 5705 4490"/>
                              <a:gd name="T159" fmla="*/ 5705 h 1215"/>
                              <a:gd name="T160" fmla="+- 0 3920 3383"/>
                              <a:gd name="T161" fmla="*/ T160 w 1230"/>
                              <a:gd name="T162" fmla="+- 0 5700 4490"/>
                              <a:gd name="T163" fmla="*/ 5700 h 1215"/>
                              <a:gd name="T164" fmla="+- 0 3846 3383"/>
                              <a:gd name="T165" fmla="*/ T164 w 1230"/>
                              <a:gd name="T166" fmla="+- 0 5686 4490"/>
                              <a:gd name="T167" fmla="*/ 5686 h 1215"/>
                              <a:gd name="T168" fmla="+- 0 3775 3383"/>
                              <a:gd name="T169" fmla="*/ T168 w 1230"/>
                              <a:gd name="T170" fmla="+- 0 5664 4490"/>
                              <a:gd name="T171" fmla="*/ 5664 h 1215"/>
                              <a:gd name="T172" fmla="+- 0 3708 3383"/>
                              <a:gd name="T173" fmla="*/ T172 w 1230"/>
                              <a:gd name="T174" fmla="+- 0 5634 4490"/>
                              <a:gd name="T175" fmla="*/ 5634 h 1215"/>
                              <a:gd name="T176" fmla="+- 0 3646 3383"/>
                              <a:gd name="T177" fmla="*/ T176 w 1230"/>
                              <a:gd name="T178" fmla="+- 0 5596 4490"/>
                              <a:gd name="T179" fmla="*/ 5596 h 1215"/>
                              <a:gd name="T180" fmla="+- 0 3589 3383"/>
                              <a:gd name="T181" fmla="*/ T180 w 1230"/>
                              <a:gd name="T182" fmla="+- 0 5551 4490"/>
                              <a:gd name="T183" fmla="*/ 5551 h 1215"/>
                              <a:gd name="T184" fmla="+- 0 3538 3383"/>
                              <a:gd name="T185" fmla="*/ T184 w 1230"/>
                              <a:gd name="T186" fmla="+- 0 5501 4490"/>
                              <a:gd name="T187" fmla="*/ 5501 h 1215"/>
                              <a:gd name="T188" fmla="+- 0 3493 3383"/>
                              <a:gd name="T189" fmla="*/ T188 w 1230"/>
                              <a:gd name="T190" fmla="+- 0 5444 4490"/>
                              <a:gd name="T191" fmla="*/ 5444 h 1215"/>
                              <a:gd name="T192" fmla="+- 0 3455 3383"/>
                              <a:gd name="T193" fmla="*/ T192 w 1230"/>
                              <a:gd name="T194" fmla="+- 0 5383 4490"/>
                              <a:gd name="T195" fmla="*/ 5383 h 1215"/>
                              <a:gd name="T196" fmla="+- 0 3424 3383"/>
                              <a:gd name="T197" fmla="*/ T196 w 1230"/>
                              <a:gd name="T198" fmla="+- 0 5317 4490"/>
                              <a:gd name="T199" fmla="*/ 5317 h 1215"/>
                              <a:gd name="T200" fmla="+- 0 3401 3383"/>
                              <a:gd name="T201" fmla="*/ T200 w 1230"/>
                              <a:gd name="T202" fmla="+- 0 5247 4490"/>
                              <a:gd name="T203" fmla="*/ 5247 h 1215"/>
                              <a:gd name="T204" fmla="+- 0 3387 3383"/>
                              <a:gd name="T205" fmla="*/ T204 w 1230"/>
                              <a:gd name="T206" fmla="+- 0 5173 4490"/>
                              <a:gd name="T207" fmla="*/ 5173 h 1215"/>
                              <a:gd name="T208" fmla="+- 0 3383 3383"/>
                              <a:gd name="T209" fmla="*/ T208 w 1230"/>
                              <a:gd name="T210" fmla="+- 0 5097 4490"/>
                              <a:gd name="T211" fmla="*/ 5097 h 1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30" h="1215">
                                <a:moveTo>
                                  <a:pt x="0" y="607"/>
                                </a:moveTo>
                                <a:lnTo>
                                  <a:pt x="4" y="531"/>
                                </a:lnTo>
                                <a:lnTo>
                                  <a:pt x="18" y="457"/>
                                </a:lnTo>
                                <a:lnTo>
                                  <a:pt x="41" y="388"/>
                                </a:lnTo>
                                <a:lnTo>
                                  <a:pt x="72" y="321"/>
                                </a:lnTo>
                                <a:lnTo>
                                  <a:pt x="110" y="260"/>
                                </a:lnTo>
                                <a:lnTo>
                                  <a:pt x="155" y="204"/>
                                </a:lnTo>
                                <a:lnTo>
                                  <a:pt x="206" y="153"/>
                                </a:lnTo>
                                <a:lnTo>
                                  <a:pt x="263" y="108"/>
                                </a:lnTo>
                                <a:lnTo>
                                  <a:pt x="325" y="71"/>
                                </a:lnTo>
                                <a:lnTo>
                                  <a:pt x="392" y="41"/>
                                </a:lnTo>
                                <a:lnTo>
                                  <a:pt x="463" y="18"/>
                                </a:lnTo>
                                <a:lnTo>
                                  <a:pt x="537" y="4"/>
                                </a:lnTo>
                                <a:lnTo>
                                  <a:pt x="615" y="0"/>
                                </a:lnTo>
                                <a:lnTo>
                                  <a:pt x="692" y="4"/>
                                </a:lnTo>
                                <a:lnTo>
                                  <a:pt x="766" y="18"/>
                                </a:lnTo>
                                <a:lnTo>
                                  <a:pt x="837" y="41"/>
                                </a:lnTo>
                                <a:lnTo>
                                  <a:pt x="904" y="71"/>
                                </a:lnTo>
                                <a:lnTo>
                                  <a:pt x="966" y="108"/>
                                </a:lnTo>
                                <a:lnTo>
                                  <a:pt x="1023" y="153"/>
                                </a:lnTo>
                                <a:lnTo>
                                  <a:pt x="1074" y="204"/>
                                </a:lnTo>
                                <a:lnTo>
                                  <a:pt x="1119" y="260"/>
                                </a:lnTo>
                                <a:lnTo>
                                  <a:pt x="1157" y="321"/>
                                </a:lnTo>
                                <a:lnTo>
                                  <a:pt x="1188" y="388"/>
                                </a:lnTo>
                                <a:lnTo>
                                  <a:pt x="1211" y="457"/>
                                </a:lnTo>
                                <a:lnTo>
                                  <a:pt x="1225" y="531"/>
                                </a:lnTo>
                                <a:lnTo>
                                  <a:pt x="1230" y="607"/>
                                </a:lnTo>
                                <a:lnTo>
                                  <a:pt x="1225" y="683"/>
                                </a:lnTo>
                                <a:lnTo>
                                  <a:pt x="1211" y="757"/>
                                </a:lnTo>
                                <a:lnTo>
                                  <a:pt x="1188" y="827"/>
                                </a:lnTo>
                                <a:lnTo>
                                  <a:pt x="1157" y="893"/>
                                </a:lnTo>
                                <a:lnTo>
                                  <a:pt x="1119" y="954"/>
                                </a:lnTo>
                                <a:lnTo>
                                  <a:pt x="1074" y="1011"/>
                                </a:lnTo>
                                <a:lnTo>
                                  <a:pt x="1023" y="1061"/>
                                </a:lnTo>
                                <a:lnTo>
                                  <a:pt x="966" y="1106"/>
                                </a:lnTo>
                                <a:lnTo>
                                  <a:pt x="904" y="1144"/>
                                </a:lnTo>
                                <a:lnTo>
                                  <a:pt x="837" y="1174"/>
                                </a:lnTo>
                                <a:lnTo>
                                  <a:pt x="766" y="1196"/>
                                </a:lnTo>
                                <a:lnTo>
                                  <a:pt x="692" y="1210"/>
                                </a:lnTo>
                                <a:lnTo>
                                  <a:pt x="615" y="1215"/>
                                </a:lnTo>
                                <a:lnTo>
                                  <a:pt x="537" y="1210"/>
                                </a:lnTo>
                                <a:lnTo>
                                  <a:pt x="463" y="1196"/>
                                </a:lnTo>
                                <a:lnTo>
                                  <a:pt x="392" y="1174"/>
                                </a:lnTo>
                                <a:lnTo>
                                  <a:pt x="325" y="1144"/>
                                </a:lnTo>
                                <a:lnTo>
                                  <a:pt x="263" y="1106"/>
                                </a:lnTo>
                                <a:lnTo>
                                  <a:pt x="206" y="1061"/>
                                </a:lnTo>
                                <a:lnTo>
                                  <a:pt x="155" y="1011"/>
                                </a:lnTo>
                                <a:lnTo>
                                  <a:pt x="110" y="954"/>
                                </a:lnTo>
                                <a:lnTo>
                                  <a:pt x="72" y="893"/>
                                </a:lnTo>
                                <a:lnTo>
                                  <a:pt x="41" y="827"/>
                                </a:lnTo>
                                <a:lnTo>
                                  <a:pt x="18" y="757"/>
                                </a:lnTo>
                                <a:lnTo>
                                  <a:pt x="4" y="683"/>
                                </a:lnTo>
                                <a:lnTo>
                                  <a:pt x="0" y="607"/>
                                </a:lnTo>
                                <a:close/>
                              </a:path>
                            </a:pathLst>
                          </a:custGeom>
                          <a:noFill/>
                          <a:ln w="12700">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4"/>
                        <wps:cNvCnPr>
                          <a:cxnSpLocks noChangeShapeType="1"/>
                        </wps:cNvCnPr>
                        <wps:spPr bwMode="auto">
                          <a:xfrm>
                            <a:off x="3053" y="4627"/>
                            <a:ext cx="420" cy="165"/>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13" name="Freeform 23"/>
                        <wps:cNvSpPr>
                          <a:spLocks/>
                        </wps:cNvSpPr>
                        <wps:spPr bwMode="auto">
                          <a:xfrm>
                            <a:off x="1957" y="3917"/>
                            <a:ext cx="1170" cy="1110"/>
                          </a:xfrm>
                          <a:custGeom>
                            <a:avLst/>
                            <a:gdLst>
                              <a:gd name="T0" fmla="+- 0 2543 1958"/>
                              <a:gd name="T1" fmla="*/ T0 w 1170"/>
                              <a:gd name="T2" fmla="+- 0 3918 3918"/>
                              <a:gd name="T3" fmla="*/ 3918 h 1110"/>
                              <a:gd name="T4" fmla="+- 0 2463 1958"/>
                              <a:gd name="T5" fmla="*/ T4 w 1170"/>
                              <a:gd name="T6" fmla="+- 0 3923 3918"/>
                              <a:gd name="T7" fmla="*/ 3923 h 1110"/>
                              <a:gd name="T8" fmla="+- 0 2387 1958"/>
                              <a:gd name="T9" fmla="*/ T8 w 1170"/>
                              <a:gd name="T10" fmla="+- 0 3938 3918"/>
                              <a:gd name="T11" fmla="*/ 3938 h 1110"/>
                              <a:gd name="T12" fmla="+- 0 2315 1958"/>
                              <a:gd name="T13" fmla="*/ T12 w 1170"/>
                              <a:gd name="T14" fmla="+- 0 3961 3918"/>
                              <a:gd name="T15" fmla="*/ 3961 h 1110"/>
                              <a:gd name="T16" fmla="+- 0 2247 1958"/>
                              <a:gd name="T17" fmla="*/ T16 w 1170"/>
                              <a:gd name="T18" fmla="+- 0 3993 3918"/>
                              <a:gd name="T19" fmla="*/ 3993 h 1110"/>
                              <a:gd name="T20" fmla="+- 0 2185 1958"/>
                              <a:gd name="T21" fmla="*/ T20 w 1170"/>
                              <a:gd name="T22" fmla="+- 0 4033 3918"/>
                              <a:gd name="T23" fmla="*/ 4033 h 1110"/>
                              <a:gd name="T24" fmla="+- 0 2129 1958"/>
                              <a:gd name="T25" fmla="*/ T24 w 1170"/>
                              <a:gd name="T26" fmla="+- 0 4080 3918"/>
                              <a:gd name="T27" fmla="*/ 4080 h 1110"/>
                              <a:gd name="T28" fmla="+- 0 2079 1958"/>
                              <a:gd name="T29" fmla="*/ T28 w 1170"/>
                              <a:gd name="T30" fmla="+- 0 4134 3918"/>
                              <a:gd name="T31" fmla="*/ 4134 h 1110"/>
                              <a:gd name="T32" fmla="+- 0 2037 1958"/>
                              <a:gd name="T33" fmla="*/ T32 w 1170"/>
                              <a:gd name="T34" fmla="+- 0 4193 3918"/>
                              <a:gd name="T35" fmla="*/ 4193 h 1110"/>
                              <a:gd name="T36" fmla="+- 0 2003 1958"/>
                              <a:gd name="T37" fmla="*/ T36 w 1170"/>
                              <a:gd name="T38" fmla="+- 0 4257 3918"/>
                              <a:gd name="T39" fmla="*/ 4257 h 1110"/>
                              <a:gd name="T40" fmla="+- 0 1978 1958"/>
                              <a:gd name="T41" fmla="*/ T40 w 1170"/>
                              <a:gd name="T42" fmla="+- 0 4325 3918"/>
                              <a:gd name="T43" fmla="*/ 4325 h 1110"/>
                              <a:gd name="T44" fmla="+- 0 1963 1958"/>
                              <a:gd name="T45" fmla="*/ T44 w 1170"/>
                              <a:gd name="T46" fmla="+- 0 4397 3918"/>
                              <a:gd name="T47" fmla="*/ 4397 h 1110"/>
                              <a:gd name="T48" fmla="+- 0 1958 1958"/>
                              <a:gd name="T49" fmla="*/ T48 w 1170"/>
                              <a:gd name="T50" fmla="+- 0 4473 3918"/>
                              <a:gd name="T51" fmla="*/ 4473 h 1110"/>
                              <a:gd name="T52" fmla="+- 0 1963 1958"/>
                              <a:gd name="T53" fmla="*/ T52 w 1170"/>
                              <a:gd name="T54" fmla="+- 0 4548 3918"/>
                              <a:gd name="T55" fmla="*/ 4548 h 1110"/>
                              <a:gd name="T56" fmla="+- 0 1978 1958"/>
                              <a:gd name="T57" fmla="*/ T56 w 1170"/>
                              <a:gd name="T58" fmla="+- 0 4620 3918"/>
                              <a:gd name="T59" fmla="*/ 4620 h 1110"/>
                              <a:gd name="T60" fmla="+- 0 2003 1958"/>
                              <a:gd name="T61" fmla="*/ T60 w 1170"/>
                              <a:gd name="T62" fmla="+- 0 4689 3918"/>
                              <a:gd name="T63" fmla="*/ 4689 h 1110"/>
                              <a:gd name="T64" fmla="+- 0 2037 1958"/>
                              <a:gd name="T65" fmla="*/ T64 w 1170"/>
                              <a:gd name="T66" fmla="+- 0 4753 3918"/>
                              <a:gd name="T67" fmla="*/ 4753 h 1110"/>
                              <a:gd name="T68" fmla="+- 0 2079 1958"/>
                              <a:gd name="T69" fmla="*/ T68 w 1170"/>
                              <a:gd name="T70" fmla="+- 0 4812 3918"/>
                              <a:gd name="T71" fmla="*/ 4812 h 1110"/>
                              <a:gd name="T72" fmla="+- 0 2129 1958"/>
                              <a:gd name="T73" fmla="*/ T72 w 1170"/>
                              <a:gd name="T74" fmla="+- 0 4865 3918"/>
                              <a:gd name="T75" fmla="*/ 4865 h 1110"/>
                              <a:gd name="T76" fmla="+- 0 2185 1958"/>
                              <a:gd name="T77" fmla="*/ T76 w 1170"/>
                              <a:gd name="T78" fmla="+- 0 4912 3918"/>
                              <a:gd name="T79" fmla="*/ 4912 h 1110"/>
                              <a:gd name="T80" fmla="+- 0 2247 1958"/>
                              <a:gd name="T81" fmla="*/ T80 w 1170"/>
                              <a:gd name="T82" fmla="+- 0 4952 3918"/>
                              <a:gd name="T83" fmla="*/ 4952 h 1110"/>
                              <a:gd name="T84" fmla="+- 0 2315 1958"/>
                              <a:gd name="T85" fmla="*/ T84 w 1170"/>
                              <a:gd name="T86" fmla="+- 0 4984 3918"/>
                              <a:gd name="T87" fmla="*/ 4984 h 1110"/>
                              <a:gd name="T88" fmla="+- 0 2387 1958"/>
                              <a:gd name="T89" fmla="*/ T88 w 1170"/>
                              <a:gd name="T90" fmla="+- 0 5008 3918"/>
                              <a:gd name="T91" fmla="*/ 5008 h 1110"/>
                              <a:gd name="T92" fmla="+- 0 2463 1958"/>
                              <a:gd name="T93" fmla="*/ T92 w 1170"/>
                              <a:gd name="T94" fmla="+- 0 5023 3918"/>
                              <a:gd name="T95" fmla="*/ 5023 h 1110"/>
                              <a:gd name="T96" fmla="+- 0 2543 1958"/>
                              <a:gd name="T97" fmla="*/ T96 w 1170"/>
                              <a:gd name="T98" fmla="+- 0 5028 3918"/>
                              <a:gd name="T99" fmla="*/ 5028 h 1110"/>
                              <a:gd name="T100" fmla="+- 0 2622 1958"/>
                              <a:gd name="T101" fmla="*/ T100 w 1170"/>
                              <a:gd name="T102" fmla="+- 0 5023 3918"/>
                              <a:gd name="T103" fmla="*/ 5023 h 1110"/>
                              <a:gd name="T104" fmla="+- 0 2698 1958"/>
                              <a:gd name="T105" fmla="*/ T104 w 1170"/>
                              <a:gd name="T106" fmla="+- 0 5008 3918"/>
                              <a:gd name="T107" fmla="*/ 5008 h 1110"/>
                              <a:gd name="T108" fmla="+- 0 2770 1958"/>
                              <a:gd name="T109" fmla="*/ T108 w 1170"/>
                              <a:gd name="T110" fmla="+- 0 4984 3918"/>
                              <a:gd name="T111" fmla="*/ 4984 h 1110"/>
                              <a:gd name="T112" fmla="+- 0 2838 1958"/>
                              <a:gd name="T113" fmla="*/ T112 w 1170"/>
                              <a:gd name="T114" fmla="+- 0 4952 3918"/>
                              <a:gd name="T115" fmla="*/ 4952 h 1110"/>
                              <a:gd name="T116" fmla="+- 0 2900 1958"/>
                              <a:gd name="T117" fmla="*/ T116 w 1170"/>
                              <a:gd name="T118" fmla="+- 0 4912 3918"/>
                              <a:gd name="T119" fmla="*/ 4912 h 1110"/>
                              <a:gd name="T120" fmla="+- 0 2956 1958"/>
                              <a:gd name="T121" fmla="*/ T120 w 1170"/>
                              <a:gd name="T122" fmla="+- 0 4865 3918"/>
                              <a:gd name="T123" fmla="*/ 4865 h 1110"/>
                              <a:gd name="T124" fmla="+- 0 3006 1958"/>
                              <a:gd name="T125" fmla="*/ T124 w 1170"/>
                              <a:gd name="T126" fmla="+- 0 4812 3918"/>
                              <a:gd name="T127" fmla="*/ 4812 h 1110"/>
                              <a:gd name="T128" fmla="+- 0 3048 1958"/>
                              <a:gd name="T129" fmla="*/ T128 w 1170"/>
                              <a:gd name="T130" fmla="+- 0 4753 3918"/>
                              <a:gd name="T131" fmla="*/ 4753 h 1110"/>
                              <a:gd name="T132" fmla="+- 0 3082 1958"/>
                              <a:gd name="T133" fmla="*/ T132 w 1170"/>
                              <a:gd name="T134" fmla="+- 0 4689 3918"/>
                              <a:gd name="T135" fmla="*/ 4689 h 1110"/>
                              <a:gd name="T136" fmla="+- 0 3107 1958"/>
                              <a:gd name="T137" fmla="*/ T136 w 1170"/>
                              <a:gd name="T138" fmla="+- 0 4620 3918"/>
                              <a:gd name="T139" fmla="*/ 4620 h 1110"/>
                              <a:gd name="T140" fmla="+- 0 3122 1958"/>
                              <a:gd name="T141" fmla="*/ T140 w 1170"/>
                              <a:gd name="T142" fmla="+- 0 4548 3918"/>
                              <a:gd name="T143" fmla="*/ 4548 h 1110"/>
                              <a:gd name="T144" fmla="+- 0 3128 1958"/>
                              <a:gd name="T145" fmla="*/ T144 w 1170"/>
                              <a:gd name="T146" fmla="+- 0 4473 3918"/>
                              <a:gd name="T147" fmla="*/ 4473 h 1110"/>
                              <a:gd name="T148" fmla="+- 0 3122 1958"/>
                              <a:gd name="T149" fmla="*/ T148 w 1170"/>
                              <a:gd name="T150" fmla="+- 0 4397 3918"/>
                              <a:gd name="T151" fmla="*/ 4397 h 1110"/>
                              <a:gd name="T152" fmla="+- 0 3107 1958"/>
                              <a:gd name="T153" fmla="*/ T152 w 1170"/>
                              <a:gd name="T154" fmla="+- 0 4325 3918"/>
                              <a:gd name="T155" fmla="*/ 4325 h 1110"/>
                              <a:gd name="T156" fmla="+- 0 3082 1958"/>
                              <a:gd name="T157" fmla="*/ T156 w 1170"/>
                              <a:gd name="T158" fmla="+- 0 4257 3918"/>
                              <a:gd name="T159" fmla="*/ 4257 h 1110"/>
                              <a:gd name="T160" fmla="+- 0 3048 1958"/>
                              <a:gd name="T161" fmla="*/ T160 w 1170"/>
                              <a:gd name="T162" fmla="+- 0 4193 3918"/>
                              <a:gd name="T163" fmla="*/ 4193 h 1110"/>
                              <a:gd name="T164" fmla="+- 0 3006 1958"/>
                              <a:gd name="T165" fmla="*/ T164 w 1170"/>
                              <a:gd name="T166" fmla="+- 0 4134 3918"/>
                              <a:gd name="T167" fmla="*/ 4134 h 1110"/>
                              <a:gd name="T168" fmla="+- 0 2956 1958"/>
                              <a:gd name="T169" fmla="*/ T168 w 1170"/>
                              <a:gd name="T170" fmla="+- 0 4080 3918"/>
                              <a:gd name="T171" fmla="*/ 4080 h 1110"/>
                              <a:gd name="T172" fmla="+- 0 2900 1958"/>
                              <a:gd name="T173" fmla="*/ T172 w 1170"/>
                              <a:gd name="T174" fmla="+- 0 4033 3918"/>
                              <a:gd name="T175" fmla="*/ 4033 h 1110"/>
                              <a:gd name="T176" fmla="+- 0 2838 1958"/>
                              <a:gd name="T177" fmla="*/ T176 w 1170"/>
                              <a:gd name="T178" fmla="+- 0 3993 3918"/>
                              <a:gd name="T179" fmla="*/ 3993 h 1110"/>
                              <a:gd name="T180" fmla="+- 0 2770 1958"/>
                              <a:gd name="T181" fmla="*/ T180 w 1170"/>
                              <a:gd name="T182" fmla="+- 0 3961 3918"/>
                              <a:gd name="T183" fmla="*/ 3961 h 1110"/>
                              <a:gd name="T184" fmla="+- 0 2698 1958"/>
                              <a:gd name="T185" fmla="*/ T184 w 1170"/>
                              <a:gd name="T186" fmla="+- 0 3938 3918"/>
                              <a:gd name="T187" fmla="*/ 3938 h 1110"/>
                              <a:gd name="T188" fmla="+- 0 2622 1958"/>
                              <a:gd name="T189" fmla="*/ T188 w 1170"/>
                              <a:gd name="T190" fmla="+- 0 3923 3918"/>
                              <a:gd name="T191" fmla="*/ 3923 h 1110"/>
                              <a:gd name="T192" fmla="+- 0 2543 1958"/>
                              <a:gd name="T193" fmla="*/ T192 w 1170"/>
                              <a:gd name="T194" fmla="+- 0 3918 3918"/>
                              <a:gd name="T195" fmla="*/ 3918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70" h="1110">
                                <a:moveTo>
                                  <a:pt x="585" y="0"/>
                                </a:moveTo>
                                <a:lnTo>
                                  <a:pt x="505" y="5"/>
                                </a:lnTo>
                                <a:lnTo>
                                  <a:pt x="429" y="20"/>
                                </a:lnTo>
                                <a:lnTo>
                                  <a:pt x="357" y="43"/>
                                </a:lnTo>
                                <a:lnTo>
                                  <a:pt x="289" y="75"/>
                                </a:lnTo>
                                <a:lnTo>
                                  <a:pt x="227" y="115"/>
                                </a:lnTo>
                                <a:lnTo>
                                  <a:pt x="171" y="162"/>
                                </a:lnTo>
                                <a:lnTo>
                                  <a:pt x="121" y="216"/>
                                </a:lnTo>
                                <a:lnTo>
                                  <a:pt x="79" y="275"/>
                                </a:lnTo>
                                <a:lnTo>
                                  <a:pt x="45" y="339"/>
                                </a:lnTo>
                                <a:lnTo>
                                  <a:pt x="20" y="407"/>
                                </a:lnTo>
                                <a:lnTo>
                                  <a:pt x="5" y="479"/>
                                </a:lnTo>
                                <a:lnTo>
                                  <a:pt x="0" y="555"/>
                                </a:lnTo>
                                <a:lnTo>
                                  <a:pt x="5" y="630"/>
                                </a:lnTo>
                                <a:lnTo>
                                  <a:pt x="20" y="702"/>
                                </a:lnTo>
                                <a:lnTo>
                                  <a:pt x="45" y="771"/>
                                </a:lnTo>
                                <a:lnTo>
                                  <a:pt x="79" y="835"/>
                                </a:lnTo>
                                <a:lnTo>
                                  <a:pt x="121" y="894"/>
                                </a:lnTo>
                                <a:lnTo>
                                  <a:pt x="171" y="947"/>
                                </a:lnTo>
                                <a:lnTo>
                                  <a:pt x="227" y="994"/>
                                </a:lnTo>
                                <a:lnTo>
                                  <a:pt x="289" y="1034"/>
                                </a:lnTo>
                                <a:lnTo>
                                  <a:pt x="357" y="1066"/>
                                </a:lnTo>
                                <a:lnTo>
                                  <a:pt x="429" y="1090"/>
                                </a:lnTo>
                                <a:lnTo>
                                  <a:pt x="505" y="1105"/>
                                </a:lnTo>
                                <a:lnTo>
                                  <a:pt x="585" y="1110"/>
                                </a:lnTo>
                                <a:lnTo>
                                  <a:pt x="664" y="1105"/>
                                </a:lnTo>
                                <a:lnTo>
                                  <a:pt x="740" y="1090"/>
                                </a:lnTo>
                                <a:lnTo>
                                  <a:pt x="812" y="1066"/>
                                </a:lnTo>
                                <a:lnTo>
                                  <a:pt x="880" y="1034"/>
                                </a:lnTo>
                                <a:lnTo>
                                  <a:pt x="942" y="994"/>
                                </a:lnTo>
                                <a:lnTo>
                                  <a:pt x="998" y="947"/>
                                </a:lnTo>
                                <a:lnTo>
                                  <a:pt x="1048" y="894"/>
                                </a:lnTo>
                                <a:lnTo>
                                  <a:pt x="1090" y="835"/>
                                </a:lnTo>
                                <a:lnTo>
                                  <a:pt x="1124" y="771"/>
                                </a:lnTo>
                                <a:lnTo>
                                  <a:pt x="1149" y="702"/>
                                </a:lnTo>
                                <a:lnTo>
                                  <a:pt x="1164" y="630"/>
                                </a:lnTo>
                                <a:lnTo>
                                  <a:pt x="1170" y="555"/>
                                </a:lnTo>
                                <a:lnTo>
                                  <a:pt x="1164" y="479"/>
                                </a:lnTo>
                                <a:lnTo>
                                  <a:pt x="1149" y="407"/>
                                </a:lnTo>
                                <a:lnTo>
                                  <a:pt x="1124" y="339"/>
                                </a:lnTo>
                                <a:lnTo>
                                  <a:pt x="1090" y="275"/>
                                </a:lnTo>
                                <a:lnTo>
                                  <a:pt x="1048" y="216"/>
                                </a:lnTo>
                                <a:lnTo>
                                  <a:pt x="998" y="162"/>
                                </a:lnTo>
                                <a:lnTo>
                                  <a:pt x="942" y="115"/>
                                </a:lnTo>
                                <a:lnTo>
                                  <a:pt x="880" y="75"/>
                                </a:lnTo>
                                <a:lnTo>
                                  <a:pt x="812" y="43"/>
                                </a:lnTo>
                                <a:lnTo>
                                  <a:pt x="740" y="20"/>
                                </a:lnTo>
                                <a:lnTo>
                                  <a:pt x="664" y="5"/>
                                </a:lnTo>
                                <a:lnTo>
                                  <a:pt x="5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2"/>
                        <wps:cNvSpPr>
                          <a:spLocks/>
                        </wps:cNvSpPr>
                        <wps:spPr bwMode="auto">
                          <a:xfrm>
                            <a:off x="1957" y="3917"/>
                            <a:ext cx="1170" cy="1110"/>
                          </a:xfrm>
                          <a:custGeom>
                            <a:avLst/>
                            <a:gdLst>
                              <a:gd name="T0" fmla="+- 0 1958 1958"/>
                              <a:gd name="T1" fmla="*/ T0 w 1170"/>
                              <a:gd name="T2" fmla="+- 0 4473 3918"/>
                              <a:gd name="T3" fmla="*/ 4473 h 1110"/>
                              <a:gd name="T4" fmla="+- 0 1963 1958"/>
                              <a:gd name="T5" fmla="*/ T4 w 1170"/>
                              <a:gd name="T6" fmla="+- 0 4397 3918"/>
                              <a:gd name="T7" fmla="*/ 4397 h 1110"/>
                              <a:gd name="T8" fmla="+- 0 1978 1958"/>
                              <a:gd name="T9" fmla="*/ T8 w 1170"/>
                              <a:gd name="T10" fmla="+- 0 4325 3918"/>
                              <a:gd name="T11" fmla="*/ 4325 h 1110"/>
                              <a:gd name="T12" fmla="+- 0 2003 1958"/>
                              <a:gd name="T13" fmla="*/ T12 w 1170"/>
                              <a:gd name="T14" fmla="+- 0 4257 3918"/>
                              <a:gd name="T15" fmla="*/ 4257 h 1110"/>
                              <a:gd name="T16" fmla="+- 0 2037 1958"/>
                              <a:gd name="T17" fmla="*/ T16 w 1170"/>
                              <a:gd name="T18" fmla="+- 0 4193 3918"/>
                              <a:gd name="T19" fmla="*/ 4193 h 1110"/>
                              <a:gd name="T20" fmla="+- 0 2079 1958"/>
                              <a:gd name="T21" fmla="*/ T20 w 1170"/>
                              <a:gd name="T22" fmla="+- 0 4134 3918"/>
                              <a:gd name="T23" fmla="*/ 4134 h 1110"/>
                              <a:gd name="T24" fmla="+- 0 2129 1958"/>
                              <a:gd name="T25" fmla="*/ T24 w 1170"/>
                              <a:gd name="T26" fmla="+- 0 4080 3918"/>
                              <a:gd name="T27" fmla="*/ 4080 h 1110"/>
                              <a:gd name="T28" fmla="+- 0 2185 1958"/>
                              <a:gd name="T29" fmla="*/ T28 w 1170"/>
                              <a:gd name="T30" fmla="+- 0 4033 3918"/>
                              <a:gd name="T31" fmla="*/ 4033 h 1110"/>
                              <a:gd name="T32" fmla="+- 0 2247 1958"/>
                              <a:gd name="T33" fmla="*/ T32 w 1170"/>
                              <a:gd name="T34" fmla="+- 0 3993 3918"/>
                              <a:gd name="T35" fmla="*/ 3993 h 1110"/>
                              <a:gd name="T36" fmla="+- 0 2315 1958"/>
                              <a:gd name="T37" fmla="*/ T36 w 1170"/>
                              <a:gd name="T38" fmla="+- 0 3961 3918"/>
                              <a:gd name="T39" fmla="*/ 3961 h 1110"/>
                              <a:gd name="T40" fmla="+- 0 2387 1958"/>
                              <a:gd name="T41" fmla="*/ T40 w 1170"/>
                              <a:gd name="T42" fmla="+- 0 3938 3918"/>
                              <a:gd name="T43" fmla="*/ 3938 h 1110"/>
                              <a:gd name="T44" fmla="+- 0 2463 1958"/>
                              <a:gd name="T45" fmla="*/ T44 w 1170"/>
                              <a:gd name="T46" fmla="+- 0 3923 3918"/>
                              <a:gd name="T47" fmla="*/ 3923 h 1110"/>
                              <a:gd name="T48" fmla="+- 0 2543 1958"/>
                              <a:gd name="T49" fmla="*/ T48 w 1170"/>
                              <a:gd name="T50" fmla="+- 0 3918 3918"/>
                              <a:gd name="T51" fmla="*/ 3918 h 1110"/>
                              <a:gd name="T52" fmla="+- 0 2622 1958"/>
                              <a:gd name="T53" fmla="*/ T52 w 1170"/>
                              <a:gd name="T54" fmla="+- 0 3923 3918"/>
                              <a:gd name="T55" fmla="*/ 3923 h 1110"/>
                              <a:gd name="T56" fmla="+- 0 2698 1958"/>
                              <a:gd name="T57" fmla="*/ T56 w 1170"/>
                              <a:gd name="T58" fmla="+- 0 3938 3918"/>
                              <a:gd name="T59" fmla="*/ 3938 h 1110"/>
                              <a:gd name="T60" fmla="+- 0 2770 1958"/>
                              <a:gd name="T61" fmla="*/ T60 w 1170"/>
                              <a:gd name="T62" fmla="+- 0 3961 3918"/>
                              <a:gd name="T63" fmla="*/ 3961 h 1110"/>
                              <a:gd name="T64" fmla="+- 0 2838 1958"/>
                              <a:gd name="T65" fmla="*/ T64 w 1170"/>
                              <a:gd name="T66" fmla="+- 0 3993 3918"/>
                              <a:gd name="T67" fmla="*/ 3993 h 1110"/>
                              <a:gd name="T68" fmla="+- 0 2900 1958"/>
                              <a:gd name="T69" fmla="*/ T68 w 1170"/>
                              <a:gd name="T70" fmla="+- 0 4033 3918"/>
                              <a:gd name="T71" fmla="*/ 4033 h 1110"/>
                              <a:gd name="T72" fmla="+- 0 2956 1958"/>
                              <a:gd name="T73" fmla="*/ T72 w 1170"/>
                              <a:gd name="T74" fmla="+- 0 4080 3918"/>
                              <a:gd name="T75" fmla="*/ 4080 h 1110"/>
                              <a:gd name="T76" fmla="+- 0 3006 1958"/>
                              <a:gd name="T77" fmla="*/ T76 w 1170"/>
                              <a:gd name="T78" fmla="+- 0 4134 3918"/>
                              <a:gd name="T79" fmla="*/ 4134 h 1110"/>
                              <a:gd name="T80" fmla="+- 0 3048 1958"/>
                              <a:gd name="T81" fmla="*/ T80 w 1170"/>
                              <a:gd name="T82" fmla="+- 0 4193 3918"/>
                              <a:gd name="T83" fmla="*/ 4193 h 1110"/>
                              <a:gd name="T84" fmla="+- 0 3082 1958"/>
                              <a:gd name="T85" fmla="*/ T84 w 1170"/>
                              <a:gd name="T86" fmla="+- 0 4257 3918"/>
                              <a:gd name="T87" fmla="*/ 4257 h 1110"/>
                              <a:gd name="T88" fmla="+- 0 3107 1958"/>
                              <a:gd name="T89" fmla="*/ T88 w 1170"/>
                              <a:gd name="T90" fmla="+- 0 4325 3918"/>
                              <a:gd name="T91" fmla="*/ 4325 h 1110"/>
                              <a:gd name="T92" fmla="+- 0 3122 1958"/>
                              <a:gd name="T93" fmla="*/ T92 w 1170"/>
                              <a:gd name="T94" fmla="+- 0 4397 3918"/>
                              <a:gd name="T95" fmla="*/ 4397 h 1110"/>
                              <a:gd name="T96" fmla="+- 0 3128 1958"/>
                              <a:gd name="T97" fmla="*/ T96 w 1170"/>
                              <a:gd name="T98" fmla="+- 0 4473 3918"/>
                              <a:gd name="T99" fmla="*/ 4473 h 1110"/>
                              <a:gd name="T100" fmla="+- 0 3122 1958"/>
                              <a:gd name="T101" fmla="*/ T100 w 1170"/>
                              <a:gd name="T102" fmla="+- 0 4548 3918"/>
                              <a:gd name="T103" fmla="*/ 4548 h 1110"/>
                              <a:gd name="T104" fmla="+- 0 3107 1958"/>
                              <a:gd name="T105" fmla="*/ T104 w 1170"/>
                              <a:gd name="T106" fmla="+- 0 4620 3918"/>
                              <a:gd name="T107" fmla="*/ 4620 h 1110"/>
                              <a:gd name="T108" fmla="+- 0 3082 1958"/>
                              <a:gd name="T109" fmla="*/ T108 w 1170"/>
                              <a:gd name="T110" fmla="+- 0 4689 3918"/>
                              <a:gd name="T111" fmla="*/ 4689 h 1110"/>
                              <a:gd name="T112" fmla="+- 0 3048 1958"/>
                              <a:gd name="T113" fmla="*/ T112 w 1170"/>
                              <a:gd name="T114" fmla="+- 0 4753 3918"/>
                              <a:gd name="T115" fmla="*/ 4753 h 1110"/>
                              <a:gd name="T116" fmla="+- 0 3006 1958"/>
                              <a:gd name="T117" fmla="*/ T116 w 1170"/>
                              <a:gd name="T118" fmla="+- 0 4812 3918"/>
                              <a:gd name="T119" fmla="*/ 4812 h 1110"/>
                              <a:gd name="T120" fmla="+- 0 2956 1958"/>
                              <a:gd name="T121" fmla="*/ T120 w 1170"/>
                              <a:gd name="T122" fmla="+- 0 4865 3918"/>
                              <a:gd name="T123" fmla="*/ 4865 h 1110"/>
                              <a:gd name="T124" fmla="+- 0 2900 1958"/>
                              <a:gd name="T125" fmla="*/ T124 w 1170"/>
                              <a:gd name="T126" fmla="+- 0 4912 3918"/>
                              <a:gd name="T127" fmla="*/ 4912 h 1110"/>
                              <a:gd name="T128" fmla="+- 0 2838 1958"/>
                              <a:gd name="T129" fmla="*/ T128 w 1170"/>
                              <a:gd name="T130" fmla="+- 0 4952 3918"/>
                              <a:gd name="T131" fmla="*/ 4952 h 1110"/>
                              <a:gd name="T132" fmla="+- 0 2770 1958"/>
                              <a:gd name="T133" fmla="*/ T132 w 1170"/>
                              <a:gd name="T134" fmla="+- 0 4984 3918"/>
                              <a:gd name="T135" fmla="*/ 4984 h 1110"/>
                              <a:gd name="T136" fmla="+- 0 2698 1958"/>
                              <a:gd name="T137" fmla="*/ T136 w 1170"/>
                              <a:gd name="T138" fmla="+- 0 5008 3918"/>
                              <a:gd name="T139" fmla="*/ 5008 h 1110"/>
                              <a:gd name="T140" fmla="+- 0 2622 1958"/>
                              <a:gd name="T141" fmla="*/ T140 w 1170"/>
                              <a:gd name="T142" fmla="+- 0 5023 3918"/>
                              <a:gd name="T143" fmla="*/ 5023 h 1110"/>
                              <a:gd name="T144" fmla="+- 0 2543 1958"/>
                              <a:gd name="T145" fmla="*/ T144 w 1170"/>
                              <a:gd name="T146" fmla="+- 0 5028 3918"/>
                              <a:gd name="T147" fmla="*/ 5028 h 1110"/>
                              <a:gd name="T148" fmla="+- 0 2463 1958"/>
                              <a:gd name="T149" fmla="*/ T148 w 1170"/>
                              <a:gd name="T150" fmla="+- 0 5023 3918"/>
                              <a:gd name="T151" fmla="*/ 5023 h 1110"/>
                              <a:gd name="T152" fmla="+- 0 2387 1958"/>
                              <a:gd name="T153" fmla="*/ T152 w 1170"/>
                              <a:gd name="T154" fmla="+- 0 5008 3918"/>
                              <a:gd name="T155" fmla="*/ 5008 h 1110"/>
                              <a:gd name="T156" fmla="+- 0 2315 1958"/>
                              <a:gd name="T157" fmla="*/ T156 w 1170"/>
                              <a:gd name="T158" fmla="+- 0 4984 3918"/>
                              <a:gd name="T159" fmla="*/ 4984 h 1110"/>
                              <a:gd name="T160" fmla="+- 0 2247 1958"/>
                              <a:gd name="T161" fmla="*/ T160 w 1170"/>
                              <a:gd name="T162" fmla="+- 0 4952 3918"/>
                              <a:gd name="T163" fmla="*/ 4952 h 1110"/>
                              <a:gd name="T164" fmla="+- 0 2185 1958"/>
                              <a:gd name="T165" fmla="*/ T164 w 1170"/>
                              <a:gd name="T166" fmla="+- 0 4912 3918"/>
                              <a:gd name="T167" fmla="*/ 4912 h 1110"/>
                              <a:gd name="T168" fmla="+- 0 2129 1958"/>
                              <a:gd name="T169" fmla="*/ T168 w 1170"/>
                              <a:gd name="T170" fmla="+- 0 4865 3918"/>
                              <a:gd name="T171" fmla="*/ 4865 h 1110"/>
                              <a:gd name="T172" fmla="+- 0 2079 1958"/>
                              <a:gd name="T173" fmla="*/ T172 w 1170"/>
                              <a:gd name="T174" fmla="+- 0 4812 3918"/>
                              <a:gd name="T175" fmla="*/ 4812 h 1110"/>
                              <a:gd name="T176" fmla="+- 0 2037 1958"/>
                              <a:gd name="T177" fmla="*/ T176 w 1170"/>
                              <a:gd name="T178" fmla="+- 0 4753 3918"/>
                              <a:gd name="T179" fmla="*/ 4753 h 1110"/>
                              <a:gd name="T180" fmla="+- 0 2003 1958"/>
                              <a:gd name="T181" fmla="*/ T180 w 1170"/>
                              <a:gd name="T182" fmla="+- 0 4689 3918"/>
                              <a:gd name="T183" fmla="*/ 4689 h 1110"/>
                              <a:gd name="T184" fmla="+- 0 1978 1958"/>
                              <a:gd name="T185" fmla="*/ T184 w 1170"/>
                              <a:gd name="T186" fmla="+- 0 4620 3918"/>
                              <a:gd name="T187" fmla="*/ 4620 h 1110"/>
                              <a:gd name="T188" fmla="+- 0 1963 1958"/>
                              <a:gd name="T189" fmla="*/ T188 w 1170"/>
                              <a:gd name="T190" fmla="+- 0 4548 3918"/>
                              <a:gd name="T191" fmla="*/ 4548 h 1110"/>
                              <a:gd name="T192" fmla="+- 0 1958 1958"/>
                              <a:gd name="T193" fmla="*/ T192 w 1170"/>
                              <a:gd name="T194" fmla="+- 0 4473 3918"/>
                              <a:gd name="T195" fmla="*/ 4473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70" h="1110">
                                <a:moveTo>
                                  <a:pt x="0" y="555"/>
                                </a:moveTo>
                                <a:lnTo>
                                  <a:pt x="5" y="479"/>
                                </a:lnTo>
                                <a:lnTo>
                                  <a:pt x="20" y="407"/>
                                </a:lnTo>
                                <a:lnTo>
                                  <a:pt x="45" y="339"/>
                                </a:lnTo>
                                <a:lnTo>
                                  <a:pt x="79" y="275"/>
                                </a:lnTo>
                                <a:lnTo>
                                  <a:pt x="121" y="216"/>
                                </a:lnTo>
                                <a:lnTo>
                                  <a:pt x="171" y="162"/>
                                </a:lnTo>
                                <a:lnTo>
                                  <a:pt x="227" y="115"/>
                                </a:lnTo>
                                <a:lnTo>
                                  <a:pt x="289" y="75"/>
                                </a:lnTo>
                                <a:lnTo>
                                  <a:pt x="357" y="43"/>
                                </a:lnTo>
                                <a:lnTo>
                                  <a:pt x="429" y="20"/>
                                </a:lnTo>
                                <a:lnTo>
                                  <a:pt x="505" y="5"/>
                                </a:lnTo>
                                <a:lnTo>
                                  <a:pt x="585" y="0"/>
                                </a:lnTo>
                                <a:lnTo>
                                  <a:pt x="664" y="5"/>
                                </a:lnTo>
                                <a:lnTo>
                                  <a:pt x="740" y="20"/>
                                </a:lnTo>
                                <a:lnTo>
                                  <a:pt x="812" y="43"/>
                                </a:lnTo>
                                <a:lnTo>
                                  <a:pt x="880" y="75"/>
                                </a:lnTo>
                                <a:lnTo>
                                  <a:pt x="942" y="115"/>
                                </a:lnTo>
                                <a:lnTo>
                                  <a:pt x="998" y="162"/>
                                </a:lnTo>
                                <a:lnTo>
                                  <a:pt x="1048" y="216"/>
                                </a:lnTo>
                                <a:lnTo>
                                  <a:pt x="1090" y="275"/>
                                </a:lnTo>
                                <a:lnTo>
                                  <a:pt x="1124" y="339"/>
                                </a:lnTo>
                                <a:lnTo>
                                  <a:pt x="1149" y="407"/>
                                </a:lnTo>
                                <a:lnTo>
                                  <a:pt x="1164" y="479"/>
                                </a:lnTo>
                                <a:lnTo>
                                  <a:pt x="1170" y="555"/>
                                </a:lnTo>
                                <a:lnTo>
                                  <a:pt x="1164" y="630"/>
                                </a:lnTo>
                                <a:lnTo>
                                  <a:pt x="1149" y="702"/>
                                </a:lnTo>
                                <a:lnTo>
                                  <a:pt x="1124" y="771"/>
                                </a:lnTo>
                                <a:lnTo>
                                  <a:pt x="1090" y="835"/>
                                </a:lnTo>
                                <a:lnTo>
                                  <a:pt x="1048" y="894"/>
                                </a:lnTo>
                                <a:lnTo>
                                  <a:pt x="998" y="947"/>
                                </a:lnTo>
                                <a:lnTo>
                                  <a:pt x="942" y="994"/>
                                </a:lnTo>
                                <a:lnTo>
                                  <a:pt x="880" y="1034"/>
                                </a:lnTo>
                                <a:lnTo>
                                  <a:pt x="812" y="1066"/>
                                </a:lnTo>
                                <a:lnTo>
                                  <a:pt x="740" y="1090"/>
                                </a:lnTo>
                                <a:lnTo>
                                  <a:pt x="664" y="1105"/>
                                </a:lnTo>
                                <a:lnTo>
                                  <a:pt x="585" y="1110"/>
                                </a:lnTo>
                                <a:lnTo>
                                  <a:pt x="505" y="1105"/>
                                </a:lnTo>
                                <a:lnTo>
                                  <a:pt x="429" y="1090"/>
                                </a:lnTo>
                                <a:lnTo>
                                  <a:pt x="357" y="1066"/>
                                </a:lnTo>
                                <a:lnTo>
                                  <a:pt x="289" y="1034"/>
                                </a:lnTo>
                                <a:lnTo>
                                  <a:pt x="227" y="994"/>
                                </a:lnTo>
                                <a:lnTo>
                                  <a:pt x="171" y="947"/>
                                </a:lnTo>
                                <a:lnTo>
                                  <a:pt x="121" y="894"/>
                                </a:lnTo>
                                <a:lnTo>
                                  <a:pt x="79" y="835"/>
                                </a:lnTo>
                                <a:lnTo>
                                  <a:pt x="45" y="771"/>
                                </a:lnTo>
                                <a:lnTo>
                                  <a:pt x="20" y="702"/>
                                </a:lnTo>
                                <a:lnTo>
                                  <a:pt x="5" y="630"/>
                                </a:lnTo>
                                <a:lnTo>
                                  <a:pt x="0" y="555"/>
                                </a:lnTo>
                                <a:close/>
                              </a:path>
                            </a:pathLst>
                          </a:custGeom>
                          <a:noFill/>
                          <a:ln w="12700">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1"/>
                        <wps:cNvSpPr>
                          <a:spLocks/>
                        </wps:cNvSpPr>
                        <wps:spPr bwMode="auto">
                          <a:xfrm>
                            <a:off x="3788" y="1767"/>
                            <a:ext cx="1680" cy="1740"/>
                          </a:xfrm>
                          <a:custGeom>
                            <a:avLst/>
                            <a:gdLst>
                              <a:gd name="T0" fmla="+- 0 3792 3789"/>
                              <a:gd name="T1" fmla="*/ T0 w 1680"/>
                              <a:gd name="T2" fmla="+- 0 2562 1768"/>
                              <a:gd name="T3" fmla="*/ 2562 h 1740"/>
                              <a:gd name="T4" fmla="+- 0 3815 3789"/>
                              <a:gd name="T5" fmla="*/ T4 w 1680"/>
                              <a:gd name="T6" fmla="+- 0 2418 1768"/>
                              <a:gd name="T7" fmla="*/ 2418 h 1740"/>
                              <a:gd name="T8" fmla="+- 0 3861 3789"/>
                              <a:gd name="T9" fmla="*/ T8 w 1680"/>
                              <a:gd name="T10" fmla="+- 0 2283 1768"/>
                              <a:gd name="T11" fmla="*/ 2283 h 1740"/>
                              <a:gd name="T12" fmla="+- 0 3927 3789"/>
                              <a:gd name="T13" fmla="*/ T12 w 1680"/>
                              <a:gd name="T14" fmla="+- 0 2158 1768"/>
                              <a:gd name="T15" fmla="*/ 2158 h 1740"/>
                              <a:gd name="T16" fmla="+- 0 4011 3789"/>
                              <a:gd name="T17" fmla="*/ T16 w 1680"/>
                              <a:gd name="T18" fmla="+- 0 2048 1768"/>
                              <a:gd name="T19" fmla="*/ 2048 h 1740"/>
                              <a:gd name="T20" fmla="+- 0 4111 3789"/>
                              <a:gd name="T21" fmla="*/ T20 w 1680"/>
                              <a:gd name="T22" fmla="+- 0 1952 1768"/>
                              <a:gd name="T23" fmla="*/ 1952 h 1740"/>
                              <a:gd name="T24" fmla="+- 0 4224 3789"/>
                              <a:gd name="T25" fmla="*/ T24 w 1680"/>
                              <a:gd name="T26" fmla="+- 0 1875 1768"/>
                              <a:gd name="T27" fmla="*/ 1875 h 1740"/>
                              <a:gd name="T28" fmla="+- 0 4350 3789"/>
                              <a:gd name="T29" fmla="*/ T28 w 1680"/>
                              <a:gd name="T30" fmla="+- 0 1817 1768"/>
                              <a:gd name="T31" fmla="*/ 1817 h 1740"/>
                              <a:gd name="T32" fmla="+- 0 4485 3789"/>
                              <a:gd name="T33" fmla="*/ T32 w 1680"/>
                              <a:gd name="T34" fmla="+- 0 1780 1768"/>
                              <a:gd name="T35" fmla="*/ 1780 h 1740"/>
                              <a:gd name="T36" fmla="+- 0 4629 3789"/>
                              <a:gd name="T37" fmla="*/ T36 w 1680"/>
                              <a:gd name="T38" fmla="+- 0 1768 1768"/>
                              <a:gd name="T39" fmla="*/ 1768 h 1740"/>
                              <a:gd name="T40" fmla="+- 0 4772 3789"/>
                              <a:gd name="T41" fmla="*/ T40 w 1680"/>
                              <a:gd name="T42" fmla="+- 0 1780 1768"/>
                              <a:gd name="T43" fmla="*/ 1780 h 1740"/>
                              <a:gd name="T44" fmla="+- 0 4907 3789"/>
                              <a:gd name="T45" fmla="*/ T44 w 1680"/>
                              <a:gd name="T46" fmla="+- 0 1817 1768"/>
                              <a:gd name="T47" fmla="*/ 1817 h 1740"/>
                              <a:gd name="T48" fmla="+- 0 5033 3789"/>
                              <a:gd name="T49" fmla="*/ T48 w 1680"/>
                              <a:gd name="T50" fmla="+- 0 1875 1768"/>
                              <a:gd name="T51" fmla="*/ 1875 h 1740"/>
                              <a:gd name="T52" fmla="+- 0 5146 3789"/>
                              <a:gd name="T53" fmla="*/ T52 w 1680"/>
                              <a:gd name="T54" fmla="+- 0 1952 1768"/>
                              <a:gd name="T55" fmla="*/ 1952 h 1740"/>
                              <a:gd name="T56" fmla="+- 0 5246 3789"/>
                              <a:gd name="T57" fmla="*/ T56 w 1680"/>
                              <a:gd name="T58" fmla="+- 0 2048 1768"/>
                              <a:gd name="T59" fmla="*/ 2048 h 1740"/>
                              <a:gd name="T60" fmla="+- 0 5330 3789"/>
                              <a:gd name="T61" fmla="*/ T60 w 1680"/>
                              <a:gd name="T62" fmla="+- 0 2158 1768"/>
                              <a:gd name="T63" fmla="*/ 2158 h 1740"/>
                              <a:gd name="T64" fmla="+- 0 5396 3789"/>
                              <a:gd name="T65" fmla="*/ T64 w 1680"/>
                              <a:gd name="T66" fmla="+- 0 2283 1768"/>
                              <a:gd name="T67" fmla="*/ 2283 h 1740"/>
                              <a:gd name="T68" fmla="+- 0 5442 3789"/>
                              <a:gd name="T69" fmla="*/ T68 w 1680"/>
                              <a:gd name="T70" fmla="+- 0 2418 1768"/>
                              <a:gd name="T71" fmla="*/ 2418 h 1740"/>
                              <a:gd name="T72" fmla="+- 0 5465 3789"/>
                              <a:gd name="T73" fmla="*/ T72 w 1680"/>
                              <a:gd name="T74" fmla="+- 0 2562 1768"/>
                              <a:gd name="T75" fmla="*/ 2562 h 1740"/>
                              <a:gd name="T76" fmla="+- 0 5465 3789"/>
                              <a:gd name="T77" fmla="*/ T76 w 1680"/>
                              <a:gd name="T78" fmla="+- 0 2713 1768"/>
                              <a:gd name="T79" fmla="*/ 2713 h 1740"/>
                              <a:gd name="T80" fmla="+- 0 5442 3789"/>
                              <a:gd name="T81" fmla="*/ T80 w 1680"/>
                              <a:gd name="T82" fmla="+- 0 2857 1768"/>
                              <a:gd name="T83" fmla="*/ 2857 h 1740"/>
                              <a:gd name="T84" fmla="+- 0 5396 3789"/>
                              <a:gd name="T85" fmla="*/ T84 w 1680"/>
                              <a:gd name="T86" fmla="+- 0 2993 1768"/>
                              <a:gd name="T87" fmla="*/ 2993 h 1740"/>
                              <a:gd name="T88" fmla="+- 0 5330 3789"/>
                              <a:gd name="T89" fmla="*/ T88 w 1680"/>
                              <a:gd name="T90" fmla="+- 0 3117 1768"/>
                              <a:gd name="T91" fmla="*/ 3117 h 1740"/>
                              <a:gd name="T92" fmla="+- 0 5246 3789"/>
                              <a:gd name="T93" fmla="*/ T92 w 1680"/>
                              <a:gd name="T94" fmla="+- 0 3227 1768"/>
                              <a:gd name="T95" fmla="*/ 3227 h 1740"/>
                              <a:gd name="T96" fmla="+- 0 5146 3789"/>
                              <a:gd name="T97" fmla="*/ T96 w 1680"/>
                              <a:gd name="T98" fmla="+- 0 3323 1768"/>
                              <a:gd name="T99" fmla="*/ 3323 h 1740"/>
                              <a:gd name="T100" fmla="+- 0 5033 3789"/>
                              <a:gd name="T101" fmla="*/ T100 w 1680"/>
                              <a:gd name="T102" fmla="+- 0 3400 1768"/>
                              <a:gd name="T103" fmla="*/ 3400 h 1740"/>
                              <a:gd name="T104" fmla="+- 0 4907 3789"/>
                              <a:gd name="T105" fmla="*/ T104 w 1680"/>
                              <a:gd name="T106" fmla="+- 0 3459 1768"/>
                              <a:gd name="T107" fmla="*/ 3459 h 1740"/>
                              <a:gd name="T108" fmla="+- 0 4772 3789"/>
                              <a:gd name="T109" fmla="*/ T108 w 1680"/>
                              <a:gd name="T110" fmla="+- 0 3495 1768"/>
                              <a:gd name="T111" fmla="*/ 3495 h 1740"/>
                              <a:gd name="T112" fmla="+- 0 4629 3789"/>
                              <a:gd name="T113" fmla="*/ T112 w 1680"/>
                              <a:gd name="T114" fmla="+- 0 3508 1768"/>
                              <a:gd name="T115" fmla="*/ 3508 h 1740"/>
                              <a:gd name="T116" fmla="+- 0 4485 3789"/>
                              <a:gd name="T117" fmla="*/ T116 w 1680"/>
                              <a:gd name="T118" fmla="+- 0 3495 1768"/>
                              <a:gd name="T119" fmla="*/ 3495 h 1740"/>
                              <a:gd name="T120" fmla="+- 0 4350 3789"/>
                              <a:gd name="T121" fmla="*/ T120 w 1680"/>
                              <a:gd name="T122" fmla="+- 0 3459 1768"/>
                              <a:gd name="T123" fmla="*/ 3459 h 1740"/>
                              <a:gd name="T124" fmla="+- 0 4224 3789"/>
                              <a:gd name="T125" fmla="*/ T124 w 1680"/>
                              <a:gd name="T126" fmla="+- 0 3400 1768"/>
                              <a:gd name="T127" fmla="*/ 3400 h 1740"/>
                              <a:gd name="T128" fmla="+- 0 4111 3789"/>
                              <a:gd name="T129" fmla="*/ T128 w 1680"/>
                              <a:gd name="T130" fmla="+- 0 3323 1768"/>
                              <a:gd name="T131" fmla="*/ 3323 h 1740"/>
                              <a:gd name="T132" fmla="+- 0 4011 3789"/>
                              <a:gd name="T133" fmla="*/ T132 w 1680"/>
                              <a:gd name="T134" fmla="+- 0 3227 1768"/>
                              <a:gd name="T135" fmla="*/ 3227 h 1740"/>
                              <a:gd name="T136" fmla="+- 0 3927 3789"/>
                              <a:gd name="T137" fmla="*/ T136 w 1680"/>
                              <a:gd name="T138" fmla="+- 0 3117 1768"/>
                              <a:gd name="T139" fmla="*/ 3117 h 1740"/>
                              <a:gd name="T140" fmla="+- 0 3861 3789"/>
                              <a:gd name="T141" fmla="*/ T140 w 1680"/>
                              <a:gd name="T142" fmla="+- 0 2993 1768"/>
                              <a:gd name="T143" fmla="*/ 2993 h 1740"/>
                              <a:gd name="T144" fmla="+- 0 3815 3789"/>
                              <a:gd name="T145" fmla="*/ T144 w 1680"/>
                              <a:gd name="T146" fmla="+- 0 2857 1768"/>
                              <a:gd name="T147" fmla="*/ 2857 h 1740"/>
                              <a:gd name="T148" fmla="+- 0 3792 3789"/>
                              <a:gd name="T149" fmla="*/ T148 w 1680"/>
                              <a:gd name="T150" fmla="+- 0 2713 1768"/>
                              <a:gd name="T151" fmla="*/ 2713 h 1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680" h="1740">
                                <a:moveTo>
                                  <a:pt x="0" y="870"/>
                                </a:moveTo>
                                <a:lnTo>
                                  <a:pt x="3" y="794"/>
                                </a:lnTo>
                                <a:lnTo>
                                  <a:pt x="12" y="721"/>
                                </a:lnTo>
                                <a:lnTo>
                                  <a:pt x="26" y="650"/>
                                </a:lnTo>
                                <a:lnTo>
                                  <a:pt x="47" y="581"/>
                                </a:lnTo>
                                <a:lnTo>
                                  <a:pt x="72" y="515"/>
                                </a:lnTo>
                                <a:lnTo>
                                  <a:pt x="103" y="451"/>
                                </a:lnTo>
                                <a:lnTo>
                                  <a:pt x="138" y="390"/>
                                </a:lnTo>
                                <a:lnTo>
                                  <a:pt x="178" y="333"/>
                                </a:lnTo>
                                <a:lnTo>
                                  <a:pt x="222" y="280"/>
                                </a:lnTo>
                                <a:lnTo>
                                  <a:pt x="270" y="230"/>
                                </a:lnTo>
                                <a:lnTo>
                                  <a:pt x="322" y="184"/>
                                </a:lnTo>
                                <a:lnTo>
                                  <a:pt x="377" y="143"/>
                                </a:lnTo>
                                <a:lnTo>
                                  <a:pt x="435" y="107"/>
                                </a:lnTo>
                                <a:lnTo>
                                  <a:pt x="497" y="75"/>
                                </a:lnTo>
                                <a:lnTo>
                                  <a:pt x="561" y="49"/>
                                </a:lnTo>
                                <a:lnTo>
                                  <a:pt x="627" y="27"/>
                                </a:lnTo>
                                <a:lnTo>
                                  <a:pt x="696" y="12"/>
                                </a:lnTo>
                                <a:lnTo>
                                  <a:pt x="767" y="3"/>
                                </a:lnTo>
                                <a:lnTo>
                                  <a:pt x="840" y="0"/>
                                </a:lnTo>
                                <a:lnTo>
                                  <a:pt x="912" y="3"/>
                                </a:lnTo>
                                <a:lnTo>
                                  <a:pt x="983" y="12"/>
                                </a:lnTo>
                                <a:lnTo>
                                  <a:pt x="1052" y="27"/>
                                </a:lnTo>
                                <a:lnTo>
                                  <a:pt x="1118" y="49"/>
                                </a:lnTo>
                                <a:lnTo>
                                  <a:pt x="1182" y="75"/>
                                </a:lnTo>
                                <a:lnTo>
                                  <a:pt x="1244" y="107"/>
                                </a:lnTo>
                                <a:lnTo>
                                  <a:pt x="1302" y="143"/>
                                </a:lnTo>
                                <a:lnTo>
                                  <a:pt x="1357" y="184"/>
                                </a:lnTo>
                                <a:lnTo>
                                  <a:pt x="1409" y="230"/>
                                </a:lnTo>
                                <a:lnTo>
                                  <a:pt x="1457" y="280"/>
                                </a:lnTo>
                                <a:lnTo>
                                  <a:pt x="1501" y="333"/>
                                </a:lnTo>
                                <a:lnTo>
                                  <a:pt x="1541" y="390"/>
                                </a:lnTo>
                                <a:lnTo>
                                  <a:pt x="1576" y="451"/>
                                </a:lnTo>
                                <a:lnTo>
                                  <a:pt x="1607" y="515"/>
                                </a:lnTo>
                                <a:lnTo>
                                  <a:pt x="1632" y="581"/>
                                </a:lnTo>
                                <a:lnTo>
                                  <a:pt x="1653" y="650"/>
                                </a:lnTo>
                                <a:lnTo>
                                  <a:pt x="1667" y="721"/>
                                </a:lnTo>
                                <a:lnTo>
                                  <a:pt x="1676" y="794"/>
                                </a:lnTo>
                                <a:lnTo>
                                  <a:pt x="1680" y="870"/>
                                </a:lnTo>
                                <a:lnTo>
                                  <a:pt x="1676" y="945"/>
                                </a:lnTo>
                                <a:lnTo>
                                  <a:pt x="1667" y="1018"/>
                                </a:lnTo>
                                <a:lnTo>
                                  <a:pt x="1653" y="1089"/>
                                </a:lnTo>
                                <a:lnTo>
                                  <a:pt x="1632" y="1158"/>
                                </a:lnTo>
                                <a:lnTo>
                                  <a:pt x="1607" y="1225"/>
                                </a:lnTo>
                                <a:lnTo>
                                  <a:pt x="1576" y="1288"/>
                                </a:lnTo>
                                <a:lnTo>
                                  <a:pt x="1541" y="1349"/>
                                </a:lnTo>
                                <a:lnTo>
                                  <a:pt x="1501" y="1406"/>
                                </a:lnTo>
                                <a:lnTo>
                                  <a:pt x="1457" y="1459"/>
                                </a:lnTo>
                                <a:lnTo>
                                  <a:pt x="1409" y="1509"/>
                                </a:lnTo>
                                <a:lnTo>
                                  <a:pt x="1357" y="1555"/>
                                </a:lnTo>
                                <a:lnTo>
                                  <a:pt x="1302" y="1596"/>
                                </a:lnTo>
                                <a:lnTo>
                                  <a:pt x="1244" y="1632"/>
                                </a:lnTo>
                                <a:lnTo>
                                  <a:pt x="1182" y="1664"/>
                                </a:lnTo>
                                <a:lnTo>
                                  <a:pt x="1118" y="1691"/>
                                </a:lnTo>
                                <a:lnTo>
                                  <a:pt x="1052" y="1712"/>
                                </a:lnTo>
                                <a:lnTo>
                                  <a:pt x="983" y="1727"/>
                                </a:lnTo>
                                <a:lnTo>
                                  <a:pt x="912" y="1736"/>
                                </a:lnTo>
                                <a:lnTo>
                                  <a:pt x="840" y="1740"/>
                                </a:lnTo>
                                <a:lnTo>
                                  <a:pt x="767" y="1736"/>
                                </a:lnTo>
                                <a:lnTo>
                                  <a:pt x="696" y="1727"/>
                                </a:lnTo>
                                <a:lnTo>
                                  <a:pt x="627" y="1712"/>
                                </a:lnTo>
                                <a:lnTo>
                                  <a:pt x="561" y="1691"/>
                                </a:lnTo>
                                <a:lnTo>
                                  <a:pt x="497" y="1664"/>
                                </a:lnTo>
                                <a:lnTo>
                                  <a:pt x="435" y="1632"/>
                                </a:lnTo>
                                <a:lnTo>
                                  <a:pt x="377" y="1596"/>
                                </a:lnTo>
                                <a:lnTo>
                                  <a:pt x="322" y="1555"/>
                                </a:lnTo>
                                <a:lnTo>
                                  <a:pt x="270" y="1509"/>
                                </a:lnTo>
                                <a:lnTo>
                                  <a:pt x="222" y="1459"/>
                                </a:lnTo>
                                <a:lnTo>
                                  <a:pt x="178" y="1406"/>
                                </a:lnTo>
                                <a:lnTo>
                                  <a:pt x="138" y="1349"/>
                                </a:lnTo>
                                <a:lnTo>
                                  <a:pt x="103" y="1288"/>
                                </a:lnTo>
                                <a:lnTo>
                                  <a:pt x="72" y="1225"/>
                                </a:lnTo>
                                <a:lnTo>
                                  <a:pt x="47" y="1158"/>
                                </a:lnTo>
                                <a:lnTo>
                                  <a:pt x="26" y="1089"/>
                                </a:lnTo>
                                <a:lnTo>
                                  <a:pt x="12" y="1018"/>
                                </a:lnTo>
                                <a:lnTo>
                                  <a:pt x="3" y="945"/>
                                </a:lnTo>
                                <a:lnTo>
                                  <a:pt x="0" y="870"/>
                                </a:lnTo>
                                <a:close/>
                              </a:path>
                            </a:pathLst>
                          </a:custGeom>
                          <a:noFill/>
                          <a:ln w="12700">
                            <a:solidFill>
                              <a:srgbClr val="2E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0"/>
                        <wps:cNvSpPr>
                          <a:spLocks/>
                        </wps:cNvSpPr>
                        <wps:spPr bwMode="auto">
                          <a:xfrm>
                            <a:off x="2017" y="1852"/>
                            <a:ext cx="1260" cy="1245"/>
                          </a:xfrm>
                          <a:custGeom>
                            <a:avLst/>
                            <a:gdLst>
                              <a:gd name="T0" fmla="+- 0 2018 2018"/>
                              <a:gd name="T1" fmla="*/ T0 w 1260"/>
                              <a:gd name="T2" fmla="+- 0 2475 1853"/>
                              <a:gd name="T3" fmla="*/ 2475 h 1245"/>
                              <a:gd name="T4" fmla="+- 0 2022 2018"/>
                              <a:gd name="T5" fmla="*/ T4 w 1260"/>
                              <a:gd name="T6" fmla="+- 0 2403 1853"/>
                              <a:gd name="T7" fmla="*/ 2403 h 1245"/>
                              <a:gd name="T8" fmla="+- 0 2034 2018"/>
                              <a:gd name="T9" fmla="*/ T8 w 1260"/>
                              <a:gd name="T10" fmla="+- 0 2332 1853"/>
                              <a:gd name="T11" fmla="*/ 2332 h 1245"/>
                              <a:gd name="T12" fmla="+- 0 2054 2018"/>
                              <a:gd name="T13" fmla="*/ T12 w 1260"/>
                              <a:gd name="T14" fmla="+- 0 2265 1853"/>
                              <a:gd name="T15" fmla="*/ 2265 h 1245"/>
                              <a:gd name="T16" fmla="+- 0 2082 2018"/>
                              <a:gd name="T17" fmla="*/ T16 w 1260"/>
                              <a:gd name="T18" fmla="+- 0 2201 1853"/>
                              <a:gd name="T19" fmla="*/ 2201 h 1245"/>
                              <a:gd name="T20" fmla="+- 0 2116 2018"/>
                              <a:gd name="T21" fmla="*/ T20 w 1260"/>
                              <a:gd name="T22" fmla="+- 0 2141 1853"/>
                              <a:gd name="T23" fmla="*/ 2141 h 1245"/>
                              <a:gd name="T24" fmla="+- 0 2156 2018"/>
                              <a:gd name="T25" fmla="*/ T24 w 1260"/>
                              <a:gd name="T26" fmla="+- 0 2086 1853"/>
                              <a:gd name="T27" fmla="*/ 2086 h 1245"/>
                              <a:gd name="T28" fmla="+- 0 2202 2018"/>
                              <a:gd name="T29" fmla="*/ T28 w 1260"/>
                              <a:gd name="T30" fmla="+- 0 2035 1853"/>
                              <a:gd name="T31" fmla="*/ 2035 h 1245"/>
                              <a:gd name="T32" fmla="+- 0 2253 2018"/>
                              <a:gd name="T33" fmla="*/ T32 w 1260"/>
                              <a:gd name="T34" fmla="+- 0 1989 1853"/>
                              <a:gd name="T35" fmla="*/ 1989 h 1245"/>
                              <a:gd name="T36" fmla="+- 0 2310 2018"/>
                              <a:gd name="T37" fmla="*/ T36 w 1260"/>
                              <a:gd name="T38" fmla="+- 0 1949 1853"/>
                              <a:gd name="T39" fmla="*/ 1949 h 1245"/>
                              <a:gd name="T40" fmla="+- 0 2370 2018"/>
                              <a:gd name="T41" fmla="*/ T40 w 1260"/>
                              <a:gd name="T42" fmla="+- 0 1916 1853"/>
                              <a:gd name="T43" fmla="*/ 1916 h 1245"/>
                              <a:gd name="T44" fmla="+- 0 2435 2018"/>
                              <a:gd name="T45" fmla="*/ T44 w 1260"/>
                              <a:gd name="T46" fmla="+- 0 1889 1853"/>
                              <a:gd name="T47" fmla="*/ 1889 h 1245"/>
                              <a:gd name="T48" fmla="+- 0 2503 2018"/>
                              <a:gd name="T49" fmla="*/ T48 w 1260"/>
                              <a:gd name="T50" fmla="+- 0 1869 1853"/>
                              <a:gd name="T51" fmla="*/ 1869 h 1245"/>
                              <a:gd name="T52" fmla="+- 0 2574 2018"/>
                              <a:gd name="T53" fmla="*/ T52 w 1260"/>
                              <a:gd name="T54" fmla="+- 0 1857 1853"/>
                              <a:gd name="T55" fmla="*/ 1857 h 1245"/>
                              <a:gd name="T56" fmla="+- 0 2648 2018"/>
                              <a:gd name="T57" fmla="*/ T56 w 1260"/>
                              <a:gd name="T58" fmla="+- 0 1853 1853"/>
                              <a:gd name="T59" fmla="*/ 1853 h 1245"/>
                              <a:gd name="T60" fmla="+- 0 2721 2018"/>
                              <a:gd name="T61" fmla="*/ T60 w 1260"/>
                              <a:gd name="T62" fmla="+- 0 1857 1853"/>
                              <a:gd name="T63" fmla="*/ 1857 h 1245"/>
                              <a:gd name="T64" fmla="+- 0 2792 2018"/>
                              <a:gd name="T65" fmla="*/ T64 w 1260"/>
                              <a:gd name="T66" fmla="+- 0 1869 1853"/>
                              <a:gd name="T67" fmla="*/ 1869 h 1245"/>
                              <a:gd name="T68" fmla="+- 0 2860 2018"/>
                              <a:gd name="T69" fmla="*/ T68 w 1260"/>
                              <a:gd name="T70" fmla="+- 0 1889 1853"/>
                              <a:gd name="T71" fmla="*/ 1889 h 1245"/>
                              <a:gd name="T72" fmla="+- 0 2925 2018"/>
                              <a:gd name="T73" fmla="*/ T72 w 1260"/>
                              <a:gd name="T74" fmla="+- 0 1916 1853"/>
                              <a:gd name="T75" fmla="*/ 1916 h 1245"/>
                              <a:gd name="T76" fmla="+- 0 2985 2018"/>
                              <a:gd name="T77" fmla="*/ T76 w 1260"/>
                              <a:gd name="T78" fmla="+- 0 1949 1853"/>
                              <a:gd name="T79" fmla="*/ 1949 h 1245"/>
                              <a:gd name="T80" fmla="+- 0 3042 2018"/>
                              <a:gd name="T81" fmla="*/ T80 w 1260"/>
                              <a:gd name="T82" fmla="+- 0 1989 1853"/>
                              <a:gd name="T83" fmla="*/ 1989 h 1245"/>
                              <a:gd name="T84" fmla="+- 0 3093 2018"/>
                              <a:gd name="T85" fmla="*/ T84 w 1260"/>
                              <a:gd name="T86" fmla="+- 0 2035 1853"/>
                              <a:gd name="T87" fmla="*/ 2035 h 1245"/>
                              <a:gd name="T88" fmla="+- 0 3139 2018"/>
                              <a:gd name="T89" fmla="*/ T88 w 1260"/>
                              <a:gd name="T90" fmla="+- 0 2086 1853"/>
                              <a:gd name="T91" fmla="*/ 2086 h 1245"/>
                              <a:gd name="T92" fmla="+- 0 3179 2018"/>
                              <a:gd name="T93" fmla="*/ T92 w 1260"/>
                              <a:gd name="T94" fmla="+- 0 2141 1853"/>
                              <a:gd name="T95" fmla="*/ 2141 h 1245"/>
                              <a:gd name="T96" fmla="+- 0 3213 2018"/>
                              <a:gd name="T97" fmla="*/ T96 w 1260"/>
                              <a:gd name="T98" fmla="+- 0 2201 1853"/>
                              <a:gd name="T99" fmla="*/ 2201 h 1245"/>
                              <a:gd name="T100" fmla="+- 0 3241 2018"/>
                              <a:gd name="T101" fmla="*/ T100 w 1260"/>
                              <a:gd name="T102" fmla="+- 0 2265 1853"/>
                              <a:gd name="T103" fmla="*/ 2265 h 1245"/>
                              <a:gd name="T104" fmla="+- 0 3261 2018"/>
                              <a:gd name="T105" fmla="*/ T104 w 1260"/>
                              <a:gd name="T106" fmla="+- 0 2332 1853"/>
                              <a:gd name="T107" fmla="*/ 2332 h 1245"/>
                              <a:gd name="T108" fmla="+- 0 3273 2018"/>
                              <a:gd name="T109" fmla="*/ T108 w 1260"/>
                              <a:gd name="T110" fmla="+- 0 2403 1853"/>
                              <a:gd name="T111" fmla="*/ 2403 h 1245"/>
                              <a:gd name="T112" fmla="+- 0 3278 2018"/>
                              <a:gd name="T113" fmla="*/ T112 w 1260"/>
                              <a:gd name="T114" fmla="+- 0 2475 1853"/>
                              <a:gd name="T115" fmla="*/ 2475 h 1245"/>
                              <a:gd name="T116" fmla="+- 0 3273 2018"/>
                              <a:gd name="T117" fmla="*/ T116 w 1260"/>
                              <a:gd name="T118" fmla="+- 0 2548 1853"/>
                              <a:gd name="T119" fmla="*/ 2548 h 1245"/>
                              <a:gd name="T120" fmla="+- 0 3261 2018"/>
                              <a:gd name="T121" fmla="*/ T120 w 1260"/>
                              <a:gd name="T122" fmla="+- 0 2618 1853"/>
                              <a:gd name="T123" fmla="*/ 2618 h 1245"/>
                              <a:gd name="T124" fmla="+- 0 3241 2018"/>
                              <a:gd name="T125" fmla="*/ T124 w 1260"/>
                              <a:gd name="T126" fmla="+- 0 2685 1853"/>
                              <a:gd name="T127" fmla="*/ 2685 h 1245"/>
                              <a:gd name="T128" fmla="+- 0 3213 2018"/>
                              <a:gd name="T129" fmla="*/ T128 w 1260"/>
                              <a:gd name="T130" fmla="+- 0 2749 1853"/>
                              <a:gd name="T131" fmla="*/ 2749 h 1245"/>
                              <a:gd name="T132" fmla="+- 0 3179 2018"/>
                              <a:gd name="T133" fmla="*/ T132 w 1260"/>
                              <a:gd name="T134" fmla="+- 0 2809 1853"/>
                              <a:gd name="T135" fmla="*/ 2809 h 1245"/>
                              <a:gd name="T136" fmla="+- 0 3139 2018"/>
                              <a:gd name="T137" fmla="*/ T136 w 1260"/>
                              <a:gd name="T138" fmla="+- 0 2864 1853"/>
                              <a:gd name="T139" fmla="*/ 2864 h 1245"/>
                              <a:gd name="T140" fmla="+- 0 3093 2018"/>
                              <a:gd name="T141" fmla="*/ T140 w 1260"/>
                              <a:gd name="T142" fmla="+- 0 2915 1853"/>
                              <a:gd name="T143" fmla="*/ 2915 h 1245"/>
                              <a:gd name="T144" fmla="+- 0 3042 2018"/>
                              <a:gd name="T145" fmla="*/ T144 w 1260"/>
                              <a:gd name="T146" fmla="+- 0 2961 1853"/>
                              <a:gd name="T147" fmla="*/ 2961 h 1245"/>
                              <a:gd name="T148" fmla="+- 0 2985 2018"/>
                              <a:gd name="T149" fmla="*/ T148 w 1260"/>
                              <a:gd name="T150" fmla="+- 0 3001 1853"/>
                              <a:gd name="T151" fmla="*/ 3001 h 1245"/>
                              <a:gd name="T152" fmla="+- 0 2925 2018"/>
                              <a:gd name="T153" fmla="*/ T152 w 1260"/>
                              <a:gd name="T154" fmla="+- 0 3034 1853"/>
                              <a:gd name="T155" fmla="*/ 3034 h 1245"/>
                              <a:gd name="T156" fmla="+- 0 2860 2018"/>
                              <a:gd name="T157" fmla="*/ T156 w 1260"/>
                              <a:gd name="T158" fmla="+- 0 3061 1853"/>
                              <a:gd name="T159" fmla="*/ 3061 h 1245"/>
                              <a:gd name="T160" fmla="+- 0 2792 2018"/>
                              <a:gd name="T161" fmla="*/ T160 w 1260"/>
                              <a:gd name="T162" fmla="+- 0 3081 1853"/>
                              <a:gd name="T163" fmla="*/ 3081 h 1245"/>
                              <a:gd name="T164" fmla="+- 0 2721 2018"/>
                              <a:gd name="T165" fmla="*/ T164 w 1260"/>
                              <a:gd name="T166" fmla="+- 0 3093 1853"/>
                              <a:gd name="T167" fmla="*/ 3093 h 1245"/>
                              <a:gd name="T168" fmla="+- 0 2648 2018"/>
                              <a:gd name="T169" fmla="*/ T168 w 1260"/>
                              <a:gd name="T170" fmla="+- 0 3098 1853"/>
                              <a:gd name="T171" fmla="*/ 3098 h 1245"/>
                              <a:gd name="T172" fmla="+- 0 2574 2018"/>
                              <a:gd name="T173" fmla="*/ T172 w 1260"/>
                              <a:gd name="T174" fmla="+- 0 3093 1853"/>
                              <a:gd name="T175" fmla="*/ 3093 h 1245"/>
                              <a:gd name="T176" fmla="+- 0 2503 2018"/>
                              <a:gd name="T177" fmla="*/ T176 w 1260"/>
                              <a:gd name="T178" fmla="+- 0 3081 1853"/>
                              <a:gd name="T179" fmla="*/ 3081 h 1245"/>
                              <a:gd name="T180" fmla="+- 0 2435 2018"/>
                              <a:gd name="T181" fmla="*/ T180 w 1260"/>
                              <a:gd name="T182" fmla="+- 0 3061 1853"/>
                              <a:gd name="T183" fmla="*/ 3061 h 1245"/>
                              <a:gd name="T184" fmla="+- 0 2370 2018"/>
                              <a:gd name="T185" fmla="*/ T184 w 1260"/>
                              <a:gd name="T186" fmla="+- 0 3034 1853"/>
                              <a:gd name="T187" fmla="*/ 3034 h 1245"/>
                              <a:gd name="T188" fmla="+- 0 2310 2018"/>
                              <a:gd name="T189" fmla="*/ T188 w 1260"/>
                              <a:gd name="T190" fmla="+- 0 3001 1853"/>
                              <a:gd name="T191" fmla="*/ 3001 h 1245"/>
                              <a:gd name="T192" fmla="+- 0 2253 2018"/>
                              <a:gd name="T193" fmla="*/ T192 w 1260"/>
                              <a:gd name="T194" fmla="+- 0 2961 1853"/>
                              <a:gd name="T195" fmla="*/ 2961 h 1245"/>
                              <a:gd name="T196" fmla="+- 0 2202 2018"/>
                              <a:gd name="T197" fmla="*/ T196 w 1260"/>
                              <a:gd name="T198" fmla="+- 0 2915 1853"/>
                              <a:gd name="T199" fmla="*/ 2915 h 1245"/>
                              <a:gd name="T200" fmla="+- 0 2156 2018"/>
                              <a:gd name="T201" fmla="*/ T200 w 1260"/>
                              <a:gd name="T202" fmla="+- 0 2864 1853"/>
                              <a:gd name="T203" fmla="*/ 2864 h 1245"/>
                              <a:gd name="T204" fmla="+- 0 2116 2018"/>
                              <a:gd name="T205" fmla="*/ T204 w 1260"/>
                              <a:gd name="T206" fmla="+- 0 2809 1853"/>
                              <a:gd name="T207" fmla="*/ 2809 h 1245"/>
                              <a:gd name="T208" fmla="+- 0 2082 2018"/>
                              <a:gd name="T209" fmla="*/ T208 w 1260"/>
                              <a:gd name="T210" fmla="+- 0 2749 1853"/>
                              <a:gd name="T211" fmla="*/ 2749 h 1245"/>
                              <a:gd name="T212" fmla="+- 0 2054 2018"/>
                              <a:gd name="T213" fmla="*/ T212 w 1260"/>
                              <a:gd name="T214" fmla="+- 0 2685 1853"/>
                              <a:gd name="T215" fmla="*/ 2685 h 1245"/>
                              <a:gd name="T216" fmla="+- 0 2034 2018"/>
                              <a:gd name="T217" fmla="*/ T216 w 1260"/>
                              <a:gd name="T218" fmla="+- 0 2618 1853"/>
                              <a:gd name="T219" fmla="*/ 2618 h 1245"/>
                              <a:gd name="T220" fmla="+- 0 2022 2018"/>
                              <a:gd name="T221" fmla="*/ T220 w 1260"/>
                              <a:gd name="T222" fmla="+- 0 2548 1853"/>
                              <a:gd name="T223" fmla="*/ 2548 h 1245"/>
                              <a:gd name="T224" fmla="+- 0 2018 2018"/>
                              <a:gd name="T225" fmla="*/ T224 w 1260"/>
                              <a:gd name="T226" fmla="+- 0 2475 1853"/>
                              <a:gd name="T227" fmla="*/ 2475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60" h="1245">
                                <a:moveTo>
                                  <a:pt x="0" y="622"/>
                                </a:moveTo>
                                <a:lnTo>
                                  <a:pt x="4" y="550"/>
                                </a:lnTo>
                                <a:lnTo>
                                  <a:pt x="16" y="479"/>
                                </a:lnTo>
                                <a:lnTo>
                                  <a:pt x="36" y="412"/>
                                </a:lnTo>
                                <a:lnTo>
                                  <a:pt x="64" y="348"/>
                                </a:lnTo>
                                <a:lnTo>
                                  <a:pt x="98" y="288"/>
                                </a:lnTo>
                                <a:lnTo>
                                  <a:pt x="138" y="233"/>
                                </a:lnTo>
                                <a:lnTo>
                                  <a:pt x="184" y="182"/>
                                </a:lnTo>
                                <a:lnTo>
                                  <a:pt x="235" y="136"/>
                                </a:lnTo>
                                <a:lnTo>
                                  <a:pt x="292" y="96"/>
                                </a:lnTo>
                                <a:lnTo>
                                  <a:pt x="352" y="63"/>
                                </a:lnTo>
                                <a:lnTo>
                                  <a:pt x="417" y="36"/>
                                </a:lnTo>
                                <a:lnTo>
                                  <a:pt x="485" y="16"/>
                                </a:lnTo>
                                <a:lnTo>
                                  <a:pt x="556" y="4"/>
                                </a:lnTo>
                                <a:lnTo>
                                  <a:pt x="630" y="0"/>
                                </a:lnTo>
                                <a:lnTo>
                                  <a:pt x="703" y="4"/>
                                </a:lnTo>
                                <a:lnTo>
                                  <a:pt x="774" y="16"/>
                                </a:lnTo>
                                <a:lnTo>
                                  <a:pt x="842" y="36"/>
                                </a:lnTo>
                                <a:lnTo>
                                  <a:pt x="907" y="63"/>
                                </a:lnTo>
                                <a:lnTo>
                                  <a:pt x="967" y="96"/>
                                </a:lnTo>
                                <a:lnTo>
                                  <a:pt x="1024" y="136"/>
                                </a:lnTo>
                                <a:lnTo>
                                  <a:pt x="1075" y="182"/>
                                </a:lnTo>
                                <a:lnTo>
                                  <a:pt x="1121" y="233"/>
                                </a:lnTo>
                                <a:lnTo>
                                  <a:pt x="1161" y="288"/>
                                </a:lnTo>
                                <a:lnTo>
                                  <a:pt x="1195" y="348"/>
                                </a:lnTo>
                                <a:lnTo>
                                  <a:pt x="1223" y="412"/>
                                </a:lnTo>
                                <a:lnTo>
                                  <a:pt x="1243" y="479"/>
                                </a:lnTo>
                                <a:lnTo>
                                  <a:pt x="1255" y="550"/>
                                </a:lnTo>
                                <a:lnTo>
                                  <a:pt x="1260" y="622"/>
                                </a:lnTo>
                                <a:lnTo>
                                  <a:pt x="1255" y="695"/>
                                </a:lnTo>
                                <a:lnTo>
                                  <a:pt x="1243" y="765"/>
                                </a:lnTo>
                                <a:lnTo>
                                  <a:pt x="1223" y="832"/>
                                </a:lnTo>
                                <a:lnTo>
                                  <a:pt x="1195" y="896"/>
                                </a:lnTo>
                                <a:lnTo>
                                  <a:pt x="1161" y="956"/>
                                </a:lnTo>
                                <a:lnTo>
                                  <a:pt x="1121" y="1011"/>
                                </a:lnTo>
                                <a:lnTo>
                                  <a:pt x="1075" y="1062"/>
                                </a:lnTo>
                                <a:lnTo>
                                  <a:pt x="1024" y="1108"/>
                                </a:lnTo>
                                <a:lnTo>
                                  <a:pt x="967" y="1148"/>
                                </a:lnTo>
                                <a:lnTo>
                                  <a:pt x="907" y="1181"/>
                                </a:lnTo>
                                <a:lnTo>
                                  <a:pt x="842" y="1208"/>
                                </a:lnTo>
                                <a:lnTo>
                                  <a:pt x="774" y="1228"/>
                                </a:lnTo>
                                <a:lnTo>
                                  <a:pt x="703" y="1240"/>
                                </a:lnTo>
                                <a:lnTo>
                                  <a:pt x="630" y="1245"/>
                                </a:lnTo>
                                <a:lnTo>
                                  <a:pt x="556" y="1240"/>
                                </a:lnTo>
                                <a:lnTo>
                                  <a:pt x="485" y="1228"/>
                                </a:lnTo>
                                <a:lnTo>
                                  <a:pt x="417" y="1208"/>
                                </a:lnTo>
                                <a:lnTo>
                                  <a:pt x="352" y="1181"/>
                                </a:lnTo>
                                <a:lnTo>
                                  <a:pt x="292" y="1148"/>
                                </a:lnTo>
                                <a:lnTo>
                                  <a:pt x="235" y="1108"/>
                                </a:lnTo>
                                <a:lnTo>
                                  <a:pt x="184" y="1062"/>
                                </a:lnTo>
                                <a:lnTo>
                                  <a:pt x="138" y="1011"/>
                                </a:lnTo>
                                <a:lnTo>
                                  <a:pt x="98" y="956"/>
                                </a:lnTo>
                                <a:lnTo>
                                  <a:pt x="64" y="896"/>
                                </a:lnTo>
                                <a:lnTo>
                                  <a:pt x="36" y="832"/>
                                </a:lnTo>
                                <a:lnTo>
                                  <a:pt x="16" y="765"/>
                                </a:lnTo>
                                <a:lnTo>
                                  <a:pt x="4" y="695"/>
                                </a:lnTo>
                                <a:lnTo>
                                  <a:pt x="0" y="622"/>
                                </a:lnTo>
                                <a:close/>
                              </a:path>
                            </a:pathLst>
                          </a:custGeom>
                          <a:noFill/>
                          <a:ln w="12700">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9"/>
                        <wps:cNvCnPr>
                          <a:cxnSpLocks noChangeShapeType="1"/>
                        </wps:cNvCnPr>
                        <wps:spPr bwMode="auto">
                          <a:xfrm>
                            <a:off x="3803" y="2426"/>
                            <a:ext cx="0"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flipH="1" flipV="1">
                            <a:off x="3277" y="2726"/>
                            <a:ext cx="689" cy="354"/>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19" name="Freeform 17"/>
                        <wps:cNvSpPr>
                          <a:spLocks/>
                        </wps:cNvSpPr>
                        <wps:spPr bwMode="auto">
                          <a:xfrm>
                            <a:off x="6427" y="2789"/>
                            <a:ext cx="1365" cy="1320"/>
                          </a:xfrm>
                          <a:custGeom>
                            <a:avLst/>
                            <a:gdLst>
                              <a:gd name="T0" fmla="+- 0 6428 6428"/>
                              <a:gd name="T1" fmla="*/ T0 w 1365"/>
                              <a:gd name="T2" fmla="+- 0 3450 2790"/>
                              <a:gd name="T3" fmla="*/ 3450 h 1320"/>
                              <a:gd name="T4" fmla="+- 0 6432 6428"/>
                              <a:gd name="T5" fmla="*/ T4 w 1365"/>
                              <a:gd name="T6" fmla="+- 0 3378 2790"/>
                              <a:gd name="T7" fmla="*/ 3378 h 1320"/>
                              <a:gd name="T8" fmla="+- 0 6443 6428"/>
                              <a:gd name="T9" fmla="*/ T8 w 1365"/>
                              <a:gd name="T10" fmla="+- 0 3308 2790"/>
                              <a:gd name="T11" fmla="*/ 3308 h 1320"/>
                              <a:gd name="T12" fmla="+- 0 6462 6428"/>
                              <a:gd name="T13" fmla="*/ T12 w 1365"/>
                              <a:gd name="T14" fmla="+- 0 3241 2790"/>
                              <a:gd name="T15" fmla="*/ 3241 h 1320"/>
                              <a:gd name="T16" fmla="+- 0 6488 6428"/>
                              <a:gd name="T17" fmla="*/ T16 w 1365"/>
                              <a:gd name="T18" fmla="+- 0 3177 2790"/>
                              <a:gd name="T19" fmla="*/ 3177 h 1320"/>
                              <a:gd name="T20" fmla="+- 0 6521 6428"/>
                              <a:gd name="T21" fmla="*/ T20 w 1365"/>
                              <a:gd name="T22" fmla="+- 0 3116 2790"/>
                              <a:gd name="T23" fmla="*/ 3116 h 1320"/>
                              <a:gd name="T24" fmla="+- 0 6559 6428"/>
                              <a:gd name="T25" fmla="*/ T24 w 1365"/>
                              <a:gd name="T26" fmla="+- 0 3060 2790"/>
                              <a:gd name="T27" fmla="*/ 3060 h 1320"/>
                              <a:gd name="T28" fmla="+- 0 6603 6428"/>
                              <a:gd name="T29" fmla="*/ T28 w 1365"/>
                              <a:gd name="T30" fmla="+- 0 3007 2790"/>
                              <a:gd name="T31" fmla="*/ 3007 h 1320"/>
                              <a:gd name="T32" fmla="+- 0 6653 6428"/>
                              <a:gd name="T33" fmla="*/ T32 w 1365"/>
                              <a:gd name="T34" fmla="+- 0 2960 2790"/>
                              <a:gd name="T35" fmla="*/ 2960 h 1320"/>
                              <a:gd name="T36" fmla="+- 0 6707 6428"/>
                              <a:gd name="T37" fmla="*/ T36 w 1365"/>
                              <a:gd name="T38" fmla="+- 0 2917 2790"/>
                              <a:gd name="T39" fmla="*/ 2917 h 1320"/>
                              <a:gd name="T40" fmla="+- 0 6766 6428"/>
                              <a:gd name="T41" fmla="*/ T40 w 1365"/>
                              <a:gd name="T42" fmla="+- 0 2880 2790"/>
                              <a:gd name="T43" fmla="*/ 2880 h 1320"/>
                              <a:gd name="T44" fmla="+- 0 6828 6428"/>
                              <a:gd name="T45" fmla="*/ T44 w 1365"/>
                              <a:gd name="T46" fmla="+- 0 2848 2790"/>
                              <a:gd name="T47" fmla="*/ 2848 h 1320"/>
                              <a:gd name="T48" fmla="+- 0 6894 6428"/>
                              <a:gd name="T49" fmla="*/ T48 w 1365"/>
                              <a:gd name="T50" fmla="+- 0 2823 2790"/>
                              <a:gd name="T51" fmla="*/ 2823 h 1320"/>
                              <a:gd name="T52" fmla="+- 0 6964 6428"/>
                              <a:gd name="T53" fmla="*/ T52 w 1365"/>
                              <a:gd name="T54" fmla="+- 0 2805 2790"/>
                              <a:gd name="T55" fmla="*/ 2805 h 1320"/>
                              <a:gd name="T56" fmla="+- 0 7036 6428"/>
                              <a:gd name="T57" fmla="*/ T56 w 1365"/>
                              <a:gd name="T58" fmla="+- 0 2793 2790"/>
                              <a:gd name="T59" fmla="*/ 2793 h 1320"/>
                              <a:gd name="T60" fmla="+- 0 7110 6428"/>
                              <a:gd name="T61" fmla="*/ T60 w 1365"/>
                              <a:gd name="T62" fmla="+- 0 2790 2790"/>
                              <a:gd name="T63" fmla="*/ 2790 h 1320"/>
                              <a:gd name="T64" fmla="+- 0 7184 6428"/>
                              <a:gd name="T65" fmla="*/ T64 w 1365"/>
                              <a:gd name="T66" fmla="+- 0 2793 2790"/>
                              <a:gd name="T67" fmla="*/ 2793 h 1320"/>
                              <a:gd name="T68" fmla="+- 0 7256 6428"/>
                              <a:gd name="T69" fmla="*/ T68 w 1365"/>
                              <a:gd name="T70" fmla="+- 0 2805 2790"/>
                              <a:gd name="T71" fmla="*/ 2805 h 1320"/>
                              <a:gd name="T72" fmla="+- 0 7326 6428"/>
                              <a:gd name="T73" fmla="*/ T72 w 1365"/>
                              <a:gd name="T74" fmla="+- 0 2823 2790"/>
                              <a:gd name="T75" fmla="*/ 2823 h 1320"/>
                              <a:gd name="T76" fmla="+- 0 7392 6428"/>
                              <a:gd name="T77" fmla="*/ T76 w 1365"/>
                              <a:gd name="T78" fmla="+- 0 2848 2790"/>
                              <a:gd name="T79" fmla="*/ 2848 h 1320"/>
                              <a:gd name="T80" fmla="+- 0 7454 6428"/>
                              <a:gd name="T81" fmla="*/ T80 w 1365"/>
                              <a:gd name="T82" fmla="+- 0 2880 2790"/>
                              <a:gd name="T83" fmla="*/ 2880 h 1320"/>
                              <a:gd name="T84" fmla="+- 0 7513 6428"/>
                              <a:gd name="T85" fmla="*/ T84 w 1365"/>
                              <a:gd name="T86" fmla="+- 0 2917 2790"/>
                              <a:gd name="T87" fmla="*/ 2917 h 1320"/>
                              <a:gd name="T88" fmla="+- 0 7567 6428"/>
                              <a:gd name="T89" fmla="*/ T88 w 1365"/>
                              <a:gd name="T90" fmla="+- 0 2960 2790"/>
                              <a:gd name="T91" fmla="*/ 2960 h 1320"/>
                              <a:gd name="T92" fmla="+- 0 7617 6428"/>
                              <a:gd name="T93" fmla="*/ T92 w 1365"/>
                              <a:gd name="T94" fmla="+- 0 3007 2790"/>
                              <a:gd name="T95" fmla="*/ 3007 h 1320"/>
                              <a:gd name="T96" fmla="+- 0 7661 6428"/>
                              <a:gd name="T97" fmla="*/ T96 w 1365"/>
                              <a:gd name="T98" fmla="+- 0 3060 2790"/>
                              <a:gd name="T99" fmla="*/ 3060 h 1320"/>
                              <a:gd name="T100" fmla="+- 0 7699 6428"/>
                              <a:gd name="T101" fmla="*/ T100 w 1365"/>
                              <a:gd name="T102" fmla="+- 0 3116 2790"/>
                              <a:gd name="T103" fmla="*/ 3116 h 1320"/>
                              <a:gd name="T104" fmla="+- 0 7732 6428"/>
                              <a:gd name="T105" fmla="*/ T104 w 1365"/>
                              <a:gd name="T106" fmla="+- 0 3177 2790"/>
                              <a:gd name="T107" fmla="*/ 3177 h 1320"/>
                              <a:gd name="T108" fmla="+- 0 7758 6428"/>
                              <a:gd name="T109" fmla="*/ T108 w 1365"/>
                              <a:gd name="T110" fmla="+- 0 3241 2790"/>
                              <a:gd name="T111" fmla="*/ 3241 h 1320"/>
                              <a:gd name="T112" fmla="+- 0 7777 6428"/>
                              <a:gd name="T113" fmla="*/ T112 w 1365"/>
                              <a:gd name="T114" fmla="+- 0 3308 2790"/>
                              <a:gd name="T115" fmla="*/ 3308 h 1320"/>
                              <a:gd name="T116" fmla="+- 0 7788 6428"/>
                              <a:gd name="T117" fmla="*/ T116 w 1365"/>
                              <a:gd name="T118" fmla="+- 0 3378 2790"/>
                              <a:gd name="T119" fmla="*/ 3378 h 1320"/>
                              <a:gd name="T120" fmla="+- 0 7793 6428"/>
                              <a:gd name="T121" fmla="*/ T120 w 1365"/>
                              <a:gd name="T122" fmla="+- 0 3450 2790"/>
                              <a:gd name="T123" fmla="*/ 3450 h 1320"/>
                              <a:gd name="T124" fmla="+- 0 7788 6428"/>
                              <a:gd name="T125" fmla="*/ T124 w 1365"/>
                              <a:gd name="T126" fmla="+- 0 3521 2790"/>
                              <a:gd name="T127" fmla="*/ 3521 h 1320"/>
                              <a:gd name="T128" fmla="+- 0 7777 6428"/>
                              <a:gd name="T129" fmla="*/ T128 w 1365"/>
                              <a:gd name="T130" fmla="+- 0 3591 2790"/>
                              <a:gd name="T131" fmla="*/ 3591 h 1320"/>
                              <a:gd name="T132" fmla="+- 0 7758 6428"/>
                              <a:gd name="T133" fmla="*/ T132 w 1365"/>
                              <a:gd name="T134" fmla="+- 0 3658 2790"/>
                              <a:gd name="T135" fmla="*/ 3658 h 1320"/>
                              <a:gd name="T136" fmla="+- 0 7732 6428"/>
                              <a:gd name="T137" fmla="*/ T136 w 1365"/>
                              <a:gd name="T138" fmla="+- 0 3722 2790"/>
                              <a:gd name="T139" fmla="*/ 3722 h 1320"/>
                              <a:gd name="T140" fmla="+- 0 7699 6428"/>
                              <a:gd name="T141" fmla="*/ T140 w 1365"/>
                              <a:gd name="T142" fmla="+- 0 3783 2790"/>
                              <a:gd name="T143" fmla="*/ 3783 h 1320"/>
                              <a:gd name="T144" fmla="+- 0 7661 6428"/>
                              <a:gd name="T145" fmla="*/ T144 w 1365"/>
                              <a:gd name="T146" fmla="+- 0 3839 2790"/>
                              <a:gd name="T147" fmla="*/ 3839 h 1320"/>
                              <a:gd name="T148" fmla="+- 0 7617 6428"/>
                              <a:gd name="T149" fmla="*/ T148 w 1365"/>
                              <a:gd name="T150" fmla="+- 0 3892 2790"/>
                              <a:gd name="T151" fmla="*/ 3892 h 1320"/>
                              <a:gd name="T152" fmla="+- 0 7567 6428"/>
                              <a:gd name="T153" fmla="*/ T152 w 1365"/>
                              <a:gd name="T154" fmla="+- 0 3939 2790"/>
                              <a:gd name="T155" fmla="*/ 3939 h 1320"/>
                              <a:gd name="T156" fmla="+- 0 7513 6428"/>
                              <a:gd name="T157" fmla="*/ T156 w 1365"/>
                              <a:gd name="T158" fmla="+- 0 3982 2790"/>
                              <a:gd name="T159" fmla="*/ 3982 h 1320"/>
                              <a:gd name="T160" fmla="+- 0 7454 6428"/>
                              <a:gd name="T161" fmla="*/ T160 w 1365"/>
                              <a:gd name="T162" fmla="+- 0 4019 2790"/>
                              <a:gd name="T163" fmla="*/ 4019 h 1320"/>
                              <a:gd name="T164" fmla="+- 0 7392 6428"/>
                              <a:gd name="T165" fmla="*/ T164 w 1365"/>
                              <a:gd name="T166" fmla="+- 0 4051 2790"/>
                              <a:gd name="T167" fmla="*/ 4051 h 1320"/>
                              <a:gd name="T168" fmla="+- 0 7326 6428"/>
                              <a:gd name="T169" fmla="*/ T168 w 1365"/>
                              <a:gd name="T170" fmla="+- 0 4076 2790"/>
                              <a:gd name="T171" fmla="*/ 4076 h 1320"/>
                              <a:gd name="T172" fmla="+- 0 7256 6428"/>
                              <a:gd name="T173" fmla="*/ T172 w 1365"/>
                              <a:gd name="T174" fmla="+- 0 4094 2790"/>
                              <a:gd name="T175" fmla="*/ 4094 h 1320"/>
                              <a:gd name="T176" fmla="+- 0 7184 6428"/>
                              <a:gd name="T177" fmla="*/ T176 w 1365"/>
                              <a:gd name="T178" fmla="+- 0 4106 2790"/>
                              <a:gd name="T179" fmla="*/ 4106 h 1320"/>
                              <a:gd name="T180" fmla="+- 0 7110 6428"/>
                              <a:gd name="T181" fmla="*/ T180 w 1365"/>
                              <a:gd name="T182" fmla="+- 0 4110 2790"/>
                              <a:gd name="T183" fmla="*/ 4110 h 1320"/>
                              <a:gd name="T184" fmla="+- 0 7036 6428"/>
                              <a:gd name="T185" fmla="*/ T184 w 1365"/>
                              <a:gd name="T186" fmla="+- 0 4106 2790"/>
                              <a:gd name="T187" fmla="*/ 4106 h 1320"/>
                              <a:gd name="T188" fmla="+- 0 6964 6428"/>
                              <a:gd name="T189" fmla="*/ T188 w 1365"/>
                              <a:gd name="T190" fmla="+- 0 4094 2790"/>
                              <a:gd name="T191" fmla="*/ 4094 h 1320"/>
                              <a:gd name="T192" fmla="+- 0 6894 6428"/>
                              <a:gd name="T193" fmla="*/ T192 w 1365"/>
                              <a:gd name="T194" fmla="+- 0 4076 2790"/>
                              <a:gd name="T195" fmla="*/ 4076 h 1320"/>
                              <a:gd name="T196" fmla="+- 0 6828 6428"/>
                              <a:gd name="T197" fmla="*/ T196 w 1365"/>
                              <a:gd name="T198" fmla="+- 0 4051 2790"/>
                              <a:gd name="T199" fmla="*/ 4051 h 1320"/>
                              <a:gd name="T200" fmla="+- 0 6766 6428"/>
                              <a:gd name="T201" fmla="*/ T200 w 1365"/>
                              <a:gd name="T202" fmla="+- 0 4019 2790"/>
                              <a:gd name="T203" fmla="*/ 4019 h 1320"/>
                              <a:gd name="T204" fmla="+- 0 6707 6428"/>
                              <a:gd name="T205" fmla="*/ T204 w 1365"/>
                              <a:gd name="T206" fmla="+- 0 3982 2790"/>
                              <a:gd name="T207" fmla="*/ 3982 h 1320"/>
                              <a:gd name="T208" fmla="+- 0 6653 6428"/>
                              <a:gd name="T209" fmla="*/ T208 w 1365"/>
                              <a:gd name="T210" fmla="+- 0 3939 2790"/>
                              <a:gd name="T211" fmla="*/ 3939 h 1320"/>
                              <a:gd name="T212" fmla="+- 0 6603 6428"/>
                              <a:gd name="T213" fmla="*/ T212 w 1365"/>
                              <a:gd name="T214" fmla="+- 0 3892 2790"/>
                              <a:gd name="T215" fmla="*/ 3892 h 1320"/>
                              <a:gd name="T216" fmla="+- 0 6559 6428"/>
                              <a:gd name="T217" fmla="*/ T216 w 1365"/>
                              <a:gd name="T218" fmla="+- 0 3839 2790"/>
                              <a:gd name="T219" fmla="*/ 3839 h 1320"/>
                              <a:gd name="T220" fmla="+- 0 6521 6428"/>
                              <a:gd name="T221" fmla="*/ T220 w 1365"/>
                              <a:gd name="T222" fmla="+- 0 3783 2790"/>
                              <a:gd name="T223" fmla="*/ 3783 h 1320"/>
                              <a:gd name="T224" fmla="+- 0 6488 6428"/>
                              <a:gd name="T225" fmla="*/ T224 w 1365"/>
                              <a:gd name="T226" fmla="+- 0 3722 2790"/>
                              <a:gd name="T227" fmla="*/ 3722 h 1320"/>
                              <a:gd name="T228" fmla="+- 0 6462 6428"/>
                              <a:gd name="T229" fmla="*/ T228 w 1365"/>
                              <a:gd name="T230" fmla="+- 0 3658 2790"/>
                              <a:gd name="T231" fmla="*/ 3658 h 1320"/>
                              <a:gd name="T232" fmla="+- 0 6443 6428"/>
                              <a:gd name="T233" fmla="*/ T232 w 1365"/>
                              <a:gd name="T234" fmla="+- 0 3591 2790"/>
                              <a:gd name="T235" fmla="*/ 3591 h 1320"/>
                              <a:gd name="T236" fmla="+- 0 6432 6428"/>
                              <a:gd name="T237" fmla="*/ T236 w 1365"/>
                              <a:gd name="T238" fmla="+- 0 3521 2790"/>
                              <a:gd name="T239" fmla="*/ 3521 h 1320"/>
                              <a:gd name="T240" fmla="+- 0 6428 6428"/>
                              <a:gd name="T241" fmla="*/ T240 w 1365"/>
                              <a:gd name="T242" fmla="+- 0 3450 2790"/>
                              <a:gd name="T243" fmla="*/ 3450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65" h="1320">
                                <a:moveTo>
                                  <a:pt x="0" y="660"/>
                                </a:moveTo>
                                <a:lnTo>
                                  <a:pt x="4" y="588"/>
                                </a:lnTo>
                                <a:lnTo>
                                  <a:pt x="15" y="518"/>
                                </a:lnTo>
                                <a:lnTo>
                                  <a:pt x="34" y="451"/>
                                </a:lnTo>
                                <a:lnTo>
                                  <a:pt x="60" y="387"/>
                                </a:lnTo>
                                <a:lnTo>
                                  <a:pt x="93" y="326"/>
                                </a:lnTo>
                                <a:lnTo>
                                  <a:pt x="131" y="270"/>
                                </a:lnTo>
                                <a:lnTo>
                                  <a:pt x="175" y="217"/>
                                </a:lnTo>
                                <a:lnTo>
                                  <a:pt x="225" y="170"/>
                                </a:lnTo>
                                <a:lnTo>
                                  <a:pt x="279" y="127"/>
                                </a:lnTo>
                                <a:lnTo>
                                  <a:pt x="338" y="90"/>
                                </a:lnTo>
                                <a:lnTo>
                                  <a:pt x="400" y="58"/>
                                </a:lnTo>
                                <a:lnTo>
                                  <a:pt x="466" y="33"/>
                                </a:lnTo>
                                <a:lnTo>
                                  <a:pt x="536" y="15"/>
                                </a:lnTo>
                                <a:lnTo>
                                  <a:pt x="608" y="3"/>
                                </a:lnTo>
                                <a:lnTo>
                                  <a:pt x="682" y="0"/>
                                </a:lnTo>
                                <a:lnTo>
                                  <a:pt x="756" y="3"/>
                                </a:lnTo>
                                <a:lnTo>
                                  <a:pt x="828" y="15"/>
                                </a:lnTo>
                                <a:lnTo>
                                  <a:pt x="898" y="33"/>
                                </a:lnTo>
                                <a:lnTo>
                                  <a:pt x="964" y="58"/>
                                </a:lnTo>
                                <a:lnTo>
                                  <a:pt x="1026" y="90"/>
                                </a:lnTo>
                                <a:lnTo>
                                  <a:pt x="1085" y="127"/>
                                </a:lnTo>
                                <a:lnTo>
                                  <a:pt x="1139" y="170"/>
                                </a:lnTo>
                                <a:lnTo>
                                  <a:pt x="1189" y="217"/>
                                </a:lnTo>
                                <a:lnTo>
                                  <a:pt x="1233" y="270"/>
                                </a:lnTo>
                                <a:lnTo>
                                  <a:pt x="1271" y="326"/>
                                </a:lnTo>
                                <a:lnTo>
                                  <a:pt x="1304" y="387"/>
                                </a:lnTo>
                                <a:lnTo>
                                  <a:pt x="1330" y="451"/>
                                </a:lnTo>
                                <a:lnTo>
                                  <a:pt x="1349" y="518"/>
                                </a:lnTo>
                                <a:lnTo>
                                  <a:pt x="1360" y="588"/>
                                </a:lnTo>
                                <a:lnTo>
                                  <a:pt x="1365" y="660"/>
                                </a:lnTo>
                                <a:lnTo>
                                  <a:pt x="1360" y="731"/>
                                </a:lnTo>
                                <a:lnTo>
                                  <a:pt x="1349" y="801"/>
                                </a:lnTo>
                                <a:lnTo>
                                  <a:pt x="1330" y="868"/>
                                </a:lnTo>
                                <a:lnTo>
                                  <a:pt x="1304" y="932"/>
                                </a:lnTo>
                                <a:lnTo>
                                  <a:pt x="1271" y="993"/>
                                </a:lnTo>
                                <a:lnTo>
                                  <a:pt x="1233" y="1049"/>
                                </a:lnTo>
                                <a:lnTo>
                                  <a:pt x="1189" y="1102"/>
                                </a:lnTo>
                                <a:lnTo>
                                  <a:pt x="1139" y="1149"/>
                                </a:lnTo>
                                <a:lnTo>
                                  <a:pt x="1085" y="1192"/>
                                </a:lnTo>
                                <a:lnTo>
                                  <a:pt x="1026" y="1229"/>
                                </a:lnTo>
                                <a:lnTo>
                                  <a:pt x="964" y="1261"/>
                                </a:lnTo>
                                <a:lnTo>
                                  <a:pt x="898" y="1286"/>
                                </a:lnTo>
                                <a:lnTo>
                                  <a:pt x="828" y="1304"/>
                                </a:lnTo>
                                <a:lnTo>
                                  <a:pt x="756" y="1316"/>
                                </a:lnTo>
                                <a:lnTo>
                                  <a:pt x="682" y="1320"/>
                                </a:lnTo>
                                <a:lnTo>
                                  <a:pt x="608" y="1316"/>
                                </a:lnTo>
                                <a:lnTo>
                                  <a:pt x="536" y="1304"/>
                                </a:lnTo>
                                <a:lnTo>
                                  <a:pt x="466" y="1286"/>
                                </a:lnTo>
                                <a:lnTo>
                                  <a:pt x="400" y="1261"/>
                                </a:lnTo>
                                <a:lnTo>
                                  <a:pt x="338" y="1229"/>
                                </a:lnTo>
                                <a:lnTo>
                                  <a:pt x="279" y="1192"/>
                                </a:lnTo>
                                <a:lnTo>
                                  <a:pt x="225" y="1149"/>
                                </a:lnTo>
                                <a:lnTo>
                                  <a:pt x="175" y="1102"/>
                                </a:lnTo>
                                <a:lnTo>
                                  <a:pt x="131" y="1049"/>
                                </a:lnTo>
                                <a:lnTo>
                                  <a:pt x="93" y="993"/>
                                </a:lnTo>
                                <a:lnTo>
                                  <a:pt x="60" y="932"/>
                                </a:lnTo>
                                <a:lnTo>
                                  <a:pt x="34" y="868"/>
                                </a:lnTo>
                                <a:lnTo>
                                  <a:pt x="15" y="801"/>
                                </a:lnTo>
                                <a:lnTo>
                                  <a:pt x="4" y="731"/>
                                </a:lnTo>
                                <a:lnTo>
                                  <a:pt x="0" y="66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6"/>
                        <wps:cNvCnPr>
                          <a:cxnSpLocks noChangeShapeType="1"/>
                        </wps:cNvCnPr>
                        <wps:spPr bwMode="auto">
                          <a:xfrm>
                            <a:off x="5423" y="2805"/>
                            <a:ext cx="1050" cy="435"/>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7043" y="1884"/>
                            <a:ext cx="0" cy="656"/>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22" name="Line 14"/>
                        <wps:cNvCnPr>
                          <a:cxnSpLocks noChangeShapeType="1"/>
                        </wps:cNvCnPr>
                        <wps:spPr bwMode="auto">
                          <a:xfrm>
                            <a:off x="4507" y="3440"/>
                            <a:ext cx="0" cy="1152"/>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23" name="Text Box 13"/>
                        <wps:cNvSpPr txBox="1">
                          <a:spLocks noChangeArrowheads="1"/>
                        </wps:cNvSpPr>
                        <wps:spPr bwMode="auto">
                          <a:xfrm>
                            <a:off x="7176" y="1562"/>
                            <a:ext cx="83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9874B" w14:textId="77777777" w:rsidR="00C264E1" w:rsidRDefault="00E42D65">
                              <w:pPr>
                                <w:spacing w:before="3"/>
                                <w:rPr>
                                  <w:rFonts w:ascii="Trebuchet MS"/>
                                  <w:sz w:val="24"/>
                                </w:rPr>
                              </w:pPr>
                              <w:r>
                                <w:rPr>
                                  <w:rFonts w:ascii="Trebuchet MS"/>
                                  <w:w w:val="95"/>
                                  <w:sz w:val="24"/>
                                </w:rPr>
                                <w:t>Friend</w:t>
                              </w:r>
                              <w:r>
                                <w:rPr>
                                  <w:rFonts w:ascii="Trebuchet MS"/>
                                  <w:spacing w:val="-34"/>
                                  <w:w w:val="95"/>
                                  <w:sz w:val="24"/>
                                </w:rPr>
                                <w:t xml:space="preserve"> </w:t>
                              </w:r>
                              <w:r>
                                <w:rPr>
                                  <w:rFonts w:ascii="Trebuchet MS"/>
                                  <w:w w:val="95"/>
                                  <w:sz w:val="24"/>
                                </w:rPr>
                                <w:t>A</w:t>
                              </w:r>
                            </w:p>
                          </w:txbxContent>
                        </wps:txbx>
                        <wps:bodyPr rot="0" vert="horz" wrap="square" lIns="0" tIns="0" rIns="0" bIns="0" anchor="t" anchorCtr="0" upright="1">
                          <a:noAutofit/>
                        </wps:bodyPr>
                      </wps:wsp>
                      <wps:wsp>
                        <wps:cNvPr id="24" name="Text Box 12"/>
                        <wps:cNvSpPr txBox="1">
                          <a:spLocks noChangeArrowheads="1"/>
                        </wps:cNvSpPr>
                        <wps:spPr bwMode="auto">
                          <a:xfrm>
                            <a:off x="8581" y="1792"/>
                            <a:ext cx="82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23DAB" w14:textId="77777777" w:rsidR="00C264E1" w:rsidRDefault="00E42D65">
                              <w:pPr>
                                <w:spacing w:before="3"/>
                                <w:rPr>
                                  <w:rFonts w:ascii="Trebuchet MS"/>
                                  <w:sz w:val="24"/>
                                </w:rPr>
                              </w:pPr>
                              <w:r>
                                <w:rPr>
                                  <w:rFonts w:ascii="Trebuchet MS"/>
                                  <w:w w:val="95"/>
                                  <w:sz w:val="24"/>
                                </w:rPr>
                                <w:t>Friend</w:t>
                              </w:r>
                              <w:r>
                                <w:rPr>
                                  <w:rFonts w:ascii="Trebuchet MS"/>
                                  <w:spacing w:val="-36"/>
                                  <w:w w:val="95"/>
                                  <w:sz w:val="24"/>
                                </w:rPr>
                                <w:t xml:space="preserve"> </w:t>
                              </w:r>
                              <w:r>
                                <w:rPr>
                                  <w:rFonts w:ascii="Trebuchet MS"/>
                                  <w:w w:val="95"/>
                                  <w:sz w:val="24"/>
                                </w:rPr>
                                <w:t>B</w:t>
                              </w:r>
                            </w:p>
                          </w:txbxContent>
                        </wps:txbx>
                        <wps:bodyPr rot="0" vert="horz" wrap="square" lIns="0" tIns="0" rIns="0" bIns="0" anchor="t" anchorCtr="0" upright="1">
                          <a:noAutofit/>
                        </wps:bodyPr>
                      </wps:wsp>
                      <wps:wsp>
                        <wps:cNvPr id="25" name="Text Box 11"/>
                        <wps:cNvSpPr txBox="1">
                          <a:spLocks noChangeArrowheads="1"/>
                        </wps:cNvSpPr>
                        <wps:spPr bwMode="auto">
                          <a:xfrm>
                            <a:off x="2104" y="2227"/>
                            <a:ext cx="108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40EEF" w14:textId="77777777" w:rsidR="00C264E1" w:rsidRDefault="00E42D65">
                              <w:pPr>
                                <w:spacing w:before="3"/>
                                <w:rPr>
                                  <w:rFonts w:ascii="Trebuchet MS"/>
                                  <w:sz w:val="24"/>
                                </w:rPr>
                              </w:pPr>
                              <w:r>
                                <w:rPr>
                                  <w:rFonts w:ascii="Trebuchet MS"/>
                                  <w:w w:val="95"/>
                                  <w:sz w:val="24"/>
                                </w:rPr>
                                <w:t>Best</w:t>
                              </w:r>
                              <w:r>
                                <w:rPr>
                                  <w:rFonts w:ascii="Trebuchet MS"/>
                                  <w:spacing w:val="-47"/>
                                  <w:w w:val="95"/>
                                  <w:sz w:val="24"/>
                                </w:rPr>
                                <w:t xml:space="preserve"> </w:t>
                              </w:r>
                              <w:r>
                                <w:rPr>
                                  <w:rFonts w:ascii="Trebuchet MS"/>
                                  <w:w w:val="95"/>
                                  <w:sz w:val="24"/>
                                </w:rPr>
                                <w:t>friend</w:t>
                              </w:r>
                            </w:p>
                          </w:txbxContent>
                        </wps:txbx>
                        <wps:bodyPr rot="0" vert="horz" wrap="square" lIns="0" tIns="0" rIns="0" bIns="0" anchor="t" anchorCtr="0" upright="1">
                          <a:noAutofit/>
                        </wps:bodyPr>
                      </wps:wsp>
                      <wps:wsp>
                        <wps:cNvPr id="26" name="Text Box 10"/>
                        <wps:cNvSpPr txBox="1">
                          <a:spLocks noChangeArrowheads="1"/>
                        </wps:cNvSpPr>
                        <wps:spPr bwMode="auto">
                          <a:xfrm>
                            <a:off x="4430" y="2384"/>
                            <a:ext cx="40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7075A" w14:textId="77777777" w:rsidR="00C264E1" w:rsidRDefault="00E42D65">
                              <w:pPr>
                                <w:spacing w:before="3"/>
                                <w:rPr>
                                  <w:rFonts w:ascii="Trebuchet MS"/>
                                  <w:sz w:val="28"/>
                                </w:rPr>
                              </w:pPr>
                              <w:r>
                                <w:rPr>
                                  <w:rFonts w:ascii="Trebuchet MS"/>
                                  <w:w w:val="110"/>
                                  <w:sz w:val="28"/>
                                </w:rPr>
                                <w:t>Me</w:t>
                              </w:r>
                            </w:p>
                          </w:txbxContent>
                        </wps:txbx>
                        <wps:bodyPr rot="0" vert="horz" wrap="square" lIns="0" tIns="0" rIns="0" bIns="0" anchor="t" anchorCtr="0" upright="1">
                          <a:noAutofit/>
                        </wps:bodyPr>
                      </wps:wsp>
                      <wps:wsp>
                        <wps:cNvPr id="27" name="Text Box 9"/>
                        <wps:cNvSpPr txBox="1">
                          <a:spLocks noChangeArrowheads="1"/>
                        </wps:cNvSpPr>
                        <wps:spPr bwMode="auto">
                          <a:xfrm>
                            <a:off x="6740" y="3292"/>
                            <a:ext cx="82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0377E" w14:textId="77777777" w:rsidR="00C264E1" w:rsidRDefault="00E42D65">
                              <w:pPr>
                                <w:spacing w:before="3"/>
                                <w:rPr>
                                  <w:rFonts w:ascii="Trebuchet MS"/>
                                  <w:sz w:val="24"/>
                                </w:rPr>
                              </w:pPr>
                              <w:r>
                                <w:rPr>
                                  <w:rFonts w:ascii="Trebuchet MS"/>
                                  <w:w w:val="95"/>
                                  <w:sz w:val="24"/>
                                </w:rPr>
                                <w:t>Friend</w:t>
                              </w:r>
                              <w:r>
                                <w:rPr>
                                  <w:rFonts w:ascii="Trebuchet MS"/>
                                  <w:spacing w:val="-43"/>
                                  <w:w w:val="95"/>
                                  <w:sz w:val="24"/>
                                </w:rPr>
                                <w:t xml:space="preserve"> </w:t>
                              </w:r>
                              <w:r>
                                <w:rPr>
                                  <w:rFonts w:ascii="Trebuchet MS"/>
                                  <w:w w:val="95"/>
                                  <w:sz w:val="24"/>
                                </w:rPr>
                                <w:t>C</w:t>
                              </w:r>
                            </w:p>
                          </w:txbxContent>
                        </wps:txbx>
                        <wps:bodyPr rot="0" vert="horz" wrap="square" lIns="0" tIns="0" rIns="0" bIns="0" anchor="t" anchorCtr="0" upright="1">
                          <a:noAutofit/>
                        </wps:bodyPr>
                      </wps:wsp>
                      <wps:wsp>
                        <wps:cNvPr id="28" name="Text Box 8"/>
                        <wps:cNvSpPr txBox="1">
                          <a:spLocks noChangeArrowheads="1"/>
                        </wps:cNvSpPr>
                        <wps:spPr bwMode="auto">
                          <a:xfrm>
                            <a:off x="2089" y="4157"/>
                            <a:ext cx="86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1549" w14:textId="77777777" w:rsidR="00C264E1" w:rsidRDefault="00E42D65">
                              <w:pPr>
                                <w:spacing w:before="3"/>
                                <w:rPr>
                                  <w:rFonts w:ascii="Trebuchet MS"/>
                                  <w:sz w:val="24"/>
                                </w:rPr>
                              </w:pPr>
                              <w:r>
                                <w:rPr>
                                  <w:rFonts w:ascii="Trebuchet MS"/>
                                  <w:sz w:val="24"/>
                                </w:rPr>
                                <w:t>Cousin</w:t>
                              </w:r>
                              <w:r>
                                <w:rPr>
                                  <w:rFonts w:ascii="Trebuchet MS"/>
                                  <w:spacing w:val="-54"/>
                                  <w:sz w:val="24"/>
                                </w:rPr>
                                <w:t xml:space="preserve"> </w:t>
                              </w:r>
                              <w:r>
                                <w:rPr>
                                  <w:rFonts w:ascii="Trebuchet MS"/>
                                  <w:sz w:val="24"/>
                                </w:rPr>
                                <w:t>A</w:t>
                              </w:r>
                            </w:p>
                          </w:txbxContent>
                        </wps:txbx>
                        <wps:bodyPr rot="0" vert="horz" wrap="square" lIns="0" tIns="0" rIns="0" bIns="0" anchor="t" anchorCtr="0" upright="1">
                          <a:noAutofit/>
                        </wps:bodyPr>
                      </wps:wsp>
                      <wps:wsp>
                        <wps:cNvPr id="29" name="Text Box 7"/>
                        <wps:cNvSpPr txBox="1">
                          <a:spLocks noChangeArrowheads="1"/>
                        </wps:cNvSpPr>
                        <wps:spPr bwMode="auto">
                          <a:xfrm>
                            <a:off x="3569" y="4838"/>
                            <a:ext cx="86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E6E7" w14:textId="77777777" w:rsidR="00C264E1" w:rsidRDefault="00E42D65">
                              <w:pPr>
                                <w:spacing w:before="3"/>
                                <w:rPr>
                                  <w:rFonts w:ascii="Trebuchet MS"/>
                                  <w:sz w:val="24"/>
                                </w:rPr>
                              </w:pPr>
                              <w:r>
                                <w:rPr>
                                  <w:rFonts w:ascii="Trebuchet MS"/>
                                  <w:sz w:val="24"/>
                                </w:rPr>
                                <w:t>Cousin</w:t>
                              </w:r>
                              <w:r>
                                <w:rPr>
                                  <w:rFonts w:ascii="Trebuchet MS"/>
                                  <w:spacing w:val="-56"/>
                                  <w:sz w:val="24"/>
                                </w:rPr>
                                <w:t xml:space="preserve"> </w:t>
                              </w:r>
                              <w:r>
                                <w:rPr>
                                  <w:rFonts w:ascii="Trebuchet MS"/>
                                  <w:sz w:val="24"/>
                                </w:rPr>
                                <w:t>B</w:t>
                              </w:r>
                            </w:p>
                          </w:txbxContent>
                        </wps:txbx>
                        <wps:bodyPr rot="0" vert="horz" wrap="square" lIns="0" tIns="0" rIns="0" bIns="0" anchor="t" anchorCtr="0" upright="1">
                          <a:noAutofit/>
                        </wps:bodyPr>
                      </wps:wsp>
                      <wps:wsp>
                        <wps:cNvPr id="30" name="Text Box 6"/>
                        <wps:cNvSpPr txBox="1">
                          <a:spLocks noChangeArrowheads="1"/>
                        </wps:cNvSpPr>
                        <wps:spPr bwMode="auto">
                          <a:xfrm>
                            <a:off x="307" y="5028"/>
                            <a:ext cx="2249" cy="696"/>
                          </a:xfrm>
                          <a:prstGeom prst="rect">
                            <a:avLst/>
                          </a:prstGeom>
                          <a:noFill/>
                          <a:ln w="9525">
                            <a:solidFill>
                              <a:srgbClr val="41709C"/>
                            </a:solidFill>
                            <a:miter lim="800000"/>
                            <a:headEnd/>
                            <a:tailEnd/>
                          </a:ln>
                          <a:extLst>
                            <a:ext uri="{909E8E84-426E-40DD-AFC4-6F175D3DCCD1}">
                              <a14:hiddenFill xmlns:a14="http://schemas.microsoft.com/office/drawing/2010/main">
                                <a:solidFill>
                                  <a:srgbClr val="FFFFFF"/>
                                </a:solidFill>
                              </a14:hiddenFill>
                            </a:ext>
                          </a:extLst>
                        </wps:spPr>
                        <wps:txbx>
                          <w:txbxContent>
                            <w:p w14:paraId="68C43052" w14:textId="77777777" w:rsidR="00C264E1" w:rsidRDefault="00E42D65">
                              <w:pPr>
                                <w:spacing w:before="65" w:line="242" w:lineRule="auto"/>
                                <w:ind w:left="138" w:right="130"/>
                                <w:rPr>
                                  <w:sz w:val="24"/>
                                </w:rPr>
                              </w:pPr>
                              <w:r>
                                <w:rPr>
                                  <w:sz w:val="24"/>
                                </w:rPr>
                                <w:t>See my cousins at the weekend.</w:t>
                              </w:r>
                            </w:p>
                          </w:txbxContent>
                        </wps:txbx>
                        <wps:bodyPr rot="0" vert="horz" wrap="square" lIns="0" tIns="0" rIns="0" bIns="0" anchor="t" anchorCtr="0" upright="1">
                          <a:noAutofit/>
                        </wps:bodyPr>
                      </wps:wsp>
                      <wps:wsp>
                        <wps:cNvPr id="31" name="Text Box 5"/>
                        <wps:cNvSpPr txBox="1">
                          <a:spLocks noChangeArrowheads="1"/>
                        </wps:cNvSpPr>
                        <wps:spPr bwMode="auto">
                          <a:xfrm>
                            <a:off x="7222" y="4113"/>
                            <a:ext cx="2940" cy="1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0458D" w14:textId="77777777" w:rsidR="00C264E1" w:rsidRDefault="00E42D65">
                              <w:pPr>
                                <w:spacing w:before="75"/>
                                <w:ind w:left="145" w:right="480"/>
                                <w:rPr>
                                  <w:sz w:val="24"/>
                                </w:rPr>
                              </w:pPr>
                              <w:r>
                                <w:rPr>
                                  <w:sz w:val="24"/>
                                </w:rPr>
                                <w:t>Know C from football, mostly see him at practice &amp; matches</w:t>
                              </w:r>
                            </w:p>
                          </w:txbxContent>
                        </wps:txbx>
                        <wps:bodyPr rot="0" vert="horz" wrap="square" lIns="0" tIns="0" rIns="0" bIns="0" anchor="t" anchorCtr="0" upright="1">
                          <a:noAutofit/>
                        </wps:bodyPr>
                      </wps:wsp>
                      <wps:wsp>
                        <wps:cNvPr id="32" name="Text Box 4"/>
                        <wps:cNvSpPr txBox="1">
                          <a:spLocks noChangeArrowheads="1"/>
                        </wps:cNvSpPr>
                        <wps:spPr bwMode="auto">
                          <a:xfrm>
                            <a:off x="7" y="796"/>
                            <a:ext cx="3867" cy="972"/>
                          </a:xfrm>
                          <a:prstGeom prst="rect">
                            <a:avLst/>
                          </a:prstGeom>
                          <a:noFill/>
                          <a:ln w="9525">
                            <a:solidFill>
                              <a:srgbClr val="41709C"/>
                            </a:solidFill>
                            <a:miter lim="800000"/>
                            <a:headEnd/>
                            <a:tailEnd/>
                          </a:ln>
                          <a:extLst>
                            <a:ext uri="{909E8E84-426E-40DD-AFC4-6F175D3DCCD1}">
                              <a14:hiddenFill xmlns:a14="http://schemas.microsoft.com/office/drawing/2010/main">
                                <a:solidFill>
                                  <a:srgbClr val="FFFFFF"/>
                                </a:solidFill>
                              </a14:hiddenFill>
                            </a:ext>
                          </a:extLst>
                        </wps:spPr>
                        <wps:txbx>
                          <w:txbxContent>
                            <w:p w14:paraId="26CD62BF" w14:textId="77777777" w:rsidR="00C264E1" w:rsidRDefault="00E42D65">
                              <w:pPr>
                                <w:spacing w:before="66"/>
                                <w:ind w:left="137" w:right="295"/>
                                <w:rPr>
                                  <w:sz w:val="24"/>
                                </w:rPr>
                              </w:pPr>
                              <w:r>
                                <w:rPr>
                                  <w:sz w:val="24"/>
                                </w:rPr>
                                <w:t>Known best friend since primary school. Used to live on same estate. Mums know each other.</w:t>
                              </w:r>
                            </w:p>
                          </w:txbxContent>
                        </wps:txbx>
                        <wps:bodyPr rot="0" vert="horz" wrap="square" lIns="0" tIns="0" rIns="0" bIns="0" anchor="t" anchorCtr="0" upright="1">
                          <a:noAutofit/>
                        </wps:bodyPr>
                      </wps:wsp>
                      <wps:wsp>
                        <wps:cNvPr id="33" name="Text Box 3"/>
                        <wps:cNvSpPr txBox="1">
                          <a:spLocks noChangeArrowheads="1"/>
                        </wps:cNvSpPr>
                        <wps:spPr bwMode="auto">
                          <a:xfrm>
                            <a:off x="5992" y="7"/>
                            <a:ext cx="4275" cy="1248"/>
                          </a:xfrm>
                          <a:prstGeom prst="rect">
                            <a:avLst/>
                          </a:prstGeom>
                          <a:noFill/>
                          <a:ln w="9525">
                            <a:solidFill>
                              <a:srgbClr val="41709C"/>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FFFC" w14:textId="77777777" w:rsidR="00C264E1" w:rsidRDefault="00E42D65">
                              <w:pPr>
                                <w:spacing w:before="65"/>
                                <w:ind w:left="140" w:right="219"/>
                                <w:rPr>
                                  <w:sz w:val="24"/>
                                </w:rPr>
                              </w:pPr>
                              <w:r>
                                <w:rPr>
                                  <w:sz w:val="24"/>
                                </w:rPr>
                                <w:t>Used to be good friends with A and his brother B. Knew them from school but they have moved out of the area.</w:t>
                              </w:r>
                            </w:p>
                          </w:txbxContent>
                        </wps:txbx>
                        <wps:bodyPr rot="0" vert="horz" wrap="square" lIns="0" tIns="0" rIns="0" bIns="0" anchor="t" anchorCtr="0" upright="1">
                          <a:noAutofit/>
                        </wps:bodyPr>
                      </wps:wsp>
                    </wpg:wgp>
                  </a:graphicData>
                </a:graphic>
              </wp:inline>
            </w:drawing>
          </mc:Choice>
          <mc:Fallback>
            <w:pict>
              <v:group id="Group 2" o:spid="_x0000_s1026" style="width:513pt;height:285.85pt;mso-position-horizontal-relative:char;mso-position-vertical-relative:line" coordorigin="7,7" coordsize="10260,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">
                <v:shape id="Freeform 28" o:spid="_x0000_s1027" style="position:absolute;left:7042;top:1265;width:1050;height:1035;visibility:visible;mso-wrap-style:square;v-text-anchor:top" coordsize="1050,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" path="m,517l5,441,22,368,48,299,84,235r44,-57l180,126,239,83,303,48,373,21,447,5,525,r77,5l676,21r70,27l810,83r59,43l921,178r44,57l1001,299r26,69l1044,441r6,76l1044,594r-17,73l1001,735r-36,64l921,857r-52,51l810,951r-64,35l676,1013r-74,16l525,1035r-78,-6l373,1013,303,986,239,951,180,908,128,857,84,799,48,735,22,667,5,594,,517xe" filled="f" strokecolor="#ffc000" strokeweight="1pt">
                  <v:path arrowok="t" o:connecttype="custom" o:connectlocs="0,1783;5,1707;22,1634;48,1565;84,1501;128,1444;180,1392;239,1349;303,1314;373,1287;447,1271;525,1266;602,1271;676,1287;746,1314;810,1349;869,1392;921,1444;965,1501;1001,1565;1027,1634;1044,1707;1050,1783;1044,1860;1027,1933;1001,2001;965,2065;921,2123;869,2174;810,2217;746,2252;676,2279;602,2295;525,2301;447,2295;373,2279;303,2252;239,2217;180,2174;128,2123;84,2065;48,2001;22,1933;5,1860;0,1783" o:connectangles="0,0,0,0,0,0,0,0,0,0,0,0,0,0,0,0,0,0,0,0,0,0,0,0,0,0,0,0,0,0,0,0,0,0,0,0,0,0,0,0,0,0,0,0,0"/>
                </v:shape>
                <v:shape id="Freeform 27" o:spid="_x0000_s1028" style="position:absolute;left:8377;top:1493;width:1140;height:1080;visibility:visible;mso-wrap-style:square;v-text-anchor:top" coordsize="11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" path="m,540l5,466,20,396,44,329,77,267r41,-57l166,158r55,-46l282,73,348,42,418,19,492,4,570,r77,4l721,19r70,23l857,73r61,39l973,158r48,52l1062,267r33,62l1119,396r15,70l1140,540r-6,73l1119,683r-24,67l1062,812r-41,57l973,921r-55,46l857,1006r-66,31l721,1060r-74,15l570,1080r-78,-5l418,1060r-70,-23l282,1006,221,967,166,921,118,869,77,812,44,750,20,683,5,613,,540xe" filled="f" strokecolor="#ffc000" strokeweight="1pt">
                  <v:path arrowok="t" o:connecttype="custom" o:connectlocs="0,2034;5,1960;20,1890;44,1823;77,1761;118,1704;166,1652;221,1606;282,1567;348,1536;418,1513;492,1498;570,1494;647,1498;721,1513;791,1536;857,1567;918,1606;973,1652;1021,1704;1062,1761;1095,1823;1119,1890;1134,1960;1140,2034;1134,2107;1119,2177;1095,2244;1062,2306;1021,2363;973,2415;918,2461;857,2500;791,2531;721,2554;647,2569;570,2574;492,2569;418,2554;348,2531;282,2500;221,2461;166,2415;118,2363;77,2306;44,2244;20,2177;5,2107;0,2034" o:connectangles="0,0,0,0,0,0,0,0,0,0,0,0,0,0,0,0,0,0,0,0,0,0,0,0,0,0,0,0,0,0,0,0,0,0,0,0,0,0,0,0,0,0,0,0,0,0,0,0,0"/>
                </v:shape>
                <v:line id="Line 26" o:spid="_x0000_s1029" style="position:absolute;visibility:visible;mso-wrap-style:square" from="8078,1736" to="8393,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" strokecolor="#5b9bd4" strokeweight=".5pt"/>
                <v:shape id="Freeform 25" o:spid="_x0000_s1030" style="position:absolute;left:3382;top:4489;width:1230;height:1215;visibility:visible;mso-wrap-style:square;v-text-anchor:top" coordsize="123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" path="m,607l4,531,18,457,41,388,72,321r38,-61l155,204r51,-51l263,108,325,71,392,41,463,18,537,4,615,r77,4l766,18r71,23l904,71r62,37l1023,153r51,51l1119,260r38,61l1188,388r23,69l1225,531r5,76l1225,683r-14,74l1188,827r-31,66l1119,954r-45,57l1023,1061r-57,45l904,1144r-67,30l766,1196r-74,14l615,1215r-78,-5l463,1196r-71,-22l325,1144r-62,-38l206,1061r-51,-50l110,954,72,893,41,827,18,757,4,683,,607xe" filled="f" strokecolor="#00af50" strokeweight="1pt">
                  <v:path arrowok="t" o:connecttype="custom" o:connectlocs="0,5097;4,5021;18,4947;41,4878;72,4811;110,4750;155,4694;206,4643;263,4598;325,4561;392,4531;463,4508;537,4494;615,4490;692,4494;766,4508;837,4531;904,4561;966,4598;1023,4643;1074,4694;1119,4750;1157,4811;1188,4878;1211,4947;1225,5021;1230,5097;1225,5173;1211,5247;1188,5317;1157,5383;1119,5444;1074,5501;1023,5551;966,5596;904,5634;837,5664;766,5686;692,5700;615,5705;537,5700;463,5686;392,5664;325,5634;263,5596;206,5551;155,5501;110,5444;72,5383;41,5317;18,5247;4,5173;0,5097" o:connectangles="0,0,0,0,0,0,0,0,0,0,0,0,0,0,0,0,0,0,0,0,0,0,0,0,0,0,0,0,0,0,0,0,0,0,0,0,0,0,0,0,0,0,0,0,0,0,0,0,0,0,0,0,0"/>
                </v:shape>
                <v:line id="Line 24" o:spid="_x0000_s1031" style="position:absolute;visibility:visible;mso-wrap-style:square" from="3053,4627" to="3473,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" strokecolor="#5b9bd4" strokeweight=".5pt"/>
                <v:shape id="Freeform 23" o:spid="_x0000_s1032" style="position:absolute;left:1957;top:3917;width:1170;height:1110;visibility:visible;mso-wrap-style:square;v-text-anchor:top" coordsize="117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" path="m585,l505,5,429,20,357,43,289,75r-62,40l171,162r-50,54l79,275,45,339,20,407,5,479,,555r5,75l20,702r25,69l79,835r42,59l171,947r56,47l289,1034r68,32l429,1090r76,15l585,1110r79,-5l740,1090r72,-24l880,1034r62,-40l998,947r50,-53l1090,835r34,-64l1149,702r15,-72l1170,555r-6,-76l1149,407r-25,-68l1090,275r-42,-59l998,162,942,115,880,75,812,43,740,20,664,5,585,xe" stroked="f">
                  <v:path arrowok="t" o:connecttype="custom" o:connectlocs="585,3918;505,3923;429,3938;357,3961;289,3993;227,4033;171,4080;121,4134;79,4193;45,4257;20,4325;5,4397;0,4473;5,4548;20,4620;45,4689;79,4753;121,4812;171,4865;227,4912;289,4952;357,4984;429,5008;505,5023;585,5028;664,5023;740,5008;812,4984;880,4952;942,4912;998,4865;1048,4812;1090,4753;1124,4689;1149,4620;1164,4548;1170,4473;1164,4397;1149,4325;1124,4257;1090,4193;1048,4134;998,4080;942,4033;880,3993;812,3961;740,3938;664,3923;585,3918" o:connectangles="0,0,0,0,0,0,0,0,0,0,0,0,0,0,0,0,0,0,0,0,0,0,0,0,0,0,0,0,0,0,0,0,0,0,0,0,0,0,0,0,0,0,0,0,0,0,0,0,0"/>
                </v:shape>
                <v:shape id="Freeform 22" o:spid="_x0000_s1033" style="position:absolute;left:1957;top:3917;width:1170;height:1110;visibility:visible;mso-wrap-style:square;v-text-anchor:top" coordsize="117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" path="m,555l5,479,20,407,45,339,79,275r42,-59l171,162r56,-47l289,75,357,43,429,20,505,5,585,r79,5l740,20r72,23l880,75r62,40l998,162r50,54l1090,275r34,64l1149,407r15,72l1170,555r-6,75l1149,702r-25,69l1090,835r-42,59l998,947r-56,47l880,1034r-68,32l740,1090r-76,15l585,1110r-80,-5l429,1090r-72,-24l289,1034,227,994,171,947,121,894,79,835,45,771,20,702,5,630,,555xe" filled="f" strokecolor="#00af50" strokeweight="1pt">
                  <v:path arrowok="t" o:connecttype="custom" o:connectlocs="0,4473;5,4397;20,4325;45,4257;79,4193;121,4134;171,4080;227,4033;289,3993;357,3961;429,3938;505,3923;585,3918;664,3923;740,3938;812,3961;880,3993;942,4033;998,4080;1048,4134;1090,4193;1124,4257;1149,4325;1164,4397;1170,4473;1164,4548;1149,4620;1124,4689;1090,4753;1048,4812;998,4865;942,4912;880,4952;812,4984;740,5008;664,5023;585,5028;505,5023;429,5008;357,4984;289,4952;227,4912;171,4865;121,4812;79,4753;45,4689;20,4620;5,4548;0,4473" o:connectangles="0,0,0,0,0,0,0,0,0,0,0,0,0,0,0,0,0,0,0,0,0,0,0,0,0,0,0,0,0,0,0,0,0,0,0,0,0,0,0,0,0,0,0,0,0,0,0,0,0"/>
                </v:shape>
                <v:shape id="Freeform 21" o:spid="_x0000_s1034" style="position:absolute;left:3788;top:1767;width:1680;height:1740;visibility:visible;mso-wrap-style:square;v-text-anchor:top" coordsize="168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" path="m,870l3,794r9,-73l26,650,47,581,72,515r31,-64l138,390r40,-57l222,280r48,-50l322,184r55,-41l435,107,497,75,561,49,627,27,696,12,767,3,840,r72,3l983,12r69,15l1118,49r64,26l1244,107r58,36l1357,184r52,46l1457,280r44,53l1541,390r35,61l1607,515r25,66l1653,650r14,71l1676,794r4,76l1676,945r-9,73l1653,1089r-21,69l1607,1225r-31,63l1541,1349r-40,57l1457,1459r-48,50l1357,1555r-55,41l1244,1632r-62,32l1118,1691r-66,21l983,1727r-71,9l840,1740r-73,-4l696,1727r-69,-15l561,1691r-64,-27l435,1632r-58,-36l322,1555r-52,-46l222,1459r-44,-53l138,1349r-35,-61l72,1225,47,1158,26,1089,12,1018,3,945,,870xe" filled="f" strokecolor="#2e5496" strokeweight="1pt">
                  <v:path arrowok="t" o:connecttype="custom" o:connectlocs="3,2562;26,2418;72,2283;138,2158;222,2048;322,1952;435,1875;561,1817;696,1780;840,1768;983,1780;1118,1817;1244,1875;1357,1952;1457,2048;1541,2158;1607,2283;1653,2418;1676,2562;1676,2713;1653,2857;1607,2993;1541,3117;1457,3227;1357,3323;1244,3400;1118,3459;983,3495;840,3508;696,3495;561,3459;435,3400;322,3323;222,3227;138,3117;72,2993;26,2857;3,2713" o:connectangles="0,0,0,0,0,0,0,0,0,0,0,0,0,0,0,0,0,0,0,0,0,0,0,0,0,0,0,0,0,0,0,0,0,0,0,0,0,0"/>
                </v:shape>
                <v:shape id="Freeform 20" o:spid="_x0000_s1035" style="position:absolute;left:2017;top:1852;width:1260;height:1245;visibility:visible;mso-wrap-style:square;v-text-anchor:top" coordsize="126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" path="m,622l4,550,16,479,36,412,64,348,98,288r40,-55l184,182r51,-46l292,96,352,63,417,36,485,16,556,4,630,r73,4l774,16r68,20l907,63r60,33l1024,136r51,46l1121,233r40,55l1195,348r28,64l1243,479r12,71l1260,622r-5,73l1243,765r-20,67l1195,896r-34,60l1121,1011r-46,51l1024,1108r-57,40l907,1181r-65,27l774,1228r-71,12l630,1245r-74,-5l485,1228r-68,-20l352,1181r-60,-33l235,1108r-51,-46l138,1011,98,956,64,896,36,832,16,765,4,695,,622xe" filled="f" strokecolor="#00af50" strokeweight="1pt">
                  <v:path arrowok="t" o:connecttype="custom" o:connectlocs="0,2475;4,2403;16,2332;36,2265;64,2201;98,2141;138,2086;184,2035;235,1989;292,1949;352,1916;417,1889;485,1869;556,1857;630,1853;703,1857;774,1869;842,1889;907,1916;967,1949;1024,1989;1075,2035;1121,2086;1161,2141;1195,2201;1223,2265;1243,2332;1255,2403;1260,2475;1255,2548;1243,2618;1223,2685;1195,2749;1161,2809;1121,2864;1075,2915;1024,2961;967,3001;907,3034;842,3061;774,3081;703,3093;630,3098;556,3093;485,3081;417,3061;352,3034;292,3001;235,2961;184,2915;138,2864;98,2809;64,2749;36,2685;16,2618;4,2548;0,2475" o:connectangles="0,0,0,0,0,0,0,0,0,0,0,0,0,0,0,0,0,0,0,0,0,0,0,0,0,0,0,0,0,0,0,0,0,0,0,0,0,0,0,0,0,0,0,0,0,0,0,0,0,0,0,0,0,0,0,0,0"/>
                </v:shape>
                <v:line id="Line 19" o:spid="_x0000_s1036" style="position:absolute;visibility:visible;mso-wrap-style:square" from="3803,2426" to="3803,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" strokecolor="#5b9bd4" strokeweight=".5pt"/>
                <v:line id="Line 18" o:spid="_x0000_s1037" style="position:absolute;flip:x y;visibility:visible;mso-wrap-style:square" from="3277,2726" to="3966,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" strokecolor="#5b9bd4" strokeweight=".5pt"/>
                <v:shape id="Freeform 17" o:spid="_x0000_s1038" style="position:absolute;left:6427;top:2789;width:1365;height:1320;visibility:visible;mso-wrap-style:square;v-text-anchor:top" coordsize="1365,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" path="m,660l4,588,15,518,34,451,60,387,93,326r38,-56l175,217r50,-47l279,127,338,90,400,58,466,33,536,15,608,3,682,r74,3l828,15r70,18l964,58r62,32l1085,127r54,43l1189,217r44,53l1271,326r33,61l1330,451r19,67l1360,588r5,72l1360,731r-11,70l1330,868r-26,64l1271,993r-38,56l1189,1102r-50,47l1085,1192r-59,37l964,1261r-66,25l828,1304r-72,12l682,1320r-74,-4l536,1304r-70,-18l400,1261r-62,-32l279,1192r-54,-43l175,1102r-44,-53l93,993,60,932,34,868,15,801,4,731,,660xe" filled="f" strokecolor="#41709c" strokeweight="1pt">
                  <v:path arrowok="t" o:connecttype="custom" o:connectlocs="0,3450;4,3378;15,3308;34,3241;60,3177;93,3116;131,3060;175,3007;225,2960;279,2917;338,2880;400,2848;466,2823;536,2805;608,2793;682,2790;756,2793;828,2805;898,2823;964,2848;1026,2880;1085,2917;1139,2960;1189,3007;1233,3060;1271,3116;1304,3177;1330,3241;1349,3308;1360,3378;1365,3450;1360,3521;1349,3591;1330,3658;1304,3722;1271,3783;1233,3839;1189,3892;1139,3939;1085,3982;1026,4019;964,4051;898,4076;828,4094;756,4106;682,4110;608,4106;536,4094;466,4076;400,4051;338,4019;279,3982;225,3939;175,3892;131,3839;93,3783;60,3722;34,3658;15,3591;4,3521;0,3450" o:connectangles="0,0,0,0,0,0,0,0,0,0,0,0,0,0,0,0,0,0,0,0,0,0,0,0,0,0,0,0,0,0,0,0,0,0,0,0,0,0,0,0,0,0,0,0,0,0,0,0,0,0,0,0,0,0,0,0,0,0,0,0,0"/>
                </v:shape>
                <v:line id="Line 16" o:spid="_x0000_s1039" style="position:absolute;visibility:visible;mso-wrap-style:square" from="5423,2805" to="6473,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" strokecolor="#5b9bd4" strokeweight=".5pt"/>
                <v:line id="Line 15" o:spid="_x0000_s1040" style="position:absolute;visibility:visible;mso-wrap-style:square" from="7043,1884" to="7043,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" strokecolor="#5b9bd4" strokeweight=".5pt"/>
                <v:line id="Line 14" o:spid="_x0000_s1041" style="position:absolute;visibility:visible;mso-wrap-style:square" from="4507,3440" to="4507,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" strokecolor="#5b9bd4" strokeweight=".5pt"/>
                <v:shapetype id="_x0000_t202" coordsize="21600,21600" o:spt="202" path="m,l,21600r21600,l21600,xe">
                  <v:stroke joinstyle="miter"/>
                  <v:path gradientshapeok="t" o:connecttype="rect"/>
                </v:shapetype>
                <v:shape id="Text Box 13" o:spid="_x0000_s1042" type="#_x0000_t202" style="position:absolute;left:7176;top:1562;width:83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264E1" w:rsidRDefault="00E42D65">
                        <w:pPr>
                          <w:spacing w:before="3"/>
                          <w:rPr>
                            <w:rFonts w:ascii="Trebuchet MS"/>
                            <w:sz w:val="24"/>
                          </w:rPr>
                        </w:pPr>
                        <w:r>
                          <w:rPr>
                            <w:rFonts w:ascii="Trebuchet MS"/>
                            <w:w w:val="95"/>
                            <w:sz w:val="24"/>
                          </w:rPr>
                          <w:t>Friend</w:t>
                        </w:r>
                        <w:r>
                          <w:rPr>
                            <w:rFonts w:ascii="Trebuchet MS"/>
                            <w:spacing w:val="-34"/>
                            <w:w w:val="95"/>
                            <w:sz w:val="24"/>
                          </w:rPr>
                          <w:t xml:space="preserve"> </w:t>
                        </w:r>
                        <w:r>
                          <w:rPr>
                            <w:rFonts w:ascii="Trebuchet MS"/>
                            <w:w w:val="95"/>
                            <w:sz w:val="24"/>
                          </w:rPr>
                          <w:t>A</w:t>
                        </w:r>
                      </w:p>
                    </w:txbxContent>
                  </v:textbox>
                </v:shape>
                <v:shape id="Text Box 12" o:spid="_x0000_s1043" type="#_x0000_t202" style="position:absolute;left:8581;top:1792;width:82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C264E1" w:rsidRDefault="00E42D65">
                        <w:pPr>
                          <w:spacing w:before="3"/>
                          <w:rPr>
                            <w:rFonts w:ascii="Trebuchet MS"/>
                            <w:sz w:val="24"/>
                          </w:rPr>
                        </w:pPr>
                        <w:r>
                          <w:rPr>
                            <w:rFonts w:ascii="Trebuchet MS"/>
                            <w:w w:val="95"/>
                            <w:sz w:val="24"/>
                          </w:rPr>
                          <w:t>Friend</w:t>
                        </w:r>
                        <w:r>
                          <w:rPr>
                            <w:rFonts w:ascii="Trebuchet MS"/>
                            <w:spacing w:val="-36"/>
                            <w:w w:val="95"/>
                            <w:sz w:val="24"/>
                          </w:rPr>
                          <w:t xml:space="preserve"> </w:t>
                        </w:r>
                        <w:r>
                          <w:rPr>
                            <w:rFonts w:ascii="Trebuchet MS"/>
                            <w:w w:val="95"/>
                            <w:sz w:val="24"/>
                          </w:rPr>
                          <w:t>B</w:t>
                        </w:r>
                      </w:p>
                    </w:txbxContent>
                  </v:textbox>
                </v:shape>
                <v:shape id="Text Box 11" o:spid="_x0000_s1044" type="#_x0000_t202" style="position:absolute;left:2104;top:2227;width:108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C264E1" w:rsidRDefault="00E42D65">
                        <w:pPr>
                          <w:spacing w:before="3"/>
                          <w:rPr>
                            <w:rFonts w:ascii="Trebuchet MS"/>
                            <w:sz w:val="24"/>
                          </w:rPr>
                        </w:pPr>
                        <w:r>
                          <w:rPr>
                            <w:rFonts w:ascii="Trebuchet MS"/>
                            <w:w w:val="95"/>
                            <w:sz w:val="24"/>
                          </w:rPr>
                          <w:t>Best</w:t>
                        </w:r>
                        <w:r>
                          <w:rPr>
                            <w:rFonts w:ascii="Trebuchet MS"/>
                            <w:spacing w:val="-47"/>
                            <w:w w:val="95"/>
                            <w:sz w:val="24"/>
                          </w:rPr>
                          <w:t xml:space="preserve"> </w:t>
                        </w:r>
                        <w:r>
                          <w:rPr>
                            <w:rFonts w:ascii="Trebuchet MS"/>
                            <w:w w:val="95"/>
                            <w:sz w:val="24"/>
                          </w:rPr>
                          <w:t>friend</w:t>
                        </w:r>
                      </w:p>
                    </w:txbxContent>
                  </v:textbox>
                </v:shape>
                <v:shape id="Text Box 10" o:spid="_x0000_s1045" type="#_x0000_t202" style="position:absolute;left:4430;top:2384;width:40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C264E1" w:rsidRDefault="00E42D65">
                        <w:pPr>
                          <w:spacing w:before="3"/>
                          <w:rPr>
                            <w:rFonts w:ascii="Trebuchet MS"/>
                            <w:sz w:val="28"/>
                          </w:rPr>
                        </w:pPr>
                        <w:r>
                          <w:rPr>
                            <w:rFonts w:ascii="Trebuchet MS"/>
                            <w:w w:val="110"/>
                            <w:sz w:val="28"/>
                          </w:rPr>
                          <w:t>Me</w:t>
                        </w:r>
                      </w:p>
                    </w:txbxContent>
                  </v:textbox>
                </v:shape>
                <v:shape id="Text Box 9" o:spid="_x0000_s1046" type="#_x0000_t202" style="position:absolute;left:6740;top:3292;width:82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264E1" w:rsidRDefault="00E42D65">
                        <w:pPr>
                          <w:spacing w:before="3"/>
                          <w:rPr>
                            <w:rFonts w:ascii="Trebuchet MS"/>
                            <w:sz w:val="24"/>
                          </w:rPr>
                        </w:pPr>
                        <w:r>
                          <w:rPr>
                            <w:rFonts w:ascii="Trebuchet MS"/>
                            <w:w w:val="95"/>
                            <w:sz w:val="24"/>
                          </w:rPr>
                          <w:t>Friend</w:t>
                        </w:r>
                        <w:r>
                          <w:rPr>
                            <w:rFonts w:ascii="Trebuchet MS"/>
                            <w:spacing w:val="-43"/>
                            <w:w w:val="95"/>
                            <w:sz w:val="24"/>
                          </w:rPr>
                          <w:t xml:space="preserve"> </w:t>
                        </w:r>
                        <w:r>
                          <w:rPr>
                            <w:rFonts w:ascii="Trebuchet MS"/>
                            <w:w w:val="95"/>
                            <w:sz w:val="24"/>
                          </w:rPr>
                          <w:t>C</w:t>
                        </w:r>
                      </w:p>
                    </w:txbxContent>
                  </v:textbox>
                </v:shape>
                <v:shape id="Text Box 8" o:spid="_x0000_s1047" type="#_x0000_t202" style="position:absolute;left:2089;top:4157;width:86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C264E1" w:rsidRDefault="00E42D65">
                        <w:pPr>
                          <w:spacing w:before="3"/>
                          <w:rPr>
                            <w:rFonts w:ascii="Trebuchet MS"/>
                            <w:sz w:val="24"/>
                          </w:rPr>
                        </w:pPr>
                        <w:r>
                          <w:rPr>
                            <w:rFonts w:ascii="Trebuchet MS"/>
                            <w:sz w:val="24"/>
                          </w:rPr>
                          <w:t>Cousin</w:t>
                        </w:r>
                        <w:r>
                          <w:rPr>
                            <w:rFonts w:ascii="Trebuchet MS"/>
                            <w:spacing w:val="-54"/>
                            <w:sz w:val="24"/>
                          </w:rPr>
                          <w:t xml:space="preserve"> </w:t>
                        </w:r>
                        <w:r>
                          <w:rPr>
                            <w:rFonts w:ascii="Trebuchet MS"/>
                            <w:sz w:val="24"/>
                          </w:rPr>
                          <w:t>A</w:t>
                        </w:r>
                      </w:p>
                    </w:txbxContent>
                  </v:textbox>
                </v:shape>
                <v:shape id="Text Box 7" o:spid="_x0000_s1048" type="#_x0000_t202" style="position:absolute;left:3569;top:4838;width:86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264E1" w:rsidRDefault="00E42D65">
                        <w:pPr>
                          <w:spacing w:before="3"/>
                          <w:rPr>
                            <w:rFonts w:ascii="Trebuchet MS"/>
                            <w:sz w:val="24"/>
                          </w:rPr>
                        </w:pPr>
                        <w:r>
                          <w:rPr>
                            <w:rFonts w:ascii="Trebuchet MS"/>
                            <w:sz w:val="24"/>
                          </w:rPr>
                          <w:t>Cousin</w:t>
                        </w:r>
                        <w:r>
                          <w:rPr>
                            <w:rFonts w:ascii="Trebuchet MS"/>
                            <w:spacing w:val="-56"/>
                            <w:sz w:val="24"/>
                          </w:rPr>
                          <w:t xml:space="preserve"> </w:t>
                        </w:r>
                        <w:r>
                          <w:rPr>
                            <w:rFonts w:ascii="Trebuchet MS"/>
                            <w:sz w:val="24"/>
                          </w:rPr>
                          <w:t>B</w:t>
                        </w:r>
                      </w:p>
                    </w:txbxContent>
                  </v:textbox>
                </v:shape>
                <v:shape id="Text Box 6" o:spid="_x0000_s1049" type="#_x0000_t202" style="position:absolute;left:307;top:5028;width:2249;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" filled="f" strokecolor="#41709c">
                  <v:textbox inset="0,0,0,0">
                    <w:txbxContent>
                      <w:p w:rsidR="00C264E1" w:rsidRDefault="00E42D65">
                        <w:pPr>
                          <w:spacing w:before="65" w:line="242" w:lineRule="auto"/>
                          <w:ind w:left="138" w:right="130"/>
                          <w:rPr>
                            <w:sz w:val="24"/>
                          </w:rPr>
                        </w:pPr>
                        <w:r>
                          <w:rPr>
                            <w:sz w:val="24"/>
                          </w:rPr>
                          <w:t>See my cousins at the weekend.</w:t>
                        </w:r>
                      </w:p>
                    </w:txbxContent>
                  </v:textbox>
                </v:shape>
                <v:shape id="Text Box 5" o:spid="_x0000_s1050" type="#_x0000_t202" style="position:absolute;left:7222;top:4113;width:294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rsidR="00C264E1" w:rsidRDefault="00E42D65">
                        <w:pPr>
                          <w:spacing w:before="75"/>
                          <w:ind w:left="145" w:right="480"/>
                          <w:rPr>
                            <w:sz w:val="24"/>
                          </w:rPr>
                        </w:pPr>
                        <w:r>
                          <w:rPr>
                            <w:sz w:val="24"/>
                          </w:rPr>
                          <w:t>Know C from football, mostly see him at practice &amp; matches</w:t>
                        </w:r>
                      </w:p>
                    </w:txbxContent>
                  </v:textbox>
                </v:shape>
                <v:shape id="Text Box 4" o:spid="_x0000_s1051" type="#_x0000_t202" style="position:absolute;left:7;top:796;width:3867;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" filled="f" strokecolor="#41709c">
                  <v:textbox inset="0,0,0,0">
                    <w:txbxContent>
                      <w:p w:rsidR="00C264E1" w:rsidRDefault="00E42D65">
                        <w:pPr>
                          <w:spacing w:before="66"/>
                          <w:ind w:left="137" w:right="295"/>
                          <w:rPr>
                            <w:sz w:val="24"/>
                          </w:rPr>
                        </w:pPr>
                        <w:r>
                          <w:rPr>
                            <w:sz w:val="24"/>
                          </w:rPr>
                          <w:t>Known best friend since primary school. Used to live on same estate. Mums know each other.</w:t>
                        </w:r>
                      </w:p>
                    </w:txbxContent>
                  </v:textbox>
                </v:shape>
                <v:shape id="Text Box 3" o:spid="_x0000_s1052" type="#_x0000_t202" style="position:absolute;left:5992;top:7;width:4275;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" filled="f" strokecolor="#41709c">
                  <v:textbox inset="0,0,0,0">
                    <w:txbxContent>
                      <w:p w:rsidR="00C264E1" w:rsidRDefault="00E42D65">
                        <w:pPr>
                          <w:spacing w:before="65"/>
                          <w:ind w:left="140" w:right="219"/>
                          <w:rPr>
                            <w:sz w:val="24"/>
                          </w:rPr>
                        </w:pPr>
                        <w:r>
                          <w:rPr>
                            <w:sz w:val="24"/>
                          </w:rPr>
                          <w:t>Used to be good friends with A and his brother B. Knew them from school but they have moved out of the area.</w:t>
                        </w:r>
                      </w:p>
                    </w:txbxContent>
                  </v:textbox>
                </v:shape>
                <w10:anchorlock/>
              </v:group>
            </w:pict>
          </mc:Fallback>
        </mc:AlternateContent>
      </w:r>
    </w:p>
    <w:p w14:paraId="5ED90E95" w14:textId="77777777" w:rsidR="00C264E1" w:rsidRDefault="00C264E1" w:rsidP="00E31A8C">
      <w:pPr>
        <w:pStyle w:val="BodyText"/>
        <w:jc w:val="both"/>
        <w:rPr>
          <w:sz w:val="24"/>
        </w:rPr>
      </w:pPr>
    </w:p>
    <w:p w14:paraId="48116370" w14:textId="77777777" w:rsidR="00C264E1" w:rsidRDefault="00E42D65" w:rsidP="00E31A8C">
      <w:pPr>
        <w:pStyle w:val="BodyText"/>
        <w:spacing w:before="188" w:line="259" w:lineRule="auto"/>
        <w:ind w:left="1420" w:right="976"/>
        <w:jc w:val="both"/>
      </w:pPr>
      <w:r>
        <w:rPr>
          <w:b/>
        </w:rPr>
        <w:t xml:space="preserve">Step 3: </w:t>
      </w:r>
      <w:r>
        <w:t>Use the map to explore the peer group dynamics with the young person. Ask questions about their friendships; find out more about the dynamics of their relationship, including any positive or negative influences. Examples of questions include:</w:t>
      </w:r>
    </w:p>
    <w:p w14:paraId="5E209C72" w14:textId="77777777" w:rsidR="00C264E1" w:rsidRDefault="00E42D65" w:rsidP="00E31A8C">
      <w:pPr>
        <w:pStyle w:val="ListParagraph"/>
        <w:numPr>
          <w:ilvl w:val="0"/>
          <w:numId w:val="7"/>
        </w:numPr>
        <w:tabs>
          <w:tab w:val="left" w:pos="2140"/>
          <w:tab w:val="left" w:pos="2141"/>
        </w:tabs>
        <w:spacing w:before="161"/>
        <w:jc w:val="both"/>
        <w:rPr>
          <w:rFonts w:ascii="Symbol"/>
        </w:rPr>
      </w:pPr>
      <w:r>
        <w:t xml:space="preserve">Who are </w:t>
      </w:r>
      <w:r>
        <w:rPr>
          <w:spacing w:val="-3"/>
        </w:rPr>
        <w:t xml:space="preserve">you </w:t>
      </w:r>
      <w:r>
        <w:t>closest</w:t>
      </w:r>
      <w:r>
        <w:rPr>
          <w:spacing w:val="-2"/>
        </w:rPr>
        <w:t xml:space="preserve"> </w:t>
      </w:r>
      <w:r>
        <w:t>to?</w:t>
      </w:r>
    </w:p>
    <w:p w14:paraId="241EBCAC" w14:textId="77777777" w:rsidR="00C264E1" w:rsidRDefault="00E42D65" w:rsidP="00E31A8C">
      <w:pPr>
        <w:pStyle w:val="ListParagraph"/>
        <w:numPr>
          <w:ilvl w:val="0"/>
          <w:numId w:val="7"/>
        </w:numPr>
        <w:tabs>
          <w:tab w:val="left" w:pos="2140"/>
          <w:tab w:val="left" w:pos="2141"/>
        </w:tabs>
        <w:spacing w:before="15"/>
        <w:jc w:val="both"/>
        <w:rPr>
          <w:rFonts w:ascii="Symbol"/>
        </w:rPr>
      </w:pPr>
      <w:r>
        <w:t>Who do you spend most time</w:t>
      </w:r>
      <w:r>
        <w:rPr>
          <w:spacing w:val="-18"/>
        </w:rPr>
        <w:t xml:space="preserve"> </w:t>
      </w:r>
      <w:r>
        <w:t>with?</w:t>
      </w:r>
    </w:p>
    <w:p w14:paraId="4A38E49B" w14:textId="77777777" w:rsidR="00C264E1" w:rsidRDefault="00E42D65" w:rsidP="00E31A8C">
      <w:pPr>
        <w:pStyle w:val="ListParagraph"/>
        <w:numPr>
          <w:ilvl w:val="0"/>
          <w:numId w:val="7"/>
        </w:numPr>
        <w:tabs>
          <w:tab w:val="left" w:pos="2140"/>
          <w:tab w:val="left" w:pos="2141"/>
        </w:tabs>
        <w:spacing w:before="22"/>
        <w:jc w:val="both"/>
        <w:rPr>
          <w:rFonts w:ascii="Symbol"/>
        </w:rPr>
      </w:pPr>
      <w:r>
        <w:t xml:space="preserve">Who would you </w:t>
      </w:r>
      <w:r>
        <w:rPr>
          <w:spacing w:val="2"/>
        </w:rPr>
        <w:t xml:space="preserve">say </w:t>
      </w:r>
      <w:r>
        <w:t>is a positive influence on</w:t>
      </w:r>
      <w:r>
        <w:rPr>
          <w:spacing w:val="-22"/>
        </w:rPr>
        <w:t xml:space="preserve"> </w:t>
      </w:r>
      <w:r>
        <w:t>you?</w:t>
      </w:r>
    </w:p>
    <w:p w14:paraId="03A6EB26" w14:textId="77777777" w:rsidR="00C264E1" w:rsidRDefault="00E42D65" w:rsidP="00E31A8C">
      <w:pPr>
        <w:pStyle w:val="ListParagraph"/>
        <w:numPr>
          <w:ilvl w:val="0"/>
          <w:numId w:val="7"/>
        </w:numPr>
        <w:tabs>
          <w:tab w:val="left" w:pos="2140"/>
          <w:tab w:val="left" w:pos="2141"/>
        </w:tabs>
        <w:spacing w:before="20"/>
        <w:jc w:val="both"/>
        <w:rPr>
          <w:rFonts w:ascii="Symbol"/>
        </w:rPr>
      </w:pPr>
      <w:r>
        <w:t>Are you a positive influence on</w:t>
      </w:r>
      <w:r>
        <w:rPr>
          <w:spacing w:val="-11"/>
        </w:rPr>
        <w:t xml:space="preserve"> </w:t>
      </w:r>
      <w:r>
        <w:t>someone?</w:t>
      </w:r>
    </w:p>
    <w:p w14:paraId="3597C64E" w14:textId="77777777" w:rsidR="00C264E1" w:rsidRDefault="00E42D65" w:rsidP="00E31A8C">
      <w:pPr>
        <w:pStyle w:val="ListParagraph"/>
        <w:numPr>
          <w:ilvl w:val="0"/>
          <w:numId w:val="7"/>
        </w:numPr>
        <w:tabs>
          <w:tab w:val="left" w:pos="2140"/>
          <w:tab w:val="left" w:pos="2141"/>
        </w:tabs>
        <w:spacing w:before="16"/>
        <w:jc w:val="both"/>
        <w:rPr>
          <w:rFonts w:ascii="Symbol"/>
        </w:rPr>
      </w:pPr>
      <w:r>
        <w:t>Out of all your friends, who would you trust to help you if you were in</w:t>
      </w:r>
      <w:r>
        <w:rPr>
          <w:spacing w:val="-25"/>
        </w:rPr>
        <w:t xml:space="preserve"> </w:t>
      </w:r>
      <w:r>
        <w:t>trouble?</w:t>
      </w:r>
    </w:p>
    <w:p w14:paraId="1A9F6C57" w14:textId="77777777" w:rsidR="00C264E1" w:rsidRDefault="00E42D65" w:rsidP="00E31A8C">
      <w:pPr>
        <w:pStyle w:val="ListParagraph"/>
        <w:numPr>
          <w:ilvl w:val="0"/>
          <w:numId w:val="7"/>
        </w:numPr>
        <w:tabs>
          <w:tab w:val="left" w:pos="2140"/>
          <w:tab w:val="left" w:pos="2141"/>
        </w:tabs>
        <w:spacing w:before="20" w:line="254" w:lineRule="auto"/>
        <w:ind w:right="1111"/>
        <w:jc w:val="both"/>
        <w:rPr>
          <w:rFonts w:ascii="Symbol"/>
        </w:rPr>
      </w:pPr>
      <w:r>
        <w:t>Out</w:t>
      </w:r>
      <w:r>
        <w:rPr>
          <w:spacing w:val="-2"/>
        </w:rPr>
        <w:t xml:space="preserve"> </w:t>
      </w:r>
      <w:r>
        <w:t>of</w:t>
      </w:r>
      <w:r>
        <w:rPr>
          <w:spacing w:val="-2"/>
        </w:rPr>
        <w:t xml:space="preserve"> </w:t>
      </w:r>
      <w:r>
        <w:t>this</w:t>
      </w:r>
      <w:r>
        <w:rPr>
          <w:spacing w:val="-5"/>
        </w:rPr>
        <w:t xml:space="preserve"> </w:t>
      </w:r>
      <w:r>
        <w:t>group,</w:t>
      </w:r>
      <w:r>
        <w:rPr>
          <w:spacing w:val="-6"/>
        </w:rPr>
        <w:t xml:space="preserve"> </w:t>
      </w:r>
      <w:r>
        <w:t>are</w:t>
      </w:r>
      <w:r>
        <w:rPr>
          <w:spacing w:val="-3"/>
        </w:rPr>
        <w:t xml:space="preserve"> </w:t>
      </w:r>
      <w:r>
        <w:t>there</w:t>
      </w:r>
      <w:r>
        <w:rPr>
          <w:spacing w:val="-2"/>
        </w:rPr>
        <w:t xml:space="preserve"> </w:t>
      </w:r>
      <w:r>
        <w:t>any</w:t>
      </w:r>
      <w:r>
        <w:rPr>
          <w:spacing w:val="-10"/>
        </w:rPr>
        <w:t xml:space="preserve"> </w:t>
      </w:r>
      <w:r>
        <w:t>friends</w:t>
      </w:r>
      <w:r>
        <w:rPr>
          <w:spacing w:val="-1"/>
        </w:rPr>
        <w:t xml:space="preserve"> </w:t>
      </w:r>
      <w:r>
        <w:t>that</w:t>
      </w:r>
      <w:r>
        <w:rPr>
          <w:spacing w:val="-1"/>
        </w:rPr>
        <w:t xml:space="preserve"> </w:t>
      </w:r>
      <w:r>
        <w:t>your</w:t>
      </w:r>
      <w:r>
        <w:rPr>
          <w:spacing w:val="-4"/>
        </w:rPr>
        <w:t xml:space="preserve"> </w:t>
      </w:r>
      <w:r>
        <w:t>parent/</w:t>
      </w:r>
      <w:proofErr w:type="spellStart"/>
      <w:r>
        <w:t>carer</w:t>
      </w:r>
      <w:proofErr w:type="spellEnd"/>
      <w:r>
        <w:t>/teacher</w:t>
      </w:r>
      <w:r>
        <w:rPr>
          <w:spacing w:val="-3"/>
        </w:rPr>
        <w:t xml:space="preserve"> </w:t>
      </w:r>
      <w:r>
        <w:t>would</w:t>
      </w:r>
      <w:r>
        <w:rPr>
          <w:spacing w:val="-8"/>
        </w:rPr>
        <w:t xml:space="preserve"> </w:t>
      </w:r>
      <w:r>
        <w:rPr>
          <w:spacing w:val="2"/>
        </w:rPr>
        <w:t>say</w:t>
      </w:r>
      <w:r>
        <w:rPr>
          <w:spacing w:val="-10"/>
        </w:rPr>
        <w:t xml:space="preserve"> </w:t>
      </w:r>
      <w:r>
        <w:t>has a negative influence on</w:t>
      </w:r>
      <w:r>
        <w:rPr>
          <w:spacing w:val="-7"/>
        </w:rPr>
        <w:t xml:space="preserve"> </w:t>
      </w:r>
      <w:r>
        <w:t>you?</w:t>
      </w:r>
    </w:p>
    <w:p w14:paraId="710BFC73" w14:textId="77777777" w:rsidR="00C264E1" w:rsidRDefault="00E42D65" w:rsidP="00E31A8C">
      <w:pPr>
        <w:pStyle w:val="ListParagraph"/>
        <w:numPr>
          <w:ilvl w:val="0"/>
          <w:numId w:val="7"/>
        </w:numPr>
        <w:tabs>
          <w:tab w:val="left" w:pos="2140"/>
          <w:tab w:val="left" w:pos="2141"/>
        </w:tabs>
        <w:spacing w:before="6"/>
        <w:jc w:val="both"/>
        <w:rPr>
          <w:rFonts w:ascii="Symbol"/>
        </w:rPr>
      </w:pPr>
      <w:r>
        <w:t>Do you think you have influence over</w:t>
      </w:r>
      <w:r>
        <w:rPr>
          <w:spacing w:val="-14"/>
        </w:rPr>
        <w:t xml:space="preserve"> </w:t>
      </w:r>
      <w:r>
        <w:t>anyone?</w:t>
      </w:r>
    </w:p>
    <w:p w14:paraId="73E0C67A" w14:textId="77777777" w:rsidR="00C264E1" w:rsidRDefault="00E42D65" w:rsidP="00E31A8C">
      <w:pPr>
        <w:pStyle w:val="ListParagraph"/>
        <w:numPr>
          <w:ilvl w:val="0"/>
          <w:numId w:val="3"/>
        </w:numPr>
        <w:tabs>
          <w:tab w:val="left" w:pos="2140"/>
          <w:tab w:val="left" w:pos="2141"/>
        </w:tabs>
        <w:spacing w:before="16"/>
        <w:jc w:val="both"/>
        <w:rPr>
          <w:rFonts w:ascii="Symbol" w:hAnsi="Symbol"/>
        </w:rPr>
      </w:pPr>
      <w:r>
        <w:t>Are you friends’ parents/</w:t>
      </w:r>
      <w:proofErr w:type="spellStart"/>
      <w:r>
        <w:t>carers</w:t>
      </w:r>
      <w:proofErr w:type="spellEnd"/>
      <w:r>
        <w:t xml:space="preserve"> happy for you to spend time</w:t>
      </w:r>
      <w:r>
        <w:rPr>
          <w:spacing w:val="-28"/>
        </w:rPr>
        <w:t xml:space="preserve"> </w:t>
      </w:r>
      <w:r>
        <w:t>together?</w:t>
      </w:r>
    </w:p>
    <w:p w14:paraId="112B3C85" w14:textId="77777777" w:rsidR="00C264E1" w:rsidRDefault="00E42D65" w:rsidP="00E31A8C">
      <w:pPr>
        <w:pStyle w:val="ListParagraph"/>
        <w:numPr>
          <w:ilvl w:val="0"/>
          <w:numId w:val="8"/>
        </w:numPr>
        <w:tabs>
          <w:tab w:val="left" w:pos="2140"/>
          <w:tab w:val="left" w:pos="2141"/>
        </w:tabs>
        <w:spacing w:before="20"/>
        <w:jc w:val="both"/>
        <w:rPr>
          <w:rFonts w:ascii="Symbol"/>
        </w:rPr>
      </w:pPr>
      <w:r>
        <w:t>Do your parents/</w:t>
      </w:r>
      <w:proofErr w:type="spellStart"/>
      <w:r>
        <w:t>carers</w:t>
      </w:r>
      <w:proofErr w:type="spellEnd"/>
      <w:r>
        <w:t xml:space="preserve"> know your friends or their</w:t>
      </w:r>
      <w:r>
        <w:rPr>
          <w:spacing w:val="-10"/>
        </w:rPr>
        <w:t xml:space="preserve"> </w:t>
      </w:r>
      <w:r>
        <w:t>parents/</w:t>
      </w:r>
      <w:proofErr w:type="spellStart"/>
      <w:r>
        <w:t>carers</w:t>
      </w:r>
      <w:proofErr w:type="spellEnd"/>
      <w:r>
        <w:t>?</w:t>
      </w:r>
    </w:p>
    <w:p w14:paraId="42BD7A15" w14:textId="77777777" w:rsidR="00C264E1" w:rsidRDefault="00C264E1" w:rsidP="00E31A8C">
      <w:pPr>
        <w:jc w:val="both"/>
        <w:rPr>
          <w:rFonts w:ascii="Symbol"/>
        </w:rPr>
        <w:sectPr w:rsidR="00C264E1">
          <w:pgSz w:w="11910" w:h="16840"/>
          <w:pgMar w:top="1060" w:right="460" w:bottom="280" w:left="20" w:header="720" w:footer="720" w:gutter="0"/>
          <w:cols w:space="720"/>
        </w:sectPr>
      </w:pPr>
    </w:p>
    <w:p w14:paraId="7A014135" w14:textId="77777777" w:rsidR="00C264E1" w:rsidRDefault="00E42D65" w:rsidP="00E31A8C">
      <w:pPr>
        <w:pStyle w:val="ListParagraph"/>
        <w:numPr>
          <w:ilvl w:val="0"/>
          <w:numId w:val="8"/>
        </w:numPr>
        <w:tabs>
          <w:tab w:val="left" w:pos="2140"/>
          <w:tab w:val="left" w:pos="2141"/>
        </w:tabs>
        <w:spacing w:before="79" w:line="259" w:lineRule="auto"/>
        <w:ind w:right="1024"/>
        <w:jc w:val="both"/>
        <w:rPr>
          <w:rFonts w:ascii="Symbol"/>
        </w:rPr>
      </w:pPr>
      <w:r>
        <w:lastRenderedPageBreak/>
        <w:t>Have you ever got into trouble (at school, with the police, at youth club, etc.) with any of your</w:t>
      </w:r>
      <w:r>
        <w:rPr>
          <w:spacing w:val="1"/>
        </w:rPr>
        <w:t xml:space="preserve"> </w:t>
      </w:r>
      <w:r>
        <w:t>friends?</w:t>
      </w:r>
    </w:p>
    <w:p w14:paraId="1D2F7655" w14:textId="77777777" w:rsidR="00C264E1" w:rsidRDefault="00C264E1" w:rsidP="00E31A8C">
      <w:pPr>
        <w:pStyle w:val="BodyText"/>
        <w:spacing w:before="6"/>
        <w:jc w:val="both"/>
        <w:rPr>
          <w:sz w:val="23"/>
        </w:rPr>
      </w:pPr>
    </w:p>
    <w:p w14:paraId="40DB59E5" w14:textId="77777777" w:rsidR="00C264E1" w:rsidRDefault="00E42D65" w:rsidP="00E31A8C">
      <w:pPr>
        <w:spacing w:line="256" w:lineRule="auto"/>
        <w:ind w:left="1420" w:right="976"/>
        <w:jc w:val="both"/>
        <w:rPr>
          <w:b/>
          <w:i/>
        </w:rPr>
      </w:pPr>
      <w:r>
        <w:rPr>
          <w:b/>
          <w:i/>
        </w:rPr>
        <w:t>As well as being an information gathering tool, this exercise can form an intervention tool with an individual, by including an additional step 4:</w:t>
      </w:r>
    </w:p>
    <w:p w14:paraId="3A1476D1" w14:textId="77777777" w:rsidR="00C264E1" w:rsidRDefault="00C264E1" w:rsidP="00E31A8C">
      <w:pPr>
        <w:pStyle w:val="BodyText"/>
        <w:spacing w:before="3"/>
        <w:jc w:val="both"/>
        <w:rPr>
          <w:b/>
          <w:i/>
          <w:sz w:val="24"/>
        </w:rPr>
      </w:pPr>
    </w:p>
    <w:p w14:paraId="3E1EF47C" w14:textId="77777777" w:rsidR="00C264E1" w:rsidRDefault="00E42D65" w:rsidP="00E31A8C">
      <w:pPr>
        <w:pStyle w:val="BodyText"/>
        <w:spacing w:line="259" w:lineRule="auto"/>
        <w:ind w:left="1420" w:right="1001"/>
        <w:jc w:val="both"/>
      </w:pPr>
      <w:r>
        <w:rPr>
          <w:b/>
        </w:rPr>
        <w:t xml:space="preserve">Step 4: </w:t>
      </w:r>
      <w:r>
        <w:t>With the young person, think through strategies that will support them to build on the strengths in their peer group and to reduce the harm. For example, if the exercise has demonstrated that loyalty to a particular friend or group is causing young people to get into trouble with the police or teachers, are there ways that the young person can maintain that loyalty and friendship without engaging in negative activities? E.g. putting an agreement into place with their education establishment or their youth club for them to leave at a different time from their peers.</w:t>
      </w:r>
    </w:p>
    <w:sectPr w:rsidR="00C264E1">
      <w:pgSz w:w="11910" w:h="16840"/>
      <w:pgMar w:top="1060" w:right="460" w:bottom="280" w:left="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0FB0" w14:textId="77777777" w:rsidR="00E47878" w:rsidRDefault="00E47878" w:rsidP="00516D61">
      <w:r>
        <w:separator/>
      </w:r>
    </w:p>
  </w:endnote>
  <w:endnote w:type="continuationSeparator" w:id="0">
    <w:p w14:paraId="06138BFB" w14:textId="77777777" w:rsidR="00E47878" w:rsidRDefault="00E47878" w:rsidP="0051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9F38" w14:textId="77777777" w:rsidR="002D4720" w:rsidRDefault="002D4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A152" w14:textId="77777777" w:rsidR="002D4720" w:rsidRDefault="002D4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9826" w14:textId="77777777" w:rsidR="002D4720" w:rsidRDefault="002D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E656" w14:textId="77777777" w:rsidR="00E47878" w:rsidRDefault="00E47878" w:rsidP="00516D61">
      <w:r>
        <w:separator/>
      </w:r>
    </w:p>
  </w:footnote>
  <w:footnote w:type="continuationSeparator" w:id="0">
    <w:p w14:paraId="6A9C691B" w14:textId="77777777" w:rsidR="00E47878" w:rsidRDefault="00E47878" w:rsidP="0051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35C4" w14:textId="77777777" w:rsidR="002D4720" w:rsidRDefault="002D4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5ADA" w14:textId="77777777" w:rsidR="00516D61" w:rsidRDefault="00516D61">
    <w:pPr>
      <w:pStyle w:val="Header"/>
    </w:pPr>
    <w:r>
      <w:rPr>
        <w:noProof/>
        <w:lang w:val="en-GB" w:eastAsia="en-GB" w:bidi="ar-SA"/>
      </w:rPr>
      <mc:AlternateContent>
        <mc:Choice Requires="wps">
          <w:drawing>
            <wp:anchor distT="0" distB="0" distL="114300" distR="114300" simplePos="0" relativeHeight="251659264" behindDoc="0" locked="0" layoutInCell="0" allowOverlap="1" wp14:anchorId="5D23B8FF" wp14:editId="3E7CE567">
              <wp:simplePos x="0" y="0"/>
              <wp:positionH relativeFrom="page">
                <wp:posOffset>0</wp:posOffset>
              </wp:positionH>
              <wp:positionV relativeFrom="page">
                <wp:posOffset>190500</wp:posOffset>
              </wp:positionV>
              <wp:extent cx="7562850" cy="252095"/>
              <wp:effectExtent l="0" t="0" r="0" b="14605"/>
              <wp:wrapNone/>
              <wp:docPr id="1" name="MSIPCMbea64ccc9a07d7cfd8ff0cc6" descr="{&quot;HashCode&quot;:34928291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41A396" w14:textId="77777777" w:rsidR="00516D61" w:rsidRPr="001A3953" w:rsidRDefault="001A3953" w:rsidP="001A3953">
                          <w:pPr>
                            <w:rPr>
                              <w:color w:val="000000"/>
                              <w:sz w:val="24"/>
                            </w:rPr>
                          </w:pPr>
                          <w:r w:rsidRPr="001A3953">
                            <w:rPr>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ea64ccc9a07d7cfd8ff0cc6" o:spid="_x0000_s1053" type="#_x0000_t202" alt="{&quot;HashCode&quot;:349282919,&quot;Height&quot;:842.0,&quot;Width&quot;:595.0,&quot;Placement&quot;:&quot;Header&quot;,&quot;Index&quot;:&quot;Primary&quot;,&quot;Section&quot;:1,&quot;Top&quot;:0.0,&quot;Left&quot;:0.0}" style="position:absolute;margin-left:0;margin-top:15pt;width:595.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" o:allowincell="f" filled="f" stroked="f" strokeweight=".5pt">
              <v:textbox inset="20pt,0,,0">
                <w:txbxContent>
                  <w:p w:rsidR="00516D61" w:rsidRPr="001A3953" w:rsidRDefault="001A3953" w:rsidP="001A3953">
                    <w:pPr>
                      <w:rPr>
                        <w:color w:val="000000"/>
                        <w:sz w:val="24"/>
                      </w:rPr>
                    </w:pPr>
                    <w:r w:rsidRPr="001A3953">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1B79" w14:textId="77777777" w:rsidR="002D4720" w:rsidRDefault="002D4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933"/>
    <w:multiLevelType w:val="hybridMultilevel"/>
    <w:tmpl w:val="3912CB1A"/>
    <w:lvl w:ilvl="0" w:tplc="2AE0422C">
      <w:numFmt w:val="bullet"/>
      <w:lvlText w:val=""/>
      <w:lvlJc w:val="left"/>
      <w:pPr>
        <w:ind w:left="2141" w:hanging="360"/>
      </w:pPr>
      <w:rPr>
        <w:rFonts w:hint="default"/>
        <w:w w:val="100"/>
        <w:lang w:val="en-US" w:eastAsia="en-US" w:bidi="en-US"/>
      </w:rPr>
    </w:lvl>
    <w:lvl w:ilvl="1" w:tplc="03D0C32A">
      <w:numFmt w:val="bullet"/>
      <w:lvlText w:val="•"/>
      <w:lvlJc w:val="left"/>
      <w:pPr>
        <w:ind w:left="3068" w:hanging="360"/>
      </w:pPr>
      <w:rPr>
        <w:rFonts w:hint="default"/>
        <w:lang w:val="en-US" w:eastAsia="en-US" w:bidi="en-US"/>
      </w:rPr>
    </w:lvl>
    <w:lvl w:ilvl="2" w:tplc="D1625CB6">
      <w:numFmt w:val="bullet"/>
      <w:lvlText w:val="•"/>
      <w:lvlJc w:val="left"/>
      <w:pPr>
        <w:ind w:left="3997" w:hanging="360"/>
      </w:pPr>
      <w:rPr>
        <w:rFonts w:hint="default"/>
        <w:lang w:val="en-US" w:eastAsia="en-US" w:bidi="en-US"/>
      </w:rPr>
    </w:lvl>
    <w:lvl w:ilvl="3" w:tplc="27DEE6DC">
      <w:numFmt w:val="bullet"/>
      <w:lvlText w:val="•"/>
      <w:lvlJc w:val="left"/>
      <w:pPr>
        <w:ind w:left="4925" w:hanging="360"/>
      </w:pPr>
      <w:rPr>
        <w:rFonts w:hint="default"/>
        <w:lang w:val="en-US" w:eastAsia="en-US" w:bidi="en-US"/>
      </w:rPr>
    </w:lvl>
    <w:lvl w:ilvl="4" w:tplc="06009454">
      <w:numFmt w:val="bullet"/>
      <w:lvlText w:val="•"/>
      <w:lvlJc w:val="left"/>
      <w:pPr>
        <w:ind w:left="5854" w:hanging="360"/>
      </w:pPr>
      <w:rPr>
        <w:rFonts w:hint="default"/>
        <w:lang w:val="en-US" w:eastAsia="en-US" w:bidi="en-US"/>
      </w:rPr>
    </w:lvl>
    <w:lvl w:ilvl="5" w:tplc="F68868AA">
      <w:numFmt w:val="bullet"/>
      <w:lvlText w:val="•"/>
      <w:lvlJc w:val="left"/>
      <w:pPr>
        <w:ind w:left="6782" w:hanging="360"/>
      </w:pPr>
      <w:rPr>
        <w:rFonts w:hint="default"/>
        <w:lang w:val="en-US" w:eastAsia="en-US" w:bidi="en-US"/>
      </w:rPr>
    </w:lvl>
    <w:lvl w:ilvl="6" w:tplc="BB3C7396">
      <w:numFmt w:val="bullet"/>
      <w:lvlText w:val="•"/>
      <w:lvlJc w:val="left"/>
      <w:pPr>
        <w:ind w:left="7711" w:hanging="360"/>
      </w:pPr>
      <w:rPr>
        <w:rFonts w:hint="default"/>
        <w:lang w:val="en-US" w:eastAsia="en-US" w:bidi="en-US"/>
      </w:rPr>
    </w:lvl>
    <w:lvl w:ilvl="7" w:tplc="B60C5A40">
      <w:numFmt w:val="bullet"/>
      <w:lvlText w:val="•"/>
      <w:lvlJc w:val="left"/>
      <w:pPr>
        <w:ind w:left="8639" w:hanging="360"/>
      </w:pPr>
      <w:rPr>
        <w:rFonts w:hint="default"/>
        <w:lang w:val="en-US" w:eastAsia="en-US" w:bidi="en-US"/>
      </w:rPr>
    </w:lvl>
    <w:lvl w:ilvl="8" w:tplc="A25ADA84">
      <w:numFmt w:val="bullet"/>
      <w:lvlText w:val="•"/>
      <w:lvlJc w:val="left"/>
      <w:pPr>
        <w:ind w:left="9568" w:hanging="360"/>
      </w:pPr>
      <w:rPr>
        <w:rFonts w:hint="default"/>
        <w:lang w:val="en-US" w:eastAsia="en-US" w:bidi="en-US"/>
      </w:rPr>
    </w:lvl>
  </w:abstractNum>
  <w:abstractNum w:abstractNumId="1" w15:restartNumberingAfterBreak="0">
    <w:nsid w:val="134B4B35"/>
    <w:multiLevelType w:val="hybridMultilevel"/>
    <w:tmpl w:val="03D2D65E"/>
    <w:lvl w:ilvl="0" w:tplc="08090001">
      <w:start w:val="1"/>
      <w:numFmt w:val="bullet"/>
      <w:lvlText w:val=""/>
      <w:lvlJc w:val="left"/>
      <w:pPr>
        <w:ind w:left="2141" w:hanging="360"/>
      </w:pPr>
      <w:rPr>
        <w:rFonts w:ascii="Symbol" w:hAnsi="Symbol" w:hint="default"/>
        <w:w w:val="100"/>
        <w:lang w:val="en-US" w:eastAsia="en-US" w:bidi="en-US"/>
      </w:rPr>
    </w:lvl>
    <w:lvl w:ilvl="1" w:tplc="03D0C32A">
      <w:numFmt w:val="bullet"/>
      <w:lvlText w:val="•"/>
      <w:lvlJc w:val="left"/>
      <w:pPr>
        <w:ind w:left="3068" w:hanging="360"/>
      </w:pPr>
      <w:rPr>
        <w:rFonts w:hint="default"/>
        <w:lang w:val="en-US" w:eastAsia="en-US" w:bidi="en-US"/>
      </w:rPr>
    </w:lvl>
    <w:lvl w:ilvl="2" w:tplc="D1625CB6">
      <w:numFmt w:val="bullet"/>
      <w:lvlText w:val="•"/>
      <w:lvlJc w:val="left"/>
      <w:pPr>
        <w:ind w:left="3997" w:hanging="360"/>
      </w:pPr>
      <w:rPr>
        <w:rFonts w:hint="default"/>
        <w:lang w:val="en-US" w:eastAsia="en-US" w:bidi="en-US"/>
      </w:rPr>
    </w:lvl>
    <w:lvl w:ilvl="3" w:tplc="27DEE6DC">
      <w:numFmt w:val="bullet"/>
      <w:lvlText w:val="•"/>
      <w:lvlJc w:val="left"/>
      <w:pPr>
        <w:ind w:left="4925" w:hanging="360"/>
      </w:pPr>
      <w:rPr>
        <w:rFonts w:hint="default"/>
        <w:lang w:val="en-US" w:eastAsia="en-US" w:bidi="en-US"/>
      </w:rPr>
    </w:lvl>
    <w:lvl w:ilvl="4" w:tplc="06009454">
      <w:numFmt w:val="bullet"/>
      <w:lvlText w:val="•"/>
      <w:lvlJc w:val="left"/>
      <w:pPr>
        <w:ind w:left="5854" w:hanging="360"/>
      </w:pPr>
      <w:rPr>
        <w:rFonts w:hint="default"/>
        <w:lang w:val="en-US" w:eastAsia="en-US" w:bidi="en-US"/>
      </w:rPr>
    </w:lvl>
    <w:lvl w:ilvl="5" w:tplc="F68868AA">
      <w:numFmt w:val="bullet"/>
      <w:lvlText w:val="•"/>
      <w:lvlJc w:val="left"/>
      <w:pPr>
        <w:ind w:left="6782" w:hanging="360"/>
      </w:pPr>
      <w:rPr>
        <w:rFonts w:hint="default"/>
        <w:lang w:val="en-US" w:eastAsia="en-US" w:bidi="en-US"/>
      </w:rPr>
    </w:lvl>
    <w:lvl w:ilvl="6" w:tplc="BB3C7396">
      <w:numFmt w:val="bullet"/>
      <w:lvlText w:val="•"/>
      <w:lvlJc w:val="left"/>
      <w:pPr>
        <w:ind w:left="7711" w:hanging="360"/>
      </w:pPr>
      <w:rPr>
        <w:rFonts w:hint="default"/>
        <w:lang w:val="en-US" w:eastAsia="en-US" w:bidi="en-US"/>
      </w:rPr>
    </w:lvl>
    <w:lvl w:ilvl="7" w:tplc="B60C5A40">
      <w:numFmt w:val="bullet"/>
      <w:lvlText w:val="•"/>
      <w:lvlJc w:val="left"/>
      <w:pPr>
        <w:ind w:left="8639" w:hanging="360"/>
      </w:pPr>
      <w:rPr>
        <w:rFonts w:hint="default"/>
        <w:lang w:val="en-US" w:eastAsia="en-US" w:bidi="en-US"/>
      </w:rPr>
    </w:lvl>
    <w:lvl w:ilvl="8" w:tplc="A25ADA84">
      <w:numFmt w:val="bullet"/>
      <w:lvlText w:val="•"/>
      <w:lvlJc w:val="left"/>
      <w:pPr>
        <w:ind w:left="9568" w:hanging="360"/>
      </w:pPr>
      <w:rPr>
        <w:rFonts w:hint="default"/>
        <w:lang w:val="en-US" w:eastAsia="en-US" w:bidi="en-US"/>
      </w:rPr>
    </w:lvl>
  </w:abstractNum>
  <w:abstractNum w:abstractNumId="2" w15:restartNumberingAfterBreak="0">
    <w:nsid w:val="27521E89"/>
    <w:multiLevelType w:val="hybridMultilevel"/>
    <w:tmpl w:val="36608AC0"/>
    <w:lvl w:ilvl="0" w:tplc="08090001">
      <w:start w:val="1"/>
      <w:numFmt w:val="bullet"/>
      <w:lvlText w:val=""/>
      <w:lvlJc w:val="left"/>
      <w:pPr>
        <w:ind w:left="2141" w:hanging="360"/>
      </w:pPr>
      <w:rPr>
        <w:rFonts w:ascii="Symbol" w:hAnsi="Symbol" w:hint="default"/>
        <w:w w:val="100"/>
        <w:lang w:val="en-US" w:eastAsia="en-US" w:bidi="en-US"/>
      </w:rPr>
    </w:lvl>
    <w:lvl w:ilvl="1" w:tplc="03D0C32A">
      <w:numFmt w:val="bullet"/>
      <w:lvlText w:val="•"/>
      <w:lvlJc w:val="left"/>
      <w:pPr>
        <w:ind w:left="3068" w:hanging="360"/>
      </w:pPr>
      <w:rPr>
        <w:rFonts w:hint="default"/>
        <w:lang w:val="en-US" w:eastAsia="en-US" w:bidi="en-US"/>
      </w:rPr>
    </w:lvl>
    <w:lvl w:ilvl="2" w:tplc="D1625CB6">
      <w:numFmt w:val="bullet"/>
      <w:lvlText w:val="•"/>
      <w:lvlJc w:val="left"/>
      <w:pPr>
        <w:ind w:left="3997" w:hanging="360"/>
      </w:pPr>
      <w:rPr>
        <w:rFonts w:hint="default"/>
        <w:lang w:val="en-US" w:eastAsia="en-US" w:bidi="en-US"/>
      </w:rPr>
    </w:lvl>
    <w:lvl w:ilvl="3" w:tplc="27DEE6DC">
      <w:numFmt w:val="bullet"/>
      <w:lvlText w:val="•"/>
      <w:lvlJc w:val="left"/>
      <w:pPr>
        <w:ind w:left="4925" w:hanging="360"/>
      </w:pPr>
      <w:rPr>
        <w:rFonts w:hint="default"/>
        <w:lang w:val="en-US" w:eastAsia="en-US" w:bidi="en-US"/>
      </w:rPr>
    </w:lvl>
    <w:lvl w:ilvl="4" w:tplc="06009454">
      <w:numFmt w:val="bullet"/>
      <w:lvlText w:val="•"/>
      <w:lvlJc w:val="left"/>
      <w:pPr>
        <w:ind w:left="5854" w:hanging="360"/>
      </w:pPr>
      <w:rPr>
        <w:rFonts w:hint="default"/>
        <w:lang w:val="en-US" w:eastAsia="en-US" w:bidi="en-US"/>
      </w:rPr>
    </w:lvl>
    <w:lvl w:ilvl="5" w:tplc="F68868AA">
      <w:numFmt w:val="bullet"/>
      <w:lvlText w:val="•"/>
      <w:lvlJc w:val="left"/>
      <w:pPr>
        <w:ind w:left="6782" w:hanging="360"/>
      </w:pPr>
      <w:rPr>
        <w:rFonts w:hint="default"/>
        <w:lang w:val="en-US" w:eastAsia="en-US" w:bidi="en-US"/>
      </w:rPr>
    </w:lvl>
    <w:lvl w:ilvl="6" w:tplc="BB3C7396">
      <w:numFmt w:val="bullet"/>
      <w:lvlText w:val="•"/>
      <w:lvlJc w:val="left"/>
      <w:pPr>
        <w:ind w:left="7711" w:hanging="360"/>
      </w:pPr>
      <w:rPr>
        <w:rFonts w:hint="default"/>
        <w:lang w:val="en-US" w:eastAsia="en-US" w:bidi="en-US"/>
      </w:rPr>
    </w:lvl>
    <w:lvl w:ilvl="7" w:tplc="B60C5A40">
      <w:numFmt w:val="bullet"/>
      <w:lvlText w:val="•"/>
      <w:lvlJc w:val="left"/>
      <w:pPr>
        <w:ind w:left="8639" w:hanging="360"/>
      </w:pPr>
      <w:rPr>
        <w:rFonts w:hint="default"/>
        <w:lang w:val="en-US" w:eastAsia="en-US" w:bidi="en-US"/>
      </w:rPr>
    </w:lvl>
    <w:lvl w:ilvl="8" w:tplc="A25ADA84">
      <w:numFmt w:val="bullet"/>
      <w:lvlText w:val="•"/>
      <w:lvlJc w:val="left"/>
      <w:pPr>
        <w:ind w:left="9568" w:hanging="360"/>
      </w:pPr>
      <w:rPr>
        <w:rFonts w:hint="default"/>
        <w:lang w:val="en-US" w:eastAsia="en-US" w:bidi="en-US"/>
      </w:rPr>
    </w:lvl>
  </w:abstractNum>
  <w:abstractNum w:abstractNumId="3" w15:restartNumberingAfterBreak="0">
    <w:nsid w:val="2AE55C89"/>
    <w:multiLevelType w:val="hybridMultilevel"/>
    <w:tmpl w:val="759E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10A46"/>
    <w:multiLevelType w:val="hybridMultilevel"/>
    <w:tmpl w:val="A902207C"/>
    <w:lvl w:ilvl="0" w:tplc="A54258C2">
      <w:numFmt w:val="bullet"/>
      <w:lvlText w:val="●"/>
      <w:lvlJc w:val="left"/>
      <w:pPr>
        <w:ind w:left="2141" w:hanging="360"/>
      </w:pPr>
      <w:rPr>
        <w:rFonts w:ascii="Trebuchet MS" w:eastAsia="Trebuchet MS" w:hAnsi="Trebuchet MS" w:cs="Trebuchet MS" w:hint="default"/>
        <w:spacing w:val="-8"/>
        <w:w w:val="99"/>
        <w:sz w:val="22"/>
        <w:szCs w:val="22"/>
        <w:lang w:val="en-US" w:eastAsia="en-US" w:bidi="en-US"/>
      </w:rPr>
    </w:lvl>
    <w:lvl w:ilvl="1" w:tplc="7360C1AE">
      <w:numFmt w:val="bullet"/>
      <w:lvlText w:val="•"/>
      <w:lvlJc w:val="left"/>
      <w:pPr>
        <w:ind w:left="3068" w:hanging="360"/>
      </w:pPr>
      <w:rPr>
        <w:rFonts w:hint="default"/>
        <w:lang w:val="en-US" w:eastAsia="en-US" w:bidi="en-US"/>
      </w:rPr>
    </w:lvl>
    <w:lvl w:ilvl="2" w:tplc="D8E081B2">
      <w:numFmt w:val="bullet"/>
      <w:lvlText w:val="•"/>
      <w:lvlJc w:val="left"/>
      <w:pPr>
        <w:ind w:left="3997" w:hanging="360"/>
      </w:pPr>
      <w:rPr>
        <w:rFonts w:hint="default"/>
        <w:lang w:val="en-US" w:eastAsia="en-US" w:bidi="en-US"/>
      </w:rPr>
    </w:lvl>
    <w:lvl w:ilvl="3" w:tplc="297842B4">
      <w:numFmt w:val="bullet"/>
      <w:lvlText w:val="•"/>
      <w:lvlJc w:val="left"/>
      <w:pPr>
        <w:ind w:left="4925" w:hanging="360"/>
      </w:pPr>
      <w:rPr>
        <w:rFonts w:hint="default"/>
        <w:lang w:val="en-US" w:eastAsia="en-US" w:bidi="en-US"/>
      </w:rPr>
    </w:lvl>
    <w:lvl w:ilvl="4" w:tplc="6F022D78">
      <w:numFmt w:val="bullet"/>
      <w:lvlText w:val="•"/>
      <w:lvlJc w:val="left"/>
      <w:pPr>
        <w:ind w:left="5854" w:hanging="360"/>
      </w:pPr>
      <w:rPr>
        <w:rFonts w:hint="default"/>
        <w:lang w:val="en-US" w:eastAsia="en-US" w:bidi="en-US"/>
      </w:rPr>
    </w:lvl>
    <w:lvl w:ilvl="5" w:tplc="AFE6886A">
      <w:numFmt w:val="bullet"/>
      <w:lvlText w:val="•"/>
      <w:lvlJc w:val="left"/>
      <w:pPr>
        <w:ind w:left="6782" w:hanging="360"/>
      </w:pPr>
      <w:rPr>
        <w:rFonts w:hint="default"/>
        <w:lang w:val="en-US" w:eastAsia="en-US" w:bidi="en-US"/>
      </w:rPr>
    </w:lvl>
    <w:lvl w:ilvl="6" w:tplc="E5045D8A">
      <w:numFmt w:val="bullet"/>
      <w:lvlText w:val="•"/>
      <w:lvlJc w:val="left"/>
      <w:pPr>
        <w:ind w:left="7711" w:hanging="360"/>
      </w:pPr>
      <w:rPr>
        <w:rFonts w:hint="default"/>
        <w:lang w:val="en-US" w:eastAsia="en-US" w:bidi="en-US"/>
      </w:rPr>
    </w:lvl>
    <w:lvl w:ilvl="7" w:tplc="0F603118">
      <w:numFmt w:val="bullet"/>
      <w:lvlText w:val="•"/>
      <w:lvlJc w:val="left"/>
      <w:pPr>
        <w:ind w:left="8639" w:hanging="360"/>
      </w:pPr>
      <w:rPr>
        <w:rFonts w:hint="default"/>
        <w:lang w:val="en-US" w:eastAsia="en-US" w:bidi="en-US"/>
      </w:rPr>
    </w:lvl>
    <w:lvl w:ilvl="8" w:tplc="DB143FF4">
      <w:numFmt w:val="bullet"/>
      <w:lvlText w:val="•"/>
      <w:lvlJc w:val="left"/>
      <w:pPr>
        <w:ind w:left="9568" w:hanging="360"/>
      </w:pPr>
      <w:rPr>
        <w:rFonts w:hint="default"/>
        <w:lang w:val="en-US" w:eastAsia="en-US" w:bidi="en-US"/>
      </w:rPr>
    </w:lvl>
  </w:abstractNum>
  <w:abstractNum w:abstractNumId="5" w15:restartNumberingAfterBreak="0">
    <w:nsid w:val="49D37356"/>
    <w:multiLevelType w:val="hybridMultilevel"/>
    <w:tmpl w:val="D2C44348"/>
    <w:lvl w:ilvl="0" w:tplc="756E9C50">
      <w:start w:val="1"/>
      <w:numFmt w:val="decimal"/>
      <w:lvlText w:val="%1."/>
      <w:lvlJc w:val="left"/>
      <w:pPr>
        <w:ind w:left="2141" w:hanging="360"/>
        <w:jc w:val="left"/>
      </w:pPr>
      <w:rPr>
        <w:rFonts w:ascii="Arial" w:eastAsia="Arial" w:hAnsi="Arial" w:cs="Arial" w:hint="default"/>
        <w:spacing w:val="-8"/>
        <w:w w:val="99"/>
        <w:sz w:val="22"/>
        <w:szCs w:val="22"/>
        <w:lang w:val="en-US" w:eastAsia="en-US" w:bidi="en-US"/>
      </w:rPr>
    </w:lvl>
    <w:lvl w:ilvl="1" w:tplc="31BA2774">
      <w:numFmt w:val="bullet"/>
      <w:lvlText w:val="•"/>
      <w:lvlJc w:val="left"/>
      <w:pPr>
        <w:ind w:left="3068" w:hanging="360"/>
      </w:pPr>
      <w:rPr>
        <w:rFonts w:hint="default"/>
        <w:lang w:val="en-US" w:eastAsia="en-US" w:bidi="en-US"/>
      </w:rPr>
    </w:lvl>
    <w:lvl w:ilvl="2" w:tplc="1952BC4C">
      <w:numFmt w:val="bullet"/>
      <w:lvlText w:val="•"/>
      <w:lvlJc w:val="left"/>
      <w:pPr>
        <w:ind w:left="3997" w:hanging="360"/>
      </w:pPr>
      <w:rPr>
        <w:rFonts w:hint="default"/>
        <w:lang w:val="en-US" w:eastAsia="en-US" w:bidi="en-US"/>
      </w:rPr>
    </w:lvl>
    <w:lvl w:ilvl="3" w:tplc="25C42CC8">
      <w:numFmt w:val="bullet"/>
      <w:lvlText w:val="•"/>
      <w:lvlJc w:val="left"/>
      <w:pPr>
        <w:ind w:left="4925" w:hanging="360"/>
      </w:pPr>
      <w:rPr>
        <w:rFonts w:hint="default"/>
        <w:lang w:val="en-US" w:eastAsia="en-US" w:bidi="en-US"/>
      </w:rPr>
    </w:lvl>
    <w:lvl w:ilvl="4" w:tplc="391424F6">
      <w:numFmt w:val="bullet"/>
      <w:lvlText w:val="•"/>
      <w:lvlJc w:val="left"/>
      <w:pPr>
        <w:ind w:left="5854" w:hanging="360"/>
      </w:pPr>
      <w:rPr>
        <w:rFonts w:hint="default"/>
        <w:lang w:val="en-US" w:eastAsia="en-US" w:bidi="en-US"/>
      </w:rPr>
    </w:lvl>
    <w:lvl w:ilvl="5" w:tplc="3488D034">
      <w:numFmt w:val="bullet"/>
      <w:lvlText w:val="•"/>
      <w:lvlJc w:val="left"/>
      <w:pPr>
        <w:ind w:left="6782" w:hanging="360"/>
      </w:pPr>
      <w:rPr>
        <w:rFonts w:hint="default"/>
        <w:lang w:val="en-US" w:eastAsia="en-US" w:bidi="en-US"/>
      </w:rPr>
    </w:lvl>
    <w:lvl w:ilvl="6" w:tplc="EE7480F0">
      <w:numFmt w:val="bullet"/>
      <w:lvlText w:val="•"/>
      <w:lvlJc w:val="left"/>
      <w:pPr>
        <w:ind w:left="7711" w:hanging="360"/>
      </w:pPr>
      <w:rPr>
        <w:rFonts w:hint="default"/>
        <w:lang w:val="en-US" w:eastAsia="en-US" w:bidi="en-US"/>
      </w:rPr>
    </w:lvl>
    <w:lvl w:ilvl="7" w:tplc="FFCE3806">
      <w:numFmt w:val="bullet"/>
      <w:lvlText w:val="•"/>
      <w:lvlJc w:val="left"/>
      <w:pPr>
        <w:ind w:left="8639" w:hanging="360"/>
      </w:pPr>
      <w:rPr>
        <w:rFonts w:hint="default"/>
        <w:lang w:val="en-US" w:eastAsia="en-US" w:bidi="en-US"/>
      </w:rPr>
    </w:lvl>
    <w:lvl w:ilvl="8" w:tplc="9C16996E">
      <w:numFmt w:val="bullet"/>
      <w:lvlText w:val="•"/>
      <w:lvlJc w:val="left"/>
      <w:pPr>
        <w:ind w:left="9568" w:hanging="360"/>
      </w:pPr>
      <w:rPr>
        <w:rFonts w:hint="default"/>
        <w:lang w:val="en-US" w:eastAsia="en-US" w:bidi="en-US"/>
      </w:rPr>
    </w:lvl>
  </w:abstractNum>
  <w:abstractNum w:abstractNumId="6" w15:restartNumberingAfterBreak="0">
    <w:nsid w:val="5B300C1C"/>
    <w:multiLevelType w:val="hybridMultilevel"/>
    <w:tmpl w:val="9B7EBDA0"/>
    <w:lvl w:ilvl="0" w:tplc="08090001">
      <w:start w:val="1"/>
      <w:numFmt w:val="bullet"/>
      <w:lvlText w:val=""/>
      <w:lvlJc w:val="left"/>
      <w:pPr>
        <w:ind w:left="2141" w:hanging="360"/>
      </w:pPr>
      <w:rPr>
        <w:rFonts w:ascii="Symbol" w:hAnsi="Symbol" w:hint="default"/>
        <w:w w:val="100"/>
        <w:lang w:val="en-US" w:eastAsia="en-US" w:bidi="en-US"/>
      </w:rPr>
    </w:lvl>
    <w:lvl w:ilvl="1" w:tplc="03D0C32A">
      <w:numFmt w:val="bullet"/>
      <w:lvlText w:val="•"/>
      <w:lvlJc w:val="left"/>
      <w:pPr>
        <w:ind w:left="3068" w:hanging="360"/>
      </w:pPr>
      <w:rPr>
        <w:rFonts w:hint="default"/>
        <w:lang w:val="en-US" w:eastAsia="en-US" w:bidi="en-US"/>
      </w:rPr>
    </w:lvl>
    <w:lvl w:ilvl="2" w:tplc="D1625CB6">
      <w:numFmt w:val="bullet"/>
      <w:lvlText w:val="•"/>
      <w:lvlJc w:val="left"/>
      <w:pPr>
        <w:ind w:left="3997" w:hanging="360"/>
      </w:pPr>
      <w:rPr>
        <w:rFonts w:hint="default"/>
        <w:lang w:val="en-US" w:eastAsia="en-US" w:bidi="en-US"/>
      </w:rPr>
    </w:lvl>
    <w:lvl w:ilvl="3" w:tplc="27DEE6DC">
      <w:numFmt w:val="bullet"/>
      <w:lvlText w:val="•"/>
      <w:lvlJc w:val="left"/>
      <w:pPr>
        <w:ind w:left="4925" w:hanging="360"/>
      </w:pPr>
      <w:rPr>
        <w:rFonts w:hint="default"/>
        <w:lang w:val="en-US" w:eastAsia="en-US" w:bidi="en-US"/>
      </w:rPr>
    </w:lvl>
    <w:lvl w:ilvl="4" w:tplc="06009454">
      <w:numFmt w:val="bullet"/>
      <w:lvlText w:val="•"/>
      <w:lvlJc w:val="left"/>
      <w:pPr>
        <w:ind w:left="5854" w:hanging="360"/>
      </w:pPr>
      <w:rPr>
        <w:rFonts w:hint="default"/>
        <w:lang w:val="en-US" w:eastAsia="en-US" w:bidi="en-US"/>
      </w:rPr>
    </w:lvl>
    <w:lvl w:ilvl="5" w:tplc="F68868AA">
      <w:numFmt w:val="bullet"/>
      <w:lvlText w:val="•"/>
      <w:lvlJc w:val="left"/>
      <w:pPr>
        <w:ind w:left="6782" w:hanging="360"/>
      </w:pPr>
      <w:rPr>
        <w:rFonts w:hint="default"/>
        <w:lang w:val="en-US" w:eastAsia="en-US" w:bidi="en-US"/>
      </w:rPr>
    </w:lvl>
    <w:lvl w:ilvl="6" w:tplc="BB3C7396">
      <w:numFmt w:val="bullet"/>
      <w:lvlText w:val="•"/>
      <w:lvlJc w:val="left"/>
      <w:pPr>
        <w:ind w:left="7711" w:hanging="360"/>
      </w:pPr>
      <w:rPr>
        <w:rFonts w:hint="default"/>
        <w:lang w:val="en-US" w:eastAsia="en-US" w:bidi="en-US"/>
      </w:rPr>
    </w:lvl>
    <w:lvl w:ilvl="7" w:tplc="B60C5A40">
      <w:numFmt w:val="bullet"/>
      <w:lvlText w:val="•"/>
      <w:lvlJc w:val="left"/>
      <w:pPr>
        <w:ind w:left="8639" w:hanging="360"/>
      </w:pPr>
      <w:rPr>
        <w:rFonts w:hint="default"/>
        <w:lang w:val="en-US" w:eastAsia="en-US" w:bidi="en-US"/>
      </w:rPr>
    </w:lvl>
    <w:lvl w:ilvl="8" w:tplc="A25ADA84">
      <w:numFmt w:val="bullet"/>
      <w:lvlText w:val="•"/>
      <w:lvlJc w:val="left"/>
      <w:pPr>
        <w:ind w:left="9568" w:hanging="360"/>
      </w:pPr>
      <w:rPr>
        <w:rFonts w:hint="default"/>
        <w:lang w:val="en-US" w:eastAsia="en-US" w:bidi="en-US"/>
      </w:rPr>
    </w:lvl>
  </w:abstractNum>
  <w:abstractNum w:abstractNumId="7" w15:restartNumberingAfterBreak="0">
    <w:nsid w:val="62E52C5C"/>
    <w:multiLevelType w:val="hybridMultilevel"/>
    <w:tmpl w:val="EAF0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06610"/>
    <w:multiLevelType w:val="hybridMultilevel"/>
    <w:tmpl w:val="A5F2A474"/>
    <w:lvl w:ilvl="0" w:tplc="C074DD30">
      <w:start w:val="1"/>
      <w:numFmt w:val="bullet"/>
      <w:lvlText w:val="•"/>
      <w:lvlJc w:val="left"/>
      <w:pPr>
        <w:ind w:left="2141"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en-US"/>
      </w:rPr>
    </w:lvl>
    <w:lvl w:ilvl="1" w:tplc="03D0C32A">
      <w:numFmt w:val="bullet"/>
      <w:lvlText w:val="•"/>
      <w:lvlJc w:val="left"/>
      <w:pPr>
        <w:ind w:left="3068" w:hanging="360"/>
      </w:pPr>
      <w:rPr>
        <w:rFonts w:hint="default"/>
        <w:lang w:val="en-US" w:eastAsia="en-US" w:bidi="en-US"/>
      </w:rPr>
    </w:lvl>
    <w:lvl w:ilvl="2" w:tplc="D1625CB6">
      <w:numFmt w:val="bullet"/>
      <w:lvlText w:val="•"/>
      <w:lvlJc w:val="left"/>
      <w:pPr>
        <w:ind w:left="3997" w:hanging="360"/>
      </w:pPr>
      <w:rPr>
        <w:rFonts w:hint="default"/>
        <w:lang w:val="en-US" w:eastAsia="en-US" w:bidi="en-US"/>
      </w:rPr>
    </w:lvl>
    <w:lvl w:ilvl="3" w:tplc="27DEE6DC">
      <w:numFmt w:val="bullet"/>
      <w:lvlText w:val="•"/>
      <w:lvlJc w:val="left"/>
      <w:pPr>
        <w:ind w:left="4925" w:hanging="360"/>
      </w:pPr>
      <w:rPr>
        <w:rFonts w:hint="default"/>
        <w:lang w:val="en-US" w:eastAsia="en-US" w:bidi="en-US"/>
      </w:rPr>
    </w:lvl>
    <w:lvl w:ilvl="4" w:tplc="06009454">
      <w:numFmt w:val="bullet"/>
      <w:lvlText w:val="•"/>
      <w:lvlJc w:val="left"/>
      <w:pPr>
        <w:ind w:left="5854" w:hanging="360"/>
      </w:pPr>
      <w:rPr>
        <w:rFonts w:hint="default"/>
        <w:lang w:val="en-US" w:eastAsia="en-US" w:bidi="en-US"/>
      </w:rPr>
    </w:lvl>
    <w:lvl w:ilvl="5" w:tplc="F68868AA">
      <w:numFmt w:val="bullet"/>
      <w:lvlText w:val="•"/>
      <w:lvlJc w:val="left"/>
      <w:pPr>
        <w:ind w:left="6782" w:hanging="360"/>
      </w:pPr>
      <w:rPr>
        <w:rFonts w:hint="default"/>
        <w:lang w:val="en-US" w:eastAsia="en-US" w:bidi="en-US"/>
      </w:rPr>
    </w:lvl>
    <w:lvl w:ilvl="6" w:tplc="BB3C7396">
      <w:numFmt w:val="bullet"/>
      <w:lvlText w:val="•"/>
      <w:lvlJc w:val="left"/>
      <w:pPr>
        <w:ind w:left="7711" w:hanging="360"/>
      </w:pPr>
      <w:rPr>
        <w:rFonts w:hint="default"/>
        <w:lang w:val="en-US" w:eastAsia="en-US" w:bidi="en-US"/>
      </w:rPr>
    </w:lvl>
    <w:lvl w:ilvl="7" w:tplc="B60C5A40">
      <w:numFmt w:val="bullet"/>
      <w:lvlText w:val="•"/>
      <w:lvlJc w:val="left"/>
      <w:pPr>
        <w:ind w:left="8639" w:hanging="360"/>
      </w:pPr>
      <w:rPr>
        <w:rFonts w:hint="default"/>
        <w:lang w:val="en-US" w:eastAsia="en-US" w:bidi="en-US"/>
      </w:rPr>
    </w:lvl>
    <w:lvl w:ilvl="8" w:tplc="A25ADA84">
      <w:numFmt w:val="bullet"/>
      <w:lvlText w:val="•"/>
      <w:lvlJc w:val="left"/>
      <w:pPr>
        <w:ind w:left="9568" w:hanging="360"/>
      </w:pPr>
      <w:rPr>
        <w:rFonts w:hint="default"/>
        <w:lang w:val="en-US" w:eastAsia="en-US" w:bidi="en-US"/>
      </w:rPr>
    </w:lvl>
  </w:abstractNum>
  <w:abstractNum w:abstractNumId="9" w15:restartNumberingAfterBreak="0">
    <w:nsid w:val="72D05D3B"/>
    <w:multiLevelType w:val="hybridMultilevel"/>
    <w:tmpl w:val="D0F4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660EF"/>
    <w:multiLevelType w:val="hybridMultilevel"/>
    <w:tmpl w:val="15FCD302"/>
    <w:lvl w:ilvl="0" w:tplc="08090001">
      <w:start w:val="1"/>
      <w:numFmt w:val="bullet"/>
      <w:lvlText w:val=""/>
      <w:lvlJc w:val="left"/>
      <w:pPr>
        <w:ind w:left="2141" w:hanging="360"/>
      </w:pPr>
      <w:rPr>
        <w:rFonts w:ascii="Symbol" w:hAnsi="Symbol" w:hint="default"/>
        <w:w w:val="100"/>
        <w:lang w:val="en-US" w:eastAsia="en-US" w:bidi="en-US"/>
      </w:rPr>
    </w:lvl>
    <w:lvl w:ilvl="1" w:tplc="03D0C32A">
      <w:numFmt w:val="bullet"/>
      <w:lvlText w:val="•"/>
      <w:lvlJc w:val="left"/>
      <w:pPr>
        <w:ind w:left="3068" w:hanging="360"/>
      </w:pPr>
      <w:rPr>
        <w:rFonts w:hint="default"/>
        <w:lang w:val="en-US" w:eastAsia="en-US" w:bidi="en-US"/>
      </w:rPr>
    </w:lvl>
    <w:lvl w:ilvl="2" w:tplc="D1625CB6">
      <w:numFmt w:val="bullet"/>
      <w:lvlText w:val="•"/>
      <w:lvlJc w:val="left"/>
      <w:pPr>
        <w:ind w:left="3997" w:hanging="360"/>
      </w:pPr>
      <w:rPr>
        <w:rFonts w:hint="default"/>
        <w:lang w:val="en-US" w:eastAsia="en-US" w:bidi="en-US"/>
      </w:rPr>
    </w:lvl>
    <w:lvl w:ilvl="3" w:tplc="27DEE6DC">
      <w:numFmt w:val="bullet"/>
      <w:lvlText w:val="•"/>
      <w:lvlJc w:val="left"/>
      <w:pPr>
        <w:ind w:left="4925" w:hanging="360"/>
      </w:pPr>
      <w:rPr>
        <w:rFonts w:hint="default"/>
        <w:lang w:val="en-US" w:eastAsia="en-US" w:bidi="en-US"/>
      </w:rPr>
    </w:lvl>
    <w:lvl w:ilvl="4" w:tplc="06009454">
      <w:numFmt w:val="bullet"/>
      <w:lvlText w:val="•"/>
      <w:lvlJc w:val="left"/>
      <w:pPr>
        <w:ind w:left="5854" w:hanging="360"/>
      </w:pPr>
      <w:rPr>
        <w:rFonts w:hint="default"/>
        <w:lang w:val="en-US" w:eastAsia="en-US" w:bidi="en-US"/>
      </w:rPr>
    </w:lvl>
    <w:lvl w:ilvl="5" w:tplc="F68868AA">
      <w:numFmt w:val="bullet"/>
      <w:lvlText w:val="•"/>
      <w:lvlJc w:val="left"/>
      <w:pPr>
        <w:ind w:left="6782" w:hanging="360"/>
      </w:pPr>
      <w:rPr>
        <w:rFonts w:hint="default"/>
        <w:lang w:val="en-US" w:eastAsia="en-US" w:bidi="en-US"/>
      </w:rPr>
    </w:lvl>
    <w:lvl w:ilvl="6" w:tplc="BB3C7396">
      <w:numFmt w:val="bullet"/>
      <w:lvlText w:val="•"/>
      <w:lvlJc w:val="left"/>
      <w:pPr>
        <w:ind w:left="7711" w:hanging="360"/>
      </w:pPr>
      <w:rPr>
        <w:rFonts w:hint="default"/>
        <w:lang w:val="en-US" w:eastAsia="en-US" w:bidi="en-US"/>
      </w:rPr>
    </w:lvl>
    <w:lvl w:ilvl="7" w:tplc="B60C5A40">
      <w:numFmt w:val="bullet"/>
      <w:lvlText w:val="•"/>
      <w:lvlJc w:val="left"/>
      <w:pPr>
        <w:ind w:left="8639" w:hanging="360"/>
      </w:pPr>
      <w:rPr>
        <w:rFonts w:hint="default"/>
        <w:lang w:val="en-US" w:eastAsia="en-US" w:bidi="en-US"/>
      </w:rPr>
    </w:lvl>
    <w:lvl w:ilvl="8" w:tplc="A25ADA84">
      <w:numFmt w:val="bullet"/>
      <w:lvlText w:val="•"/>
      <w:lvlJc w:val="left"/>
      <w:pPr>
        <w:ind w:left="9568" w:hanging="360"/>
      </w:pPr>
      <w:rPr>
        <w:rFonts w:hint="default"/>
        <w:lang w:val="en-US" w:eastAsia="en-US" w:bidi="en-US"/>
      </w:rPr>
    </w:lvl>
  </w:abstractNum>
  <w:num w:numId="1">
    <w:abstractNumId w:val="5"/>
  </w:num>
  <w:num w:numId="2">
    <w:abstractNumId w:val="4"/>
  </w:num>
  <w:num w:numId="3">
    <w:abstractNumId w:val="0"/>
  </w:num>
  <w:num w:numId="4">
    <w:abstractNumId w:val="8"/>
  </w:num>
  <w:num w:numId="5">
    <w:abstractNumId w:val="6"/>
  </w:num>
  <w:num w:numId="6">
    <w:abstractNumId w:val="2"/>
  </w:num>
  <w:num w:numId="7">
    <w:abstractNumId w:val="10"/>
  </w:num>
  <w:num w:numId="8">
    <w:abstractNumId w:val="1"/>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1"/>
    <w:rsid w:val="001A3953"/>
    <w:rsid w:val="002D4720"/>
    <w:rsid w:val="004067D8"/>
    <w:rsid w:val="00516D61"/>
    <w:rsid w:val="00580B5E"/>
    <w:rsid w:val="007853B7"/>
    <w:rsid w:val="008C7159"/>
    <w:rsid w:val="008F6F31"/>
    <w:rsid w:val="00A14A7F"/>
    <w:rsid w:val="00C264E1"/>
    <w:rsid w:val="00D7755B"/>
    <w:rsid w:val="00E31A8C"/>
    <w:rsid w:val="00E42D65"/>
    <w:rsid w:val="00E47878"/>
    <w:rsid w:val="00E872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166AC"/>
  <w15:docId w15:val="{974FF5F7-1755-4000-9D91-2484DFF4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8"/>
      <w:ind w:left="2876"/>
      <w:outlineLvl w:val="0"/>
    </w:pPr>
    <w:rPr>
      <w:b/>
      <w:bCs/>
      <w:sz w:val="28"/>
      <w:szCs w:val="28"/>
    </w:rPr>
  </w:style>
  <w:style w:type="paragraph" w:styleId="Heading2">
    <w:name w:val="heading 2"/>
    <w:basedOn w:val="Normal"/>
    <w:uiPriority w:val="9"/>
    <w:unhideWhenUsed/>
    <w:qFormat/>
    <w:pPr>
      <w:ind w:left="14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141" w:hanging="360"/>
    </w:pPr>
  </w:style>
  <w:style w:type="paragraph" w:customStyle="1" w:styleId="TableParagraph">
    <w:name w:val="Table Paragraph"/>
    <w:basedOn w:val="Normal"/>
    <w:uiPriority w:val="1"/>
    <w:qFormat/>
    <w:pPr>
      <w:ind w:left="383"/>
    </w:pPr>
  </w:style>
  <w:style w:type="paragraph" w:styleId="BalloonText">
    <w:name w:val="Balloon Text"/>
    <w:basedOn w:val="Normal"/>
    <w:link w:val="BalloonTextChar"/>
    <w:uiPriority w:val="99"/>
    <w:semiHidden/>
    <w:unhideWhenUsed/>
    <w:rsid w:val="00580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5E"/>
    <w:rPr>
      <w:rFonts w:ascii="Segoe UI" w:eastAsia="Arial" w:hAnsi="Segoe UI" w:cs="Segoe UI"/>
      <w:sz w:val="18"/>
      <w:szCs w:val="18"/>
      <w:lang w:bidi="en-US"/>
    </w:rPr>
  </w:style>
  <w:style w:type="paragraph" w:styleId="Header">
    <w:name w:val="header"/>
    <w:basedOn w:val="Normal"/>
    <w:link w:val="HeaderChar"/>
    <w:uiPriority w:val="99"/>
    <w:unhideWhenUsed/>
    <w:rsid w:val="00516D61"/>
    <w:pPr>
      <w:tabs>
        <w:tab w:val="center" w:pos="4513"/>
        <w:tab w:val="right" w:pos="9026"/>
      </w:tabs>
    </w:pPr>
  </w:style>
  <w:style w:type="character" w:customStyle="1" w:styleId="HeaderChar">
    <w:name w:val="Header Char"/>
    <w:basedOn w:val="DefaultParagraphFont"/>
    <w:link w:val="Header"/>
    <w:uiPriority w:val="99"/>
    <w:rsid w:val="00516D61"/>
    <w:rPr>
      <w:rFonts w:ascii="Arial" w:eastAsia="Arial" w:hAnsi="Arial" w:cs="Arial"/>
      <w:lang w:bidi="en-US"/>
    </w:rPr>
  </w:style>
  <w:style w:type="paragraph" w:styleId="Footer">
    <w:name w:val="footer"/>
    <w:basedOn w:val="Normal"/>
    <w:link w:val="FooterChar"/>
    <w:uiPriority w:val="99"/>
    <w:unhideWhenUsed/>
    <w:rsid w:val="00516D61"/>
    <w:pPr>
      <w:tabs>
        <w:tab w:val="center" w:pos="4513"/>
        <w:tab w:val="right" w:pos="9026"/>
      </w:tabs>
    </w:pPr>
  </w:style>
  <w:style w:type="character" w:customStyle="1" w:styleId="FooterChar">
    <w:name w:val="Footer Char"/>
    <w:basedOn w:val="DefaultParagraphFont"/>
    <w:link w:val="Footer"/>
    <w:uiPriority w:val="99"/>
    <w:rsid w:val="00516D61"/>
    <w:rPr>
      <w:rFonts w:ascii="Arial" w:eastAsia="Arial" w:hAnsi="Arial" w:cs="Arial"/>
      <w:lang w:bidi="en-US"/>
    </w:rPr>
  </w:style>
  <w:style w:type="table" w:styleId="TableGrid">
    <w:name w:val="Table Grid"/>
    <w:basedOn w:val="TableNormal"/>
    <w:rsid w:val="00D7755B"/>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Shaba Dachi</dc:creator>
  <cp:lastModifiedBy>Nick Cook</cp:lastModifiedBy>
  <cp:revision>4</cp:revision>
  <dcterms:created xsi:type="dcterms:W3CDTF">2021-03-24T12:42:00Z</dcterms:created>
  <dcterms:modified xsi:type="dcterms:W3CDTF">2021-08-23T09:49:00Z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vt:lpwstr>
  </property>
  <property fmtid="{D5CDD505-2E9C-101B-9397-08002B2CF9AE}" pid="4" name="LastSaved">
    <vt:filetime>2019-04-11T00:00:00Z</vt:filetime>
  </property>
  <property fmtid="{D5CDD505-2E9C-101B-9397-08002B2CF9AE}" pid="5" name="MSIP_Label_17e41a6f-20d9-495c-ab00-eea5f6384699_Enabled">
    <vt:lpwstr>true</vt:lpwstr>
  </property>
  <property fmtid="{D5CDD505-2E9C-101B-9397-08002B2CF9AE}" pid="6" name="MSIP_Label_17e41a6f-20d9-495c-ab00-eea5f6384699_SetDate">
    <vt:lpwstr>2021-01-27T11:14:29Z</vt:lpwstr>
  </property>
  <property fmtid="{D5CDD505-2E9C-101B-9397-08002B2CF9AE}" pid="7" name="MSIP_Label_17e41a6f-20d9-495c-ab00-eea5f6384699_Method">
    <vt:lpwstr>Privileged</vt:lpwstr>
  </property>
  <property fmtid="{D5CDD505-2E9C-101B-9397-08002B2CF9AE}" pid="8" name="MSIP_Label_17e41a6f-20d9-495c-ab00-eea5f6384699_Name">
    <vt:lpwstr>17e41a6f-20d9-495c-ab00-eea5f6384699</vt:lpwstr>
  </property>
  <property fmtid="{D5CDD505-2E9C-101B-9397-08002B2CF9AE}" pid="9" name="MSIP_Label_17e41a6f-20d9-495c-ab00-eea5f6384699_SiteId">
    <vt:lpwstr>a9a3c3d1-fc0f-4943-bc2a-d73e388cc2df</vt:lpwstr>
  </property>
  <property fmtid="{D5CDD505-2E9C-101B-9397-08002B2CF9AE}" pid="10" name="MSIP_Label_17e41a6f-20d9-495c-ab00-eea5f6384699_ActionId">
    <vt:lpwstr>d08ab3f9-a744-4aa9-8f9f-00004c105d09</vt:lpwstr>
  </property>
  <property fmtid="{D5CDD505-2E9C-101B-9397-08002B2CF9AE}" pid="11" name="MSIP_Label_17e41a6f-20d9-495c-ab00-eea5f6384699_ContentBits">
    <vt:lpwstr>1</vt:lpwstr>
  </property>
</Properties>
</file>